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6" w:rsidRDefault="00114446" w:rsidP="00114446">
      <w:pPr>
        <w:spacing w:after="60"/>
        <w:ind w:left="15"/>
        <w:jc w:val="center"/>
        <w:rPr>
          <w:sz w:val="70"/>
        </w:rPr>
      </w:pPr>
    </w:p>
    <w:p w:rsidR="00114446" w:rsidRDefault="00114446" w:rsidP="00114446">
      <w:pPr>
        <w:spacing w:after="60"/>
        <w:ind w:left="15"/>
        <w:jc w:val="center"/>
        <w:rPr>
          <w:sz w:val="48"/>
          <w:szCs w:val="48"/>
        </w:rPr>
      </w:pPr>
    </w:p>
    <w:p w:rsidR="00114446" w:rsidRPr="00114446" w:rsidRDefault="00114446" w:rsidP="00114446">
      <w:pPr>
        <w:spacing w:after="60"/>
        <w:ind w:left="15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>Program</w:t>
      </w:r>
    </w:p>
    <w:p w:rsidR="00114446" w:rsidRPr="00114446" w:rsidRDefault="00114446" w:rsidP="00114446">
      <w:pPr>
        <w:spacing w:after="58"/>
        <w:ind w:right="30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 xml:space="preserve">                            Wychowawczo-Profilaktyczny</w:t>
      </w:r>
    </w:p>
    <w:p w:rsidR="00114446" w:rsidRPr="00114446" w:rsidRDefault="00114446" w:rsidP="00114446">
      <w:pPr>
        <w:spacing w:after="0" w:line="304" w:lineRule="auto"/>
        <w:ind w:right="-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 xml:space="preserve">Szkoły Podstawowej im. Bł. Karoliny </w:t>
      </w:r>
      <w:proofErr w:type="spellStart"/>
      <w:r w:rsidRPr="00114446">
        <w:rPr>
          <w:b/>
          <w:sz w:val="48"/>
          <w:szCs w:val="48"/>
        </w:rPr>
        <w:t>Kózkówny</w:t>
      </w:r>
      <w:proofErr w:type="spellEnd"/>
    </w:p>
    <w:p w:rsidR="00114446" w:rsidRPr="00114446" w:rsidRDefault="00114446" w:rsidP="00114446">
      <w:pPr>
        <w:spacing w:after="0" w:line="304" w:lineRule="auto"/>
        <w:ind w:right="-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 xml:space="preserve">w </w:t>
      </w:r>
      <w:proofErr w:type="spellStart"/>
      <w:r w:rsidRPr="00114446">
        <w:rPr>
          <w:b/>
          <w:sz w:val="48"/>
          <w:szCs w:val="48"/>
        </w:rPr>
        <w:t>Rozdzielu</w:t>
      </w:r>
      <w:proofErr w:type="spellEnd"/>
    </w:p>
    <w:p w:rsidR="00114446" w:rsidRPr="00114446" w:rsidRDefault="00114446" w:rsidP="00114446">
      <w:pPr>
        <w:spacing w:after="158"/>
        <w:rPr>
          <w:b/>
        </w:rPr>
      </w:pPr>
    </w:p>
    <w:p w:rsidR="00114446" w:rsidRPr="00114446" w:rsidRDefault="00E872A8" w:rsidP="00114446">
      <w:pPr>
        <w:ind w:right="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rok szkolny 2022/2023</w:t>
      </w:r>
      <w:bookmarkStart w:id="0" w:name="_GoBack"/>
      <w:bookmarkEnd w:id="0"/>
      <w:r w:rsidR="00114446" w:rsidRPr="00114446">
        <w:rPr>
          <w:b/>
          <w:sz w:val="48"/>
          <w:szCs w:val="48"/>
        </w:rPr>
        <w:t xml:space="preserve"> </w:t>
      </w:r>
    </w:p>
    <w:p w:rsidR="00114446" w:rsidRDefault="00114446" w:rsidP="00114446">
      <w:pPr>
        <w:spacing w:after="158"/>
      </w:pPr>
    </w:p>
    <w:p w:rsidR="00114446" w:rsidRDefault="00114446" w:rsidP="00114446">
      <w:pPr>
        <w:spacing w:after="247"/>
      </w:pPr>
    </w:p>
    <w:p w:rsidR="00114446" w:rsidRDefault="00114446" w:rsidP="00114446">
      <w:pPr>
        <w:spacing w:after="0"/>
      </w:pPr>
    </w:p>
    <w:p w:rsidR="00114446" w:rsidRDefault="00114446" w:rsidP="00114446">
      <w:pPr>
        <w:spacing w:after="0"/>
      </w:pPr>
    </w:p>
    <w:p w:rsidR="00114446" w:rsidRDefault="00114446" w:rsidP="00114446">
      <w:pPr>
        <w:spacing w:after="335"/>
        <w:ind w:left="43"/>
        <w:jc w:val="center"/>
      </w:pPr>
    </w:p>
    <w:p w:rsidR="00114446" w:rsidRDefault="00114446" w:rsidP="00114446">
      <w:pPr>
        <w:rPr>
          <w:sz w:val="32"/>
        </w:rPr>
      </w:pPr>
      <w:r>
        <w:br w:type="page"/>
      </w:r>
    </w:p>
    <w:p w:rsidR="00C651D4" w:rsidRDefault="00C651D4" w:rsidP="00114446">
      <w:pPr>
        <w:rPr>
          <w:color w:val="2F5496"/>
          <w:sz w:val="32"/>
        </w:rPr>
      </w:pPr>
    </w:p>
    <w:p w:rsidR="00114446" w:rsidRDefault="00114446" w:rsidP="00114446">
      <w:pPr>
        <w:rPr>
          <w:color w:val="2F5496"/>
          <w:sz w:val="32"/>
        </w:rPr>
      </w:pPr>
      <w:r>
        <w:rPr>
          <w:color w:val="2F5496"/>
          <w:sz w:val="32"/>
        </w:rPr>
        <w:t xml:space="preserve">Ewaluacja Programu Profilaktyczno – Wychowawczego </w:t>
      </w:r>
    </w:p>
    <w:p w:rsidR="00114446" w:rsidRPr="00144F19" w:rsidRDefault="00114446" w:rsidP="00114446">
      <w:pPr>
        <w:rPr>
          <w:color w:val="auto"/>
          <w:szCs w:val="20"/>
        </w:rPr>
      </w:pPr>
      <w:r w:rsidRPr="00144F19">
        <w:rPr>
          <w:color w:val="auto"/>
          <w:szCs w:val="20"/>
        </w:rPr>
        <w:t>CELE:</w:t>
      </w:r>
    </w:p>
    <w:p w:rsidR="00114446" w:rsidRDefault="00114446" w:rsidP="00114446">
      <w:pPr>
        <w:rPr>
          <w:sz w:val="24"/>
          <w:szCs w:val="24"/>
        </w:rPr>
      </w:pPr>
      <w:r w:rsidRPr="008F2343">
        <w:rPr>
          <w:sz w:val="24"/>
          <w:szCs w:val="24"/>
        </w:rPr>
        <w:t>Zebranie informacji czy podjęte działania w ramach programu profilaktyczno –</w:t>
      </w:r>
      <w:r w:rsidR="007A7ADD">
        <w:rPr>
          <w:sz w:val="24"/>
          <w:szCs w:val="24"/>
        </w:rPr>
        <w:t xml:space="preserve"> </w:t>
      </w:r>
      <w:r w:rsidRPr="008F2343">
        <w:rPr>
          <w:sz w:val="24"/>
          <w:szCs w:val="24"/>
        </w:rPr>
        <w:t>wychowawczego</w:t>
      </w:r>
      <w:r>
        <w:rPr>
          <w:sz w:val="24"/>
          <w:szCs w:val="24"/>
        </w:rPr>
        <w:t>:</w:t>
      </w:r>
    </w:p>
    <w:p w:rsidR="00114446" w:rsidRPr="00144F19" w:rsidRDefault="00114446" w:rsidP="00114446">
      <w:pPr>
        <w:spacing w:after="120"/>
      </w:pPr>
      <w:r w:rsidRPr="00144F19">
        <w:t>- wzmacnia</w:t>
      </w:r>
      <w:r>
        <w:t>ją</w:t>
      </w:r>
      <w:r w:rsidRPr="00144F19">
        <w:t xml:space="preserve"> poczuci</w:t>
      </w:r>
      <w:r>
        <w:t>e</w:t>
      </w:r>
      <w:r w:rsidRPr="00144F19">
        <w:t xml:space="preserve"> własnej wartości u uczniów;</w:t>
      </w:r>
    </w:p>
    <w:p w:rsidR="00114446" w:rsidRPr="00144F19" w:rsidRDefault="00114446" w:rsidP="00114446">
      <w:pPr>
        <w:spacing w:after="120"/>
      </w:pPr>
      <w:r w:rsidRPr="00144F19">
        <w:t>-pobudza</w:t>
      </w:r>
      <w:r>
        <w:t>ją</w:t>
      </w:r>
      <w:r w:rsidRPr="00144F19">
        <w:t xml:space="preserve"> do refleksyjnego samorozwoju;</w:t>
      </w:r>
    </w:p>
    <w:p w:rsidR="00114446" w:rsidRPr="00144F19" w:rsidRDefault="00114446" w:rsidP="00114446">
      <w:pPr>
        <w:spacing w:after="120"/>
      </w:pPr>
      <w:r w:rsidRPr="00144F19">
        <w:t>- wychow</w:t>
      </w:r>
      <w:r>
        <w:t>ują</w:t>
      </w:r>
      <w:r w:rsidRPr="00144F19">
        <w:t xml:space="preserve"> do wartości i kształt</w:t>
      </w:r>
      <w:r>
        <w:t>ują</w:t>
      </w:r>
      <w:r w:rsidRPr="00144F19">
        <w:t xml:space="preserve"> patriotyczn</w:t>
      </w:r>
      <w:r>
        <w:t>e</w:t>
      </w:r>
      <w:r w:rsidRPr="00144F19">
        <w:t xml:space="preserve"> postaw</w:t>
      </w:r>
      <w:r>
        <w:t>y</w:t>
      </w:r>
      <w:r w:rsidRPr="00144F19">
        <w:t xml:space="preserve"> uczniów;</w:t>
      </w:r>
    </w:p>
    <w:p w:rsidR="00114446" w:rsidRPr="00144F19" w:rsidRDefault="00114446" w:rsidP="00114446">
      <w:pPr>
        <w:pStyle w:val="Nagwek1"/>
        <w:spacing w:after="120"/>
        <w:ind w:left="-3"/>
        <w:rPr>
          <w:color w:val="auto"/>
          <w:sz w:val="22"/>
        </w:rPr>
      </w:pPr>
      <w:r w:rsidRPr="00144F19">
        <w:rPr>
          <w:color w:val="auto"/>
          <w:sz w:val="22"/>
        </w:rPr>
        <w:t>- zapobiega</w:t>
      </w:r>
      <w:r>
        <w:rPr>
          <w:color w:val="auto"/>
          <w:sz w:val="22"/>
        </w:rPr>
        <w:t>ją</w:t>
      </w:r>
      <w:r w:rsidRPr="00144F19">
        <w:rPr>
          <w:color w:val="auto"/>
          <w:sz w:val="22"/>
        </w:rPr>
        <w:t xml:space="preserve"> oraz elimin</w:t>
      </w:r>
      <w:r>
        <w:rPr>
          <w:color w:val="auto"/>
          <w:sz w:val="22"/>
        </w:rPr>
        <w:t>ują</w:t>
      </w:r>
      <w:r w:rsidRPr="00144F19">
        <w:rPr>
          <w:color w:val="auto"/>
          <w:sz w:val="22"/>
        </w:rPr>
        <w:t xml:space="preserve"> p</w:t>
      </w:r>
      <w:r>
        <w:rPr>
          <w:color w:val="auto"/>
          <w:sz w:val="22"/>
        </w:rPr>
        <w:t xml:space="preserve">rzemoc </w:t>
      </w:r>
      <w:r w:rsidRPr="00144F19">
        <w:rPr>
          <w:color w:val="auto"/>
          <w:sz w:val="22"/>
        </w:rPr>
        <w:t xml:space="preserve"> i agresj</w:t>
      </w:r>
      <w:r>
        <w:rPr>
          <w:color w:val="auto"/>
          <w:sz w:val="22"/>
        </w:rPr>
        <w:t>ę</w:t>
      </w:r>
      <w:r w:rsidRPr="00144F19">
        <w:rPr>
          <w:color w:val="auto"/>
          <w:sz w:val="22"/>
        </w:rPr>
        <w:t xml:space="preserve"> rówieśnicz</w:t>
      </w:r>
      <w:r>
        <w:rPr>
          <w:color w:val="auto"/>
          <w:sz w:val="22"/>
        </w:rPr>
        <w:t xml:space="preserve">ą </w:t>
      </w:r>
      <w:r w:rsidRPr="00144F19">
        <w:rPr>
          <w:color w:val="auto"/>
          <w:sz w:val="22"/>
        </w:rPr>
        <w:t>w szkole</w:t>
      </w:r>
      <w:r>
        <w:rPr>
          <w:color w:val="auto"/>
          <w:sz w:val="22"/>
        </w:rPr>
        <w:t>;</w:t>
      </w:r>
    </w:p>
    <w:p w:rsidR="00114446" w:rsidRPr="00144F19" w:rsidRDefault="00114446" w:rsidP="00114446">
      <w:pPr>
        <w:spacing w:after="120"/>
      </w:pPr>
      <w:r w:rsidRPr="00144F19">
        <w:t>- kontynu</w:t>
      </w:r>
      <w:r>
        <w:t xml:space="preserve">ują  współpracę </w:t>
      </w:r>
      <w:r w:rsidRPr="00144F19">
        <w:t xml:space="preserve"> z rodzicami;</w:t>
      </w:r>
    </w:p>
    <w:p w:rsidR="00114446" w:rsidRPr="00144F19" w:rsidRDefault="00114446" w:rsidP="00114446">
      <w:pPr>
        <w:spacing w:after="120"/>
      </w:pPr>
      <w:r>
        <w:t>- r</w:t>
      </w:r>
      <w:r w:rsidRPr="00144F19">
        <w:t>ozwija</w:t>
      </w:r>
      <w:r>
        <w:t xml:space="preserve">ją </w:t>
      </w:r>
      <w:r w:rsidRPr="00144F19">
        <w:t>kompetencj</w:t>
      </w:r>
      <w:r>
        <w:t>e</w:t>
      </w:r>
      <w:r w:rsidRPr="00144F19">
        <w:t xml:space="preserve"> czytelnicz</w:t>
      </w:r>
      <w:r>
        <w:t xml:space="preserve">e </w:t>
      </w:r>
      <w:r w:rsidRPr="00144F19">
        <w:t xml:space="preserve"> oraz upowszechnia</w:t>
      </w:r>
      <w:r>
        <w:t xml:space="preserve">ją </w:t>
      </w:r>
      <w:r w:rsidRPr="00144F19">
        <w:t>czytelnictw</w:t>
      </w:r>
      <w:r>
        <w:t>o</w:t>
      </w:r>
      <w:r w:rsidRPr="00144F19">
        <w:t xml:space="preserve"> wśród dzieci i młodzieży</w:t>
      </w:r>
      <w:r>
        <w:t>;</w:t>
      </w:r>
    </w:p>
    <w:p w:rsidR="00114446" w:rsidRPr="00144F19" w:rsidRDefault="00114446" w:rsidP="00114446">
      <w:pPr>
        <w:spacing w:after="120"/>
      </w:pPr>
      <w:r w:rsidRPr="00144F19">
        <w:t xml:space="preserve">-  </w:t>
      </w:r>
      <w:r>
        <w:t>eliminują t</w:t>
      </w:r>
      <w:r w:rsidRPr="00144F19">
        <w:t xml:space="preserve">rudności w nauce oraz </w:t>
      </w:r>
      <w:r>
        <w:t xml:space="preserve">pokazują </w:t>
      </w:r>
      <w:r w:rsidRPr="00144F19">
        <w:t>sposoby motywowania do pracy</w:t>
      </w:r>
      <w:r>
        <w:t>;</w:t>
      </w:r>
    </w:p>
    <w:p w:rsidR="00114446" w:rsidRPr="00144F19" w:rsidRDefault="00114446" w:rsidP="00114446">
      <w:pPr>
        <w:spacing w:after="120"/>
      </w:pPr>
      <w:r>
        <w:t>-  propagują z</w:t>
      </w:r>
      <w:r w:rsidRPr="00144F19">
        <w:t>drowy</w:t>
      </w:r>
      <w:r w:rsidR="00C651D4">
        <w:t xml:space="preserve"> i bezpieczny </w:t>
      </w:r>
      <w:r w:rsidRPr="00144F19">
        <w:t xml:space="preserve"> tryb życia</w:t>
      </w:r>
      <w:r w:rsidR="007A7ADD">
        <w:t xml:space="preserve"> ( szczególnie w okresie pandemii COVID-19</w:t>
      </w:r>
      <w:r w:rsidR="003762C3">
        <w:t xml:space="preserve"> i po ubiegłorocznym okresie nauki zdalnej</w:t>
      </w:r>
      <w:r w:rsidR="007A7ADD">
        <w:t>)</w:t>
      </w:r>
    </w:p>
    <w:p w:rsidR="00114446" w:rsidRPr="00144F19" w:rsidRDefault="003762C3" w:rsidP="00114446">
      <w:pPr>
        <w:spacing w:after="120"/>
      </w:pPr>
      <w:r>
        <w:t xml:space="preserve">- </w:t>
      </w:r>
      <w:r w:rsidR="00114446" w:rsidRPr="00144F19">
        <w:t xml:space="preserve"> bezpieczeństwo w społeczności szkolnej i trudności w nawiązywaniu kontaktów rówieśniczych  </w:t>
      </w:r>
    </w:p>
    <w:p w:rsidR="00114446" w:rsidRPr="00144F19" w:rsidRDefault="00114446" w:rsidP="00114446">
      <w:pPr>
        <w:spacing w:after="120"/>
      </w:pPr>
      <w:r w:rsidRPr="00144F19">
        <w:t xml:space="preserve">-  </w:t>
      </w:r>
      <w:r>
        <w:t xml:space="preserve">zapobiegają </w:t>
      </w:r>
      <w:proofErr w:type="spellStart"/>
      <w:r w:rsidR="00C651D4">
        <w:t>c</w:t>
      </w:r>
      <w:r w:rsidRPr="00144F19">
        <w:t>yberprzemoc</w:t>
      </w:r>
      <w:r>
        <w:t>y</w:t>
      </w:r>
      <w:proofErr w:type="spellEnd"/>
      <w:r>
        <w:t>;</w:t>
      </w:r>
    </w:p>
    <w:p w:rsidR="00114446" w:rsidRPr="00144F19" w:rsidRDefault="00114446" w:rsidP="00114446">
      <w:pPr>
        <w:spacing w:after="120"/>
      </w:pPr>
      <w:r w:rsidRPr="00144F19">
        <w:t>-</w:t>
      </w:r>
      <w:r>
        <w:t xml:space="preserve"> zapobiegają uzależnieniom;</w:t>
      </w:r>
    </w:p>
    <w:p w:rsidR="00114446" w:rsidRDefault="00114446" w:rsidP="00114446">
      <w:pPr>
        <w:spacing w:after="120"/>
      </w:pPr>
      <w:r>
        <w:t>- wspierają utrzymanie prawidłowych relacji</w:t>
      </w:r>
      <w:r w:rsidRPr="00144F19">
        <w:t xml:space="preserve"> rodzinne</w:t>
      </w:r>
      <w:r w:rsidR="00C651D4">
        <w:t>.</w:t>
      </w: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Pr="00144F19" w:rsidRDefault="00114446" w:rsidP="00114446">
      <w:pPr>
        <w:spacing w:after="120"/>
      </w:pPr>
    </w:p>
    <w:tbl>
      <w:tblPr>
        <w:tblStyle w:val="TableGrid"/>
        <w:tblW w:w="14466" w:type="dxa"/>
        <w:tblInd w:w="-230" w:type="dxa"/>
        <w:tblBorders>
          <w:top w:val="single" w:sz="4" w:space="0" w:color="999999"/>
          <w:left w:val="single" w:sz="4" w:space="0" w:color="999999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47" w:type="dxa"/>
          <w:left w:w="54" w:type="dxa"/>
          <w:right w:w="105" w:type="dxa"/>
        </w:tblCellMar>
        <w:tblLook w:val="04A0" w:firstRow="1" w:lastRow="0" w:firstColumn="1" w:lastColumn="0" w:noHBand="0" w:noVBand="1"/>
      </w:tblPr>
      <w:tblGrid>
        <w:gridCol w:w="3915"/>
        <w:gridCol w:w="3690"/>
        <w:gridCol w:w="2526"/>
        <w:gridCol w:w="2130"/>
        <w:gridCol w:w="2205"/>
      </w:tblGrid>
      <w:tr w:rsidR="00114446" w:rsidTr="00114446">
        <w:trPr>
          <w:trHeight w:val="384"/>
        </w:trPr>
        <w:tc>
          <w:tcPr>
            <w:tcW w:w="3915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48"/>
              <w:jc w:val="center"/>
            </w:pPr>
            <w:r>
              <w:rPr>
                <w:b/>
              </w:rPr>
              <w:lastRenderedPageBreak/>
              <w:t>Zadanie</w:t>
            </w:r>
          </w:p>
        </w:tc>
        <w:tc>
          <w:tcPr>
            <w:tcW w:w="3690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2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526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1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2130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/ dokumentacja 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C651D4">
        <w:trPr>
          <w:trHeight w:val="3102"/>
        </w:trPr>
        <w:tc>
          <w:tcPr>
            <w:tcW w:w="3915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Przeprowadzenie ewaluacji Programu Profilaktyczno - Wychowawczego.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Analiza wyników przeprowadzone</w:t>
            </w:r>
            <w:r w:rsidR="00C651D4">
              <w:t>j</w:t>
            </w:r>
            <w:r>
              <w:t xml:space="preserve"> ewaluacji.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Sformułowanie wniosków i rekomendacji.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Wprowadzenie zmian do Programu Profilaktyczno - W</w:t>
            </w:r>
            <w:r w:rsidR="00C651D4">
              <w:t>ychowawczego na rok szkolny 2020/2021</w:t>
            </w:r>
            <w:r>
              <w:t xml:space="preserve">. </w:t>
            </w:r>
          </w:p>
        </w:tc>
        <w:tc>
          <w:tcPr>
            <w:tcW w:w="3690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ankieta,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obserwacje,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rozmowy</w:t>
            </w:r>
          </w:p>
        </w:tc>
        <w:tc>
          <w:tcPr>
            <w:tcW w:w="2526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C651D4" w:rsidP="00114446">
            <w:pPr>
              <w:ind w:left="53"/>
            </w:pPr>
            <w:r>
              <w:t>Zespół ds. ewaluacji</w:t>
            </w:r>
          </w:p>
        </w:tc>
        <w:tc>
          <w:tcPr>
            <w:tcW w:w="2130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114446">
            <w:r>
              <w:t xml:space="preserve">cały rok szkolny </w:t>
            </w:r>
          </w:p>
        </w:tc>
        <w:tc>
          <w:tcPr>
            <w:tcW w:w="2205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114446">
            <w:pPr>
              <w:ind w:left="54"/>
            </w:pPr>
            <w:r>
              <w:t>Cała społeczność szkolna</w:t>
            </w:r>
          </w:p>
        </w:tc>
      </w:tr>
    </w:tbl>
    <w:p w:rsidR="00114446" w:rsidRPr="00144F19" w:rsidRDefault="00114446" w:rsidP="00114446">
      <w:pPr>
        <w:spacing w:after="120"/>
      </w:pPr>
    </w:p>
    <w:p w:rsidR="00C651D4" w:rsidRDefault="00C651D4" w:rsidP="00C651D4">
      <w:pPr>
        <w:pStyle w:val="Nagwek1"/>
        <w:spacing w:before="240" w:line="259" w:lineRule="auto"/>
        <w:ind w:left="0" w:hanging="11"/>
      </w:pPr>
    </w:p>
    <w:p w:rsidR="00C651D4" w:rsidRDefault="00C651D4" w:rsidP="00C651D4">
      <w:pPr>
        <w:pStyle w:val="Nagwek1"/>
        <w:spacing w:before="240" w:line="259" w:lineRule="auto"/>
        <w:ind w:left="0" w:hanging="11"/>
      </w:pPr>
      <w:r>
        <w:t>Część</w:t>
      </w:r>
      <w:r w:rsidR="004A442C">
        <w:t xml:space="preserve"> 1</w:t>
      </w:r>
      <w:r>
        <w:t xml:space="preserve">: Zdrowy i bezpieczny tryb życia </w:t>
      </w:r>
      <w:r w:rsidR="004A442C">
        <w:t>–</w:t>
      </w:r>
      <w:r>
        <w:t xml:space="preserve"> </w:t>
      </w:r>
      <w:r w:rsidR="004A442C">
        <w:t>wpajanie zasad zachowania i profilaktyki związanej z epidemią      COVID-19</w:t>
      </w:r>
    </w:p>
    <w:p w:rsidR="00C651D4" w:rsidRPr="005725E3" w:rsidRDefault="00C651D4" w:rsidP="00C651D4"/>
    <w:p w:rsidR="00C651D4" w:rsidRDefault="00C651D4" w:rsidP="00C651D4">
      <w:pPr>
        <w:spacing w:after="226" w:line="268" w:lineRule="auto"/>
        <w:ind w:left="12" w:hanging="10"/>
        <w:jc w:val="both"/>
      </w:pPr>
      <w:r>
        <w:t xml:space="preserve">CELE: </w:t>
      </w:r>
    </w:p>
    <w:p w:rsidR="00C651D4" w:rsidRDefault="00C651D4" w:rsidP="007A7ADD">
      <w:pPr>
        <w:numPr>
          <w:ilvl w:val="0"/>
          <w:numId w:val="6"/>
        </w:numPr>
        <w:spacing w:after="62" w:line="268" w:lineRule="auto"/>
        <w:ind w:left="707" w:hanging="360"/>
        <w:jc w:val="both"/>
      </w:pPr>
      <w:r>
        <w:rPr>
          <w:sz w:val="24"/>
        </w:rPr>
        <w:t xml:space="preserve">pogłębienie wiedzy na temat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prozdrowotnych, których celem jest utrzymanie bądź przywrócenie stanu zdrowia fizycznego  i psychicznego;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hierarchii systemu wartości, w którym zdrowie należy do jednych z najważniejszych wartości w życiu,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zmniejszenie występowania zaburzenia odżywiania,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odpowiedniej aktywnej postawy i dbanie o zdrowie własne, </w:t>
      </w:r>
      <w:r w:rsidR="004A442C">
        <w:rPr>
          <w:sz w:val="24"/>
        </w:rPr>
        <w:t>swoich bliskich i innych ludzi – zachowywanie obowiązujących powszechnie zasad dotyczących profilaktyki</w:t>
      </w:r>
      <w:r>
        <w:rPr>
          <w:sz w:val="24"/>
        </w:rPr>
        <w:t xml:space="preserve"> </w:t>
      </w:r>
      <w:r w:rsidR="004A442C">
        <w:rPr>
          <w:sz w:val="24"/>
        </w:rPr>
        <w:t>COVID-19</w:t>
      </w:r>
    </w:p>
    <w:p w:rsidR="00C651D4" w:rsidRDefault="00C651D4" w:rsidP="007A7ADD">
      <w:pPr>
        <w:numPr>
          <w:ilvl w:val="0"/>
          <w:numId w:val="6"/>
        </w:numPr>
        <w:spacing w:after="1" w:line="268" w:lineRule="auto"/>
        <w:ind w:left="707" w:hanging="360"/>
        <w:jc w:val="both"/>
      </w:pPr>
      <w:r>
        <w:rPr>
          <w:sz w:val="24"/>
        </w:rPr>
        <w:t xml:space="preserve">zachęcanie do regularnego uprawiania sportu, </w:t>
      </w:r>
    </w:p>
    <w:p w:rsidR="00C651D4" w:rsidRDefault="00C651D4" w:rsidP="007A7ADD">
      <w:pPr>
        <w:numPr>
          <w:ilvl w:val="0"/>
          <w:numId w:val="6"/>
        </w:numPr>
        <w:spacing w:after="65" w:line="268" w:lineRule="auto"/>
        <w:ind w:left="707" w:hanging="360"/>
        <w:jc w:val="both"/>
      </w:pPr>
      <w:r>
        <w:rPr>
          <w:sz w:val="24"/>
        </w:rPr>
        <w:t xml:space="preserve">uświadamianie istnienia chorób cywilizacyjnych,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lastRenderedPageBreak/>
        <w:t xml:space="preserve">wzrost świadomości na temat jedzenia i jego jakości,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nabycie nawyków żywieniowych,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wzrost bądź nabycie zdolności samodzielnego przygotowywania pokarmów,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popularyzacja aktywności fizycznej wśród uczniów, </w:t>
      </w:r>
    </w:p>
    <w:p w:rsidR="00C651D4" w:rsidRPr="005725E3" w:rsidRDefault="00C651D4" w:rsidP="007A7ADD">
      <w:pPr>
        <w:numPr>
          <w:ilvl w:val="0"/>
          <w:numId w:val="6"/>
        </w:numPr>
        <w:spacing w:after="61" w:line="268" w:lineRule="auto"/>
        <w:ind w:left="707" w:hanging="360"/>
        <w:jc w:val="both"/>
      </w:pPr>
      <w:r>
        <w:rPr>
          <w:sz w:val="24"/>
        </w:rPr>
        <w:t>wzrost wiedzy na temat chorób związanych ze złym odżywianiem, brakiem ruchu, czy utrzymywaniem niewłaściwej/ nieodpowiedniej higieny oso</w:t>
      </w:r>
      <w:r w:rsidR="004A442C">
        <w:rPr>
          <w:sz w:val="24"/>
        </w:rPr>
        <w:t>bistej.</w:t>
      </w:r>
      <w:r w:rsidRPr="004A442C">
        <w:rPr>
          <w:sz w:val="24"/>
        </w:rPr>
        <w:t xml:space="preserve"> </w:t>
      </w:r>
    </w:p>
    <w:p w:rsidR="00C651D4" w:rsidRPr="005725E3" w:rsidRDefault="00C651D4" w:rsidP="00C651D4">
      <w:pPr>
        <w:spacing w:after="0" w:line="268" w:lineRule="auto"/>
        <w:jc w:val="both"/>
      </w:pPr>
    </w:p>
    <w:p w:rsidR="00C651D4" w:rsidRPr="004D68BD" w:rsidRDefault="00C651D4" w:rsidP="00C651D4">
      <w:pPr>
        <w:spacing w:after="0" w:line="268" w:lineRule="auto"/>
        <w:ind w:left="707"/>
        <w:jc w:val="both"/>
      </w:pPr>
    </w:p>
    <w:tbl>
      <w:tblPr>
        <w:tblStyle w:val="TableGrid"/>
        <w:tblW w:w="14621" w:type="dxa"/>
        <w:tblInd w:w="-104" w:type="dxa"/>
        <w:tblCellMar>
          <w:top w:w="4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183"/>
        <w:gridCol w:w="3498"/>
        <w:gridCol w:w="2788"/>
        <w:gridCol w:w="1876"/>
        <w:gridCol w:w="2276"/>
      </w:tblGrid>
      <w:tr w:rsidR="00C651D4" w:rsidTr="003C4DCE">
        <w:trPr>
          <w:trHeight w:val="643"/>
        </w:trPr>
        <w:tc>
          <w:tcPr>
            <w:tcW w:w="418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53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49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5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4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C651D4" w:rsidTr="003C4DCE">
        <w:tblPrEx>
          <w:tblCellMar>
            <w:right w:w="58" w:type="dxa"/>
          </w:tblCellMar>
        </w:tblPrEx>
        <w:trPr>
          <w:trHeight w:val="1923"/>
        </w:trPr>
        <w:tc>
          <w:tcPr>
            <w:tcW w:w="41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5AF0" w:rsidRDefault="00975AF0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 xml:space="preserve">Profilaktyka i propagowanie zdrowego i bezpiecznego  trybu życia w związku z pandemią </w:t>
            </w:r>
            <w:proofErr w:type="spellStart"/>
            <w:r>
              <w:t>koronawirusa</w:t>
            </w:r>
            <w:proofErr w:type="spellEnd"/>
            <w:r>
              <w:t xml:space="preserve"> 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>Uświadamianie uczniom jak</w:t>
            </w:r>
            <w:r w:rsidR="00975AF0">
              <w:t xml:space="preserve"> ważne </w:t>
            </w:r>
            <w:r>
              <w:t xml:space="preserve">dla zdrowia </w:t>
            </w:r>
            <w:r w:rsidR="00975AF0">
              <w:t>jest właściwe odżywianie</w:t>
            </w:r>
            <w:r>
              <w:t xml:space="preserve"> się.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>Uświadamianie znaczenia ruchu fizycznego życiu każdego człowieka.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52" w:line="240" w:lineRule="auto"/>
              <w:ind w:left="567"/>
            </w:pPr>
            <w:r>
              <w:t xml:space="preserve">Zwiększanie aktywności fizycznej i wyrabianie nowych nawyków. 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35" w:line="275" w:lineRule="auto"/>
              <w:ind w:left="567"/>
            </w:pPr>
            <w:r>
              <w:t xml:space="preserve">Podnoszenie poziomu wiedzy na temat istoty zdrowego odżywiania oraz codziennej aktywności fizycznej osób w każdym wieku. 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19" w:line="240" w:lineRule="auto"/>
              <w:ind w:left="567" w:right="140" w:hanging="425"/>
            </w:pPr>
            <w:r>
              <w:t>Uświadamianie dbałości o higienę.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19" w:line="240" w:lineRule="auto"/>
              <w:ind w:left="567" w:right="140" w:hanging="425"/>
            </w:pPr>
            <w:r>
              <w:t xml:space="preserve">Praca nad stworzeniem oraz utrzymywaniem pozytywnych relacji na linii szkoła – </w:t>
            </w:r>
          </w:p>
          <w:p w:rsidR="00C651D4" w:rsidRDefault="00C651D4" w:rsidP="00975AF0">
            <w:pPr>
              <w:spacing w:line="275" w:lineRule="auto"/>
              <w:ind w:left="567"/>
            </w:pPr>
            <w:r>
              <w:t>opiekunowie uczniów oraz planowanie i realizowanie</w:t>
            </w:r>
            <w:r w:rsidR="00975AF0">
              <w:t xml:space="preserve"> wspólnych działań wychowawczo-</w:t>
            </w:r>
            <w:r>
              <w:t>profilaktycznych</w:t>
            </w:r>
            <w:r w:rsidR="00975AF0">
              <w:t>.</w:t>
            </w:r>
            <w:r>
              <w:t xml:space="preserve">  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realizacja projektów,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6" w:line="240" w:lineRule="auto"/>
              <w:ind w:left="473" w:hanging="118"/>
            </w:pPr>
            <w:r>
              <w:t xml:space="preserve">lekcje wychowania fizycznego,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konkursy sportowe,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rajdy rowerowe, </w:t>
            </w:r>
          </w:p>
          <w:p w:rsidR="00C651D4" w:rsidRDefault="00C651D4" w:rsidP="003C4DCE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lekcje wychowawcze, 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0" w:line="276" w:lineRule="auto"/>
              <w:ind w:left="473"/>
            </w:pPr>
            <w:r>
              <w:t>lekcje przyrody i biologii</w:t>
            </w:r>
          </w:p>
          <w:p w:rsidR="00C651D4" w:rsidRDefault="003C4DCE" w:rsidP="007A7ADD">
            <w:pPr>
              <w:numPr>
                <w:ilvl w:val="0"/>
                <w:numId w:val="16"/>
              </w:numPr>
              <w:spacing w:after="0" w:line="276" w:lineRule="auto"/>
              <w:ind w:left="473"/>
            </w:pPr>
            <w:r>
              <w:t>w</w:t>
            </w:r>
            <w:r w:rsidR="00C651D4">
              <w:t>olontariat</w:t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r>
              <w:t xml:space="preserve">Wszyscy nauczyciele </w:t>
            </w:r>
          </w:p>
        </w:tc>
        <w:tc>
          <w:tcPr>
            <w:tcW w:w="18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pPr>
              <w:spacing w:after="1" w:line="275" w:lineRule="auto"/>
            </w:pPr>
            <w:r>
              <w:t>Cały rok szkolny</w:t>
            </w:r>
          </w:p>
          <w:p w:rsidR="00C651D4" w:rsidRDefault="00C651D4" w:rsidP="003C4DCE">
            <w:pPr>
              <w:jc w:val="both"/>
            </w:pPr>
          </w:p>
        </w:tc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r>
              <w:t>Uczniowie, rodzice/opiekunowie</w:t>
            </w:r>
          </w:p>
        </w:tc>
      </w:tr>
      <w:tr w:rsidR="00C651D4" w:rsidTr="003C4DCE">
        <w:tblPrEx>
          <w:tblCellMar>
            <w:right w:w="58" w:type="dxa"/>
          </w:tblCellMar>
        </w:tblPrEx>
        <w:trPr>
          <w:trHeight w:val="1923"/>
        </w:trPr>
        <w:tc>
          <w:tcPr>
            <w:tcW w:w="14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Pr="00436518" w:rsidRDefault="00C651D4" w:rsidP="003C4DCE">
            <w:pPr>
              <w:spacing w:after="19"/>
              <w:rPr>
                <w:b/>
              </w:rPr>
            </w:pPr>
            <w:r w:rsidRPr="00436518">
              <w:rPr>
                <w:b/>
              </w:rPr>
              <w:lastRenderedPageBreak/>
              <w:t>Programy i projekty edukacyjne:</w:t>
            </w:r>
          </w:p>
          <w:p w:rsidR="00C651D4" w:rsidRDefault="00C651D4" w:rsidP="003C4DCE">
            <w:pPr>
              <w:spacing w:after="19"/>
            </w:pPr>
            <w:r>
              <w:t xml:space="preserve">Programy zewnętrzne: </w:t>
            </w:r>
          </w:p>
          <w:p w:rsidR="00C651D4" w:rsidRDefault="00C651D4" w:rsidP="007A7ADD">
            <w:pPr>
              <w:numPr>
                <w:ilvl w:val="0"/>
                <w:numId w:val="38"/>
              </w:numPr>
              <w:spacing w:after="2" w:line="274" w:lineRule="auto"/>
              <w:jc w:val="both"/>
            </w:pPr>
            <w:r>
              <w:t>„Warzywa i owoce w szkole”, „ Mleko w szkole”, „Trzymaj fo</w:t>
            </w:r>
            <w:r w:rsidR="00975AF0">
              <w:t>rmę”, „ Nie pal przy mnie proszę”</w:t>
            </w:r>
            <w:r>
              <w:t>,</w:t>
            </w:r>
            <w:r w:rsidR="00975AF0">
              <w:t xml:space="preserve"> „Czyste powietrze wokół nas”</w:t>
            </w:r>
            <w:r>
              <w:t xml:space="preserve"> </w:t>
            </w:r>
          </w:p>
          <w:p w:rsidR="00C651D4" w:rsidRDefault="00C651D4" w:rsidP="007A7ADD">
            <w:pPr>
              <w:numPr>
                <w:ilvl w:val="0"/>
                <w:numId w:val="38"/>
              </w:numPr>
              <w:spacing w:after="0" w:line="276" w:lineRule="auto"/>
            </w:pPr>
            <w:r>
              <w:t xml:space="preserve">Projekty edukacyjne:  </w:t>
            </w:r>
          </w:p>
          <w:p w:rsidR="00C651D4" w:rsidRDefault="00C651D4" w:rsidP="003C4DCE">
            <w:pPr>
              <w:spacing w:line="276" w:lineRule="auto"/>
              <w:ind w:left="720"/>
            </w:pPr>
            <w:r>
              <w:t xml:space="preserve">- „Dzień Dziecka na sportowo” </w:t>
            </w:r>
          </w:p>
        </w:tc>
      </w:tr>
    </w:tbl>
    <w:p w:rsidR="00C651D4" w:rsidRDefault="00C651D4" w:rsidP="00C651D4">
      <w:pPr>
        <w:spacing w:after="0"/>
        <w:ind w:left="2"/>
        <w:jc w:val="both"/>
      </w:pPr>
    </w:p>
    <w:p w:rsidR="00114446" w:rsidRPr="00682398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975AF0">
        <w:t xml:space="preserve"> 2</w:t>
      </w:r>
      <w:r>
        <w:t>: Wychowanie do wartości i kształtowanie patriotycznych postaw uczniów</w:t>
      </w:r>
    </w:p>
    <w:p w:rsidR="00114446" w:rsidRDefault="00114446" w:rsidP="00114446">
      <w:pPr>
        <w:spacing w:after="201" w:line="268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kształtowanie świadomości obywatelskiej,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kształtowanie patriotyzmu lokalnego,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rozwijanie postaw prospołecznych oraz dbanie o wspólne dobro,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pielęgnowanie postaw patriotycznych,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zachęcanie do aktywnego udziału w życiu rodzinnym, społeczności szkolnej, lokalnej i państwowej,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dbałość o używanie poprawnej polszczyzny,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wykazywanie szacunku do symboli narodowych i lokalnych tj. hymn kraju, godło, flaga oraz dbanie o krzewienie innych symboli, wartości i tradycji narodowych,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pielęgnowanie tradycji narodowych, </w:t>
      </w:r>
    </w:p>
    <w:p w:rsidR="00114446" w:rsidRPr="001057EA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prezentowanie właściwej postawy podczas obchodów państwowych i szkolnych,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rPr>
          <w:rFonts w:ascii="Arial" w:eastAsia="Arial" w:hAnsi="Arial" w:cs="Arial"/>
        </w:rPr>
        <w:tab/>
      </w:r>
      <w:r>
        <w:t xml:space="preserve">poszerzanie wiedzy o historii miasta, regionu, jego kulturze i sztuce itp. </w:t>
      </w:r>
    </w:p>
    <w:p w:rsidR="00114446" w:rsidRDefault="00114446" w:rsidP="007A7ADD">
      <w:pPr>
        <w:numPr>
          <w:ilvl w:val="0"/>
          <w:numId w:val="1"/>
        </w:numPr>
        <w:spacing w:after="33" w:line="268" w:lineRule="auto"/>
        <w:ind w:hanging="360"/>
        <w:jc w:val="both"/>
      </w:pPr>
      <w:r>
        <w:rPr>
          <w:sz w:val="24"/>
        </w:rPr>
        <w:t xml:space="preserve">przybliżenie znaczenia poszczególnych wartości w życiu człowieka </w:t>
      </w:r>
    </w:p>
    <w:p w:rsidR="00114446" w:rsidRDefault="00114446" w:rsidP="007A7ADD">
      <w:pPr>
        <w:numPr>
          <w:ilvl w:val="0"/>
          <w:numId w:val="1"/>
        </w:numPr>
        <w:spacing w:after="43"/>
        <w:ind w:hanging="360"/>
        <w:jc w:val="both"/>
      </w:pPr>
      <w:r>
        <w:rPr>
          <w:sz w:val="24"/>
        </w:rPr>
        <w:t xml:space="preserve">kształtowanie gotowości do świadomego i odpowiedzialnego wybierania wartości i odpowiadania za nie </w:t>
      </w:r>
    </w:p>
    <w:p w:rsidR="00114446" w:rsidRDefault="00114446" w:rsidP="007A7ADD">
      <w:pPr>
        <w:numPr>
          <w:ilvl w:val="0"/>
          <w:numId w:val="1"/>
        </w:numPr>
        <w:spacing w:after="0" w:line="268" w:lineRule="auto"/>
        <w:ind w:hanging="360"/>
        <w:jc w:val="both"/>
      </w:pPr>
      <w:r>
        <w:rPr>
          <w:sz w:val="24"/>
        </w:rPr>
        <w:t xml:space="preserve">rozpowszechnianie wyznawanego w społeczeństwie systemu wartości </w:t>
      </w:r>
    </w:p>
    <w:p w:rsidR="00114446" w:rsidRDefault="00114446" w:rsidP="00975AF0">
      <w:pPr>
        <w:spacing w:after="0"/>
      </w:pPr>
    </w:p>
    <w:p w:rsidR="00114446" w:rsidRDefault="00114446" w:rsidP="00114446">
      <w:pPr>
        <w:spacing w:after="0"/>
        <w:ind w:left="2"/>
      </w:pPr>
    </w:p>
    <w:p w:rsidR="00114446" w:rsidRPr="00BE6F73" w:rsidRDefault="00114446" w:rsidP="00114446">
      <w:pPr>
        <w:spacing w:after="0"/>
        <w:ind w:right="15426"/>
      </w:pPr>
    </w:p>
    <w:p w:rsidR="00114446" w:rsidRDefault="00114446" w:rsidP="00114446">
      <w:pPr>
        <w:spacing w:after="0" w:line="268" w:lineRule="auto"/>
        <w:jc w:val="both"/>
      </w:pPr>
    </w:p>
    <w:p w:rsidR="00114446" w:rsidRDefault="00114446" w:rsidP="00114446">
      <w:pPr>
        <w:pStyle w:val="Nagwek1"/>
        <w:ind w:left="-3"/>
      </w:pPr>
    </w:p>
    <w:tbl>
      <w:tblPr>
        <w:tblStyle w:val="TableGrid"/>
        <w:tblW w:w="14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3632"/>
        <w:gridCol w:w="2825"/>
        <w:gridCol w:w="1425"/>
        <w:gridCol w:w="2517"/>
      </w:tblGrid>
      <w:tr w:rsidR="00114446" w:rsidTr="00114446">
        <w:trPr>
          <w:trHeight w:val="220"/>
        </w:trPr>
        <w:tc>
          <w:tcPr>
            <w:tcW w:w="3630" w:type="dxa"/>
            <w:shd w:val="clear" w:color="auto" w:fill="D9D9D9"/>
          </w:tcPr>
          <w:p w:rsidR="00114446" w:rsidRDefault="00114446" w:rsidP="00114446">
            <w:pPr>
              <w:ind w:right="101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32" w:type="dxa"/>
            <w:shd w:val="clear" w:color="auto" w:fill="D9D9D9"/>
          </w:tcPr>
          <w:p w:rsidR="00114446" w:rsidRDefault="00114446" w:rsidP="00114446">
            <w:pPr>
              <w:ind w:right="9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25" w:type="dxa"/>
            <w:shd w:val="clear" w:color="auto" w:fill="D9D9D9"/>
          </w:tcPr>
          <w:p w:rsidR="00114446" w:rsidRDefault="00114446" w:rsidP="00114446">
            <w:pPr>
              <w:ind w:right="10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25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17" w:type="dxa"/>
            <w:shd w:val="clear" w:color="auto" w:fill="D9D9D9"/>
          </w:tcPr>
          <w:p w:rsidR="00114446" w:rsidRDefault="00114446" w:rsidP="00114446">
            <w:pPr>
              <w:ind w:right="9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975AF0">
        <w:trPr>
          <w:trHeight w:val="2629"/>
        </w:trPr>
        <w:tc>
          <w:tcPr>
            <w:tcW w:w="3630" w:type="dxa"/>
          </w:tcPr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 xml:space="preserve">Budowanie więzi kulturowo-etnicznej.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>Modelowanie postaw właściwego zachowania i empatycznego odczuwania względem drugiego człowieka</w:t>
            </w:r>
            <w:r>
              <w:rPr>
                <w:sz w:val="24"/>
              </w:rPr>
              <w:t>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 xml:space="preserve">Promowanie społeczności lokalnej.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>Zwiększenie świadomości w zakresie wychowania do wartości przez rodzinę.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 xml:space="preserve">Uświadomienie kluczowego znaczenia wartości rodziny w edukacji.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>Wzbogacenie uczniowskiej wiedzy na temat wartości oraz określenie ich znaczenia w życiu codziennym.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Poznanie historii lokalnej społeczności.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82" w:line="274" w:lineRule="auto"/>
              <w:ind w:right="396"/>
            </w:pPr>
            <w:r>
              <w:t xml:space="preserve">Kontynuowanie  współpracy  z rodzicami/opiekunami uczniów. </w:t>
            </w:r>
          </w:p>
          <w:p w:rsidR="00114446" w:rsidRDefault="00114446" w:rsidP="00114446">
            <w:pPr>
              <w:pStyle w:val="Akapitzlist"/>
              <w:ind w:left="413"/>
            </w:pPr>
          </w:p>
        </w:tc>
        <w:tc>
          <w:tcPr>
            <w:tcW w:w="3632" w:type="dxa"/>
          </w:tcPr>
          <w:p w:rsidR="00114446" w:rsidRDefault="00114446" w:rsidP="007A7ADD">
            <w:pPr>
              <w:numPr>
                <w:ilvl w:val="0"/>
                <w:numId w:val="29"/>
              </w:numPr>
              <w:spacing w:after="16" w:line="240" w:lineRule="auto"/>
            </w:pPr>
            <w:r>
              <w:t xml:space="preserve">godziny wychowawcze,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„Teatr internetowy”,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" w:line="275" w:lineRule="auto"/>
            </w:pPr>
            <w:r>
              <w:t>nakłanianie uczniów do własnej, twórczości,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koła rozwijające zainteresowania,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 xml:space="preserve">godziny wychowawcze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>szkolenia nauczycieli,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>projekty edukacyjne,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wykłady, warsztaty, prezentacje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sesja plakatowa,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76" w:lineRule="auto"/>
            </w:pPr>
            <w:r>
              <w:t xml:space="preserve">galeria zdjęć, publikacje na stronie internetowej szkoły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„Szkolny Klub Wolontariatu”,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Caritas,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54" w:line="240" w:lineRule="auto"/>
            </w:pPr>
            <w:r>
              <w:t xml:space="preserve">obchodzenie w szkole uroczystości m.in..: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09" w:lineRule="auto"/>
              <w:ind w:right="98"/>
            </w:pPr>
            <w:r>
              <w:t xml:space="preserve">Święto Konstytucji 3 Maja,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09" w:lineRule="auto"/>
              <w:ind w:right="98"/>
            </w:pPr>
            <w:r>
              <w:t xml:space="preserve">Święto Niepodległości,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Dzień Edukacji Narodowej,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Wigilia klasowa,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Mikołajki,  </w:t>
            </w:r>
          </w:p>
          <w:p w:rsidR="00114446" w:rsidRPr="005E31DB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>Jasełka,</w:t>
            </w:r>
          </w:p>
          <w:p w:rsidR="00114446" w:rsidRPr="005E31DB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  <w:rPr>
                <w:rFonts w:asciiTheme="minorHAnsi" w:hAnsiTheme="minorHAnsi" w:cstheme="minorHAnsi"/>
              </w:rPr>
            </w:pPr>
            <w:r w:rsidRPr="005E31DB">
              <w:rPr>
                <w:rFonts w:asciiTheme="minorHAnsi" w:eastAsia="Courier New" w:hAnsiTheme="minorHAnsi" w:cstheme="minorHAnsi"/>
              </w:rPr>
              <w:t>Dni</w:t>
            </w:r>
            <w:r>
              <w:rPr>
                <w:rFonts w:asciiTheme="minorHAnsi" w:eastAsia="Courier New" w:hAnsiTheme="minorHAnsi" w:cstheme="minorHAnsi"/>
              </w:rPr>
              <w:t xml:space="preserve"> tematyczne,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0" w:line="240" w:lineRule="auto"/>
              <w:ind w:right="48"/>
            </w:pPr>
            <w:r>
              <w:t>Wystawa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19" w:line="240" w:lineRule="auto"/>
            </w:pPr>
            <w:r>
              <w:t xml:space="preserve">spotkania, zebrania,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16" w:line="240" w:lineRule="auto"/>
            </w:pPr>
            <w:r>
              <w:lastRenderedPageBreak/>
              <w:t xml:space="preserve">broszury informacyjne,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0" w:line="240" w:lineRule="auto"/>
              <w:ind w:right="48"/>
            </w:pPr>
            <w:r>
              <w:t>prelekcje dla rodziców kontynuowanie  współpracy  z instytucjami,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53" w:line="240" w:lineRule="auto"/>
            </w:pPr>
            <w:r>
              <w:t xml:space="preserve">przestrzeganie zasad </w:t>
            </w:r>
            <w:proofErr w:type="spellStart"/>
            <w:r>
              <w:t>savoire</w:t>
            </w:r>
            <w:proofErr w:type="spellEnd"/>
            <w:r>
              <w:t xml:space="preserve">-vivre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52" w:line="240" w:lineRule="auto"/>
            </w:pPr>
            <w:r>
              <w:t>wyjazd do teatru ,kina, muzeum</w:t>
            </w:r>
          </w:p>
          <w:p w:rsidR="00114446" w:rsidRPr="00975AF0" w:rsidRDefault="00114446" w:rsidP="00975AF0"/>
        </w:tc>
        <w:tc>
          <w:tcPr>
            <w:tcW w:w="2825" w:type="dxa"/>
          </w:tcPr>
          <w:p w:rsidR="00114446" w:rsidRDefault="00114446" w:rsidP="00114446">
            <w:pPr>
              <w:ind w:left="53"/>
            </w:pPr>
            <w:r>
              <w:lastRenderedPageBreak/>
              <w:t xml:space="preserve">Wszyscy nauczyciele </w:t>
            </w:r>
          </w:p>
        </w:tc>
        <w:tc>
          <w:tcPr>
            <w:tcW w:w="1425" w:type="dxa"/>
          </w:tcPr>
          <w:p w:rsidR="00114446" w:rsidRDefault="00114446" w:rsidP="00114446">
            <w:r>
              <w:t xml:space="preserve">cały rok szkolny </w:t>
            </w:r>
          </w:p>
        </w:tc>
        <w:tc>
          <w:tcPr>
            <w:tcW w:w="2517" w:type="dxa"/>
          </w:tcPr>
          <w:p w:rsidR="00114446" w:rsidRDefault="00975AF0" w:rsidP="00114446">
            <w:pPr>
              <w:ind w:left="54"/>
            </w:pPr>
            <w:r>
              <w:t xml:space="preserve"> społeczność szkolna</w:t>
            </w:r>
            <w:r w:rsidR="00114446">
              <w:t xml:space="preserve">  </w:t>
            </w:r>
          </w:p>
        </w:tc>
      </w:tr>
      <w:tr w:rsidR="00114446" w:rsidTr="00114446">
        <w:tblPrEx>
          <w:tblCellMar>
            <w:top w:w="44" w:type="dxa"/>
            <w:left w:w="107" w:type="dxa"/>
            <w:right w:w="58" w:type="dxa"/>
          </w:tblCellMar>
        </w:tblPrEx>
        <w:trPr>
          <w:trHeight w:val="14"/>
        </w:trPr>
        <w:tc>
          <w:tcPr>
            <w:tcW w:w="14029" w:type="dxa"/>
            <w:gridSpan w:val="5"/>
          </w:tcPr>
          <w:p w:rsidR="00114446" w:rsidRDefault="00114446" w:rsidP="00114446">
            <w:pPr>
              <w:spacing w:after="89"/>
            </w:pPr>
            <w:r>
              <w:lastRenderedPageBreak/>
              <w:t>Projekty edukacyjne</w:t>
            </w:r>
          </w:p>
          <w:p w:rsidR="00114446" w:rsidRPr="00975AF0" w:rsidRDefault="00114446" w:rsidP="007A7ADD">
            <w:pPr>
              <w:numPr>
                <w:ilvl w:val="0"/>
                <w:numId w:val="28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 xml:space="preserve"> „Dzień bezpiecznego Internetu”</w:t>
            </w:r>
          </w:p>
          <w:p w:rsidR="00114446" w:rsidRPr="00EF4DF0" w:rsidRDefault="00114446" w:rsidP="007A7ADD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573B15">
              <w:rPr>
                <w:sz w:val="24"/>
              </w:rPr>
              <w:t>„100</w:t>
            </w:r>
            <w:r w:rsidR="00975AF0">
              <w:rPr>
                <w:sz w:val="24"/>
              </w:rPr>
              <w:t xml:space="preserve"> - rocznica cudu nad Wisłą</w:t>
            </w:r>
            <w:r w:rsidRPr="00573B15">
              <w:rPr>
                <w:sz w:val="24"/>
              </w:rPr>
              <w:t>”</w:t>
            </w:r>
          </w:p>
          <w:p w:rsidR="00EF4DF0" w:rsidRPr="00573B15" w:rsidRDefault="00EF4DF0" w:rsidP="007A7ADD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rPr>
                <w:sz w:val="24"/>
              </w:rPr>
              <w:t>100 – lecie urodzin Jana Pawła II’</w:t>
            </w:r>
          </w:p>
          <w:p w:rsidR="00114446" w:rsidRDefault="00114446" w:rsidP="00114446">
            <w:pPr>
              <w:ind w:left="721"/>
            </w:pPr>
          </w:p>
        </w:tc>
      </w:tr>
    </w:tbl>
    <w:p w:rsidR="00114446" w:rsidRDefault="00114446" w:rsidP="00114446">
      <w:pPr>
        <w:pStyle w:val="Nagwek1"/>
        <w:ind w:left="-3"/>
      </w:pPr>
    </w:p>
    <w:p w:rsidR="00114446" w:rsidRDefault="00114446" w:rsidP="00EF4DF0">
      <w:pPr>
        <w:pStyle w:val="Nagwek1"/>
        <w:ind w:left="0" w:firstLine="0"/>
      </w:pPr>
    </w:p>
    <w:p w:rsidR="00114446" w:rsidRPr="001A0FC9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EF4DF0">
        <w:t xml:space="preserve"> 4</w:t>
      </w:r>
      <w:r>
        <w:t>: Przemoc i agresja rówieśnicza w szkole</w:t>
      </w:r>
    </w:p>
    <w:p w:rsidR="00114446" w:rsidRPr="001057EA" w:rsidRDefault="00114446" w:rsidP="00114446"/>
    <w:p w:rsidR="00114446" w:rsidRDefault="00114446" w:rsidP="00114446">
      <w:pPr>
        <w:spacing w:after="97"/>
        <w:ind w:left="12" w:hanging="10"/>
      </w:pPr>
      <w:r>
        <w:rPr>
          <w:sz w:val="26"/>
        </w:rPr>
        <w:t xml:space="preserve">CELE: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Zacieśnienie współpracy z rodzicami;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Zaangażowanie rodziców w życie szkoły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Stałe monitorowanie sytuacji w szkole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Podejmowanie konsekwentnych działań eliminujących zachowania agresywne i </w:t>
      </w:r>
      <w:proofErr w:type="spellStart"/>
      <w:r>
        <w:rPr>
          <w:sz w:val="26"/>
        </w:rPr>
        <w:t>przemocowe</w:t>
      </w:r>
      <w:proofErr w:type="spellEnd"/>
      <w:r>
        <w:rPr>
          <w:sz w:val="26"/>
        </w:rPr>
        <w:t xml:space="preserve"> w momencie ich pojawienia się </w:t>
      </w:r>
    </w:p>
    <w:p w:rsidR="00114446" w:rsidRDefault="00114446" w:rsidP="007A7ADD">
      <w:pPr>
        <w:numPr>
          <w:ilvl w:val="0"/>
          <w:numId w:val="2"/>
        </w:numPr>
        <w:spacing w:after="0"/>
        <w:ind w:left="707" w:hanging="360"/>
      </w:pPr>
      <w:r>
        <w:rPr>
          <w:sz w:val="26"/>
        </w:rPr>
        <w:t xml:space="preserve">Kształtowanie postawy szacunku do drugiego człowieka </w:t>
      </w:r>
    </w:p>
    <w:p w:rsidR="00114446" w:rsidRDefault="00114446" w:rsidP="00114446">
      <w:pPr>
        <w:spacing w:after="0"/>
        <w:ind w:left="723"/>
      </w:pPr>
    </w:p>
    <w:p w:rsidR="00114446" w:rsidRDefault="00114446" w:rsidP="00114446">
      <w:pPr>
        <w:spacing w:after="0"/>
        <w:ind w:left="723"/>
      </w:pPr>
    </w:p>
    <w:tbl>
      <w:tblPr>
        <w:tblStyle w:val="TableGrid"/>
        <w:tblW w:w="14930" w:type="dxa"/>
        <w:tblInd w:w="-106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21"/>
        <w:gridCol w:w="4085"/>
        <w:gridCol w:w="2720"/>
        <w:gridCol w:w="1491"/>
        <w:gridCol w:w="2813"/>
      </w:tblGrid>
      <w:tr w:rsidR="00114446" w:rsidTr="00EF4DF0">
        <w:trPr>
          <w:trHeight w:val="575"/>
        </w:trPr>
        <w:tc>
          <w:tcPr>
            <w:tcW w:w="38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3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40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9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72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9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8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EF4DF0">
        <w:trPr>
          <w:trHeight w:val="8835"/>
        </w:trPr>
        <w:tc>
          <w:tcPr>
            <w:tcW w:w="382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 xml:space="preserve">Promowanie </w:t>
            </w:r>
            <w:proofErr w:type="spellStart"/>
            <w:r>
              <w:t>zachowań</w:t>
            </w:r>
            <w:proofErr w:type="spellEnd"/>
            <w:r>
              <w:t xml:space="preserve"> zgodnych ze społecznie akceptowanymi normami.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Uświadamianie – w jaki sposób rozpoznać ukryte i jawne formy agresji, przemocy.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Zaangażowanie rodziców / opiekunów prawnych do współpracy przy promowaniu poprawnego stylu zachowania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 xml:space="preserve">Przeciwdziałanie </w:t>
            </w:r>
            <w:proofErr w:type="spellStart"/>
            <w:r>
              <w:t>zachowaniom</w:t>
            </w:r>
            <w:proofErr w:type="spellEnd"/>
            <w:r>
              <w:t xml:space="preserve"> agresywnym i </w:t>
            </w:r>
            <w:proofErr w:type="spellStart"/>
            <w:r>
              <w:t>przemocowym</w:t>
            </w:r>
            <w:proofErr w:type="spellEnd"/>
            <w:r>
              <w:t xml:space="preserve">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Budowanie odpowiedniej postawy w świadomości dzieci i młodzieży.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Uczenie i utrwalanie prawidłowych form zachowania w sytuacjach trudnych.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Doskonalenie kompetencji nauczycieli w zakresie przeciwdziałania agresji rówieśniczej.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Pogadanki na temat bezpieczeństwa.</w:t>
            </w:r>
          </w:p>
        </w:tc>
        <w:tc>
          <w:tcPr>
            <w:tcW w:w="408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0" w:line="276" w:lineRule="auto"/>
            </w:pPr>
            <w:r>
              <w:t xml:space="preserve">opracowywanie i upowszechnianie materiałów informacyjnych,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>prelekcje dla rodziców,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 xml:space="preserve">aktualizacja procedur postępowania,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>projekty edukacyjne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" w:line="275" w:lineRule="auto"/>
              <w:ind w:right="370"/>
            </w:pPr>
            <w:r>
              <w:t xml:space="preserve">wspieranie prac wychowawcy, nauczyciela przez rodziców/ opiekunów.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right="370"/>
            </w:pPr>
            <w:r>
              <w:t xml:space="preserve">wspólne rozwiązywanie problemów wychowawczych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" w:line="275" w:lineRule="auto"/>
            </w:pPr>
            <w:r>
              <w:t xml:space="preserve">Zajęcia prowadzone w formie pogadanek, szkoleń, warsztatów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spotkania z przedstawiciel</w:t>
            </w:r>
            <w:r w:rsidR="00EF4DF0">
              <w:t>ami policji, straży granicznej</w:t>
            </w:r>
            <w:r>
              <w:t xml:space="preserve">, 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zajęcia ruchowe, aktywizujące,</w:t>
            </w:r>
          </w:p>
          <w:p w:rsidR="00114446" w:rsidRDefault="00EF4DF0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psychodramy,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9" w:line="240" w:lineRule="auto"/>
            </w:pPr>
            <w:r>
              <w:t xml:space="preserve">projekcje filmowe dostępne w </w:t>
            </w:r>
          </w:p>
          <w:p w:rsidR="00114446" w:rsidRDefault="00114446" w:rsidP="00114446">
            <w:pPr>
              <w:pStyle w:val="Akapitzlist"/>
              <w:spacing w:after="19"/>
              <w:ind w:left="669"/>
            </w:pPr>
            <w:r>
              <w:t>Internecie,</w:t>
            </w:r>
          </w:p>
          <w:p w:rsidR="00114446" w:rsidRDefault="00EF4DF0" w:rsidP="007A7ADD">
            <w:pPr>
              <w:numPr>
                <w:ilvl w:val="0"/>
                <w:numId w:val="31"/>
              </w:numPr>
              <w:spacing w:after="3" w:line="274" w:lineRule="auto"/>
            </w:pPr>
            <w:r>
              <w:t xml:space="preserve">współpraca z </w:t>
            </w:r>
            <w:r w:rsidR="00114446">
              <w:t>nauczycielam</w:t>
            </w:r>
            <w:r>
              <w:t>i i poradnią psychologiczno-pedagogiczną,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" w:line="275" w:lineRule="auto"/>
            </w:pPr>
            <w:r>
              <w:t>dzielenie się doświadczeniem,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" w:line="275" w:lineRule="auto"/>
            </w:pPr>
            <w:r>
              <w:t>stosowanie procedur postępowania  w sytuacjach kryzysowych,</w:t>
            </w:r>
            <w:r w:rsidR="00EF4DF0">
              <w:t xml:space="preserve"> a szczególnie procedur  szkolnych dotyczących profilaktyki COVID-19,</w:t>
            </w:r>
          </w:p>
        </w:tc>
        <w:tc>
          <w:tcPr>
            <w:tcW w:w="272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>
            <w:r>
              <w:t xml:space="preserve">Dyrektor, wychowawcy klas, pozostali nauczyciele, specjaliści </w:t>
            </w:r>
          </w:p>
        </w:tc>
        <w:tc>
          <w:tcPr>
            <w:tcW w:w="149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/>
        </w:tc>
        <w:tc>
          <w:tcPr>
            <w:tcW w:w="281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>
            <w:pPr>
              <w:ind w:right="353"/>
            </w:pPr>
            <w:r>
              <w:t xml:space="preserve">Rodzice / opiekunowie uczniów, nauczyciele  i wychowawcy </w:t>
            </w:r>
          </w:p>
        </w:tc>
      </w:tr>
      <w:tr w:rsidR="00EF4DF0" w:rsidTr="00EF4DF0">
        <w:trPr>
          <w:trHeight w:val="1232"/>
        </w:trPr>
        <w:tc>
          <w:tcPr>
            <w:tcW w:w="382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EF4DF0" w:rsidRDefault="00EF4DF0" w:rsidP="00EF4DF0">
            <w:pPr>
              <w:spacing w:after="0" w:line="240" w:lineRule="auto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</w:tcPr>
          <w:p w:rsidR="00EF4DF0" w:rsidRDefault="00EF4DF0" w:rsidP="007A7ADD">
            <w:pPr>
              <w:pStyle w:val="Akapitzlist"/>
              <w:numPr>
                <w:ilvl w:val="0"/>
                <w:numId w:val="31"/>
              </w:numPr>
              <w:spacing w:after="0" w:line="275" w:lineRule="auto"/>
              <w:ind w:right="-7"/>
              <w:jc w:val="both"/>
            </w:pPr>
            <w:r>
              <w:t>szkolenie nauczycieli.</w:t>
            </w:r>
          </w:p>
          <w:p w:rsidR="00EF4DF0" w:rsidRDefault="00EF4DF0" w:rsidP="007A7ADD">
            <w:pPr>
              <w:pStyle w:val="Akapitzlist"/>
              <w:numPr>
                <w:ilvl w:val="0"/>
                <w:numId w:val="31"/>
              </w:numPr>
              <w:spacing w:after="0" w:line="275" w:lineRule="auto"/>
              <w:ind w:right="-7"/>
              <w:jc w:val="both"/>
            </w:pPr>
            <w:r>
              <w:t xml:space="preserve">zajęcia rozwijające kompetencje emocjonalno- społeczne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/>
        </w:tc>
        <w:tc>
          <w:tcPr>
            <w:tcW w:w="149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/>
        </w:tc>
        <w:tc>
          <w:tcPr>
            <w:tcW w:w="281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>
            <w:pPr>
              <w:ind w:right="353"/>
            </w:pPr>
          </w:p>
        </w:tc>
      </w:tr>
      <w:tr w:rsidR="00114446" w:rsidTr="00EF4DF0">
        <w:tblPrEx>
          <w:tblCellMar>
            <w:top w:w="44" w:type="dxa"/>
            <w:left w:w="0" w:type="dxa"/>
            <w:right w:w="0" w:type="dxa"/>
          </w:tblCellMar>
        </w:tblPrEx>
        <w:trPr>
          <w:trHeight w:val="847"/>
        </w:trPr>
        <w:tc>
          <w:tcPr>
            <w:tcW w:w="14930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Pr="00EF4DF0" w:rsidRDefault="00EF4DF0" w:rsidP="00EF4DF0">
            <w:pPr>
              <w:spacing w:line="276" w:lineRule="auto"/>
              <w:ind w:right="3341"/>
              <w:jc w:val="both"/>
              <w:rPr>
                <w:b/>
              </w:rPr>
            </w:pPr>
            <w:r>
              <w:rPr>
                <w:b/>
              </w:rPr>
              <w:t>Projekty i programy  edukacyjne:</w:t>
            </w:r>
            <w:r w:rsidR="00114446" w:rsidRPr="008C0C0B">
              <w:t xml:space="preserve">  </w:t>
            </w:r>
          </w:p>
          <w:p w:rsidR="00114446" w:rsidRPr="00CE1D22" w:rsidRDefault="00114446" w:rsidP="007A7ADD">
            <w:pPr>
              <w:numPr>
                <w:ilvl w:val="0"/>
                <w:numId w:val="32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>„Dzień bezpiecznego Internetu”</w:t>
            </w:r>
          </w:p>
          <w:p w:rsidR="00114446" w:rsidRDefault="00EF4DF0" w:rsidP="007A7ADD">
            <w:pPr>
              <w:numPr>
                <w:ilvl w:val="0"/>
                <w:numId w:val="32"/>
              </w:numPr>
              <w:spacing w:after="19" w:line="240" w:lineRule="auto"/>
            </w:pPr>
            <w:r>
              <w:t xml:space="preserve"> „Góra grosza”</w:t>
            </w:r>
          </w:p>
          <w:p w:rsidR="00114446" w:rsidRDefault="00114446" w:rsidP="00114446">
            <w:pPr>
              <w:spacing w:line="276" w:lineRule="auto"/>
              <w:ind w:left="360" w:right="3341"/>
              <w:jc w:val="both"/>
            </w:pPr>
          </w:p>
        </w:tc>
      </w:tr>
    </w:tbl>
    <w:p w:rsidR="00114446" w:rsidRDefault="00114446" w:rsidP="00EF4DF0">
      <w:pPr>
        <w:pStyle w:val="Nagwek1"/>
        <w:spacing w:before="120" w:line="259" w:lineRule="auto"/>
        <w:ind w:left="0" w:firstLine="0"/>
      </w:pPr>
    </w:p>
    <w:p w:rsidR="00114446" w:rsidRDefault="00114446" w:rsidP="00114446">
      <w:pPr>
        <w:pStyle w:val="Nagwek1"/>
        <w:spacing w:before="120" w:line="259" w:lineRule="auto"/>
        <w:ind w:left="0" w:hanging="11"/>
      </w:pPr>
      <w:r>
        <w:t>Część</w:t>
      </w:r>
      <w:r w:rsidR="00EF4DF0">
        <w:t xml:space="preserve"> 5</w:t>
      </w:r>
      <w:r>
        <w:t>: Współpraca z rodzicami</w:t>
      </w:r>
    </w:p>
    <w:p w:rsidR="00EF4DF0" w:rsidRPr="00EF4DF0" w:rsidRDefault="00EF4DF0" w:rsidP="00EF4DF0"/>
    <w:p w:rsidR="00114446" w:rsidRDefault="00114446" w:rsidP="00114446">
      <w:pPr>
        <w:spacing w:after="0" w:line="268" w:lineRule="auto"/>
        <w:ind w:left="12" w:hanging="10"/>
        <w:jc w:val="both"/>
      </w:pPr>
      <w:r>
        <w:rPr>
          <w:sz w:val="24"/>
        </w:rPr>
        <w:t xml:space="preserve">CELE: </w:t>
      </w:r>
    </w:p>
    <w:p w:rsidR="00114446" w:rsidRDefault="00114446" w:rsidP="007A7ADD">
      <w:pPr>
        <w:numPr>
          <w:ilvl w:val="0"/>
          <w:numId w:val="3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Budowanie trwałych relacji na linii rodzic – nauczyciel – szkoła </w:t>
      </w:r>
    </w:p>
    <w:p w:rsidR="00114446" w:rsidRDefault="00114446" w:rsidP="007A7ADD">
      <w:pPr>
        <w:numPr>
          <w:ilvl w:val="0"/>
          <w:numId w:val="3"/>
        </w:numPr>
        <w:spacing w:after="0"/>
        <w:ind w:left="707" w:hanging="360"/>
        <w:jc w:val="both"/>
      </w:pPr>
      <w:r>
        <w:rPr>
          <w:sz w:val="24"/>
        </w:rPr>
        <w:t xml:space="preserve">Wdrożenie rodziców w organizowanie procesu dydaktyczno – wychowawczego </w:t>
      </w:r>
    </w:p>
    <w:p w:rsidR="00114446" w:rsidRPr="00EF4DF0" w:rsidRDefault="00114446" w:rsidP="007A7ADD">
      <w:pPr>
        <w:numPr>
          <w:ilvl w:val="0"/>
          <w:numId w:val="3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Ujednolicenie oddziaływań w środowisku szkolnym i rodzinnym dziecka </w:t>
      </w:r>
    </w:p>
    <w:p w:rsidR="00EF4DF0" w:rsidRDefault="00EF4DF0" w:rsidP="00EF4DF0">
      <w:pPr>
        <w:spacing w:after="0" w:line="268" w:lineRule="auto"/>
        <w:ind w:left="707"/>
        <w:jc w:val="both"/>
      </w:pPr>
    </w:p>
    <w:tbl>
      <w:tblPr>
        <w:tblStyle w:val="TableGrid"/>
        <w:tblW w:w="1429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3729"/>
        <w:gridCol w:w="3693"/>
        <w:gridCol w:w="2862"/>
        <w:gridCol w:w="1793"/>
        <w:gridCol w:w="2214"/>
      </w:tblGrid>
      <w:tr w:rsidR="00114446" w:rsidTr="00114446">
        <w:trPr>
          <w:trHeight w:val="597"/>
        </w:trPr>
        <w:tc>
          <w:tcPr>
            <w:tcW w:w="3729" w:type="dxa"/>
            <w:shd w:val="clear" w:color="auto" w:fill="D9D9D9"/>
          </w:tcPr>
          <w:p w:rsidR="00114446" w:rsidRDefault="00114446" w:rsidP="00114446">
            <w:pPr>
              <w:ind w:left="33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93" w:type="dxa"/>
            <w:shd w:val="clear" w:color="auto" w:fill="D9D9D9"/>
          </w:tcPr>
          <w:p w:rsidR="00114446" w:rsidRDefault="00114446" w:rsidP="00114446">
            <w:pPr>
              <w:ind w:left="2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2" w:type="dxa"/>
            <w:shd w:val="clear" w:color="auto" w:fill="D9D9D9"/>
          </w:tcPr>
          <w:p w:rsidR="00114446" w:rsidRDefault="00114446" w:rsidP="00114446">
            <w:pPr>
              <w:ind w:left="3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793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dokumentacja </w:t>
            </w:r>
          </w:p>
        </w:tc>
        <w:tc>
          <w:tcPr>
            <w:tcW w:w="2213" w:type="dxa"/>
            <w:shd w:val="clear" w:color="auto" w:fill="D9D9D9"/>
          </w:tcPr>
          <w:p w:rsidR="00114446" w:rsidRDefault="00114446" w:rsidP="00114446">
            <w:pPr>
              <w:ind w:left="3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597"/>
        </w:trPr>
        <w:tc>
          <w:tcPr>
            <w:tcW w:w="3729" w:type="dxa"/>
            <w:shd w:val="clear" w:color="auto" w:fill="auto"/>
          </w:tcPr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Podnoszenie społecznych kompetencji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Nawiązywanie dialogu i współpracy z rodzicami.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Uświadomienie opiekunom uczniów ich praw i obowiązków wynikających z faktu uczestnictwa ich dziecka w życiu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Poznanie oczekiwań rodziców, </w:t>
            </w:r>
            <w:r>
              <w:lastRenderedPageBreak/>
              <w:t xml:space="preserve">opiekunów uczniów względem szkoły 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Współpraca z  Radą Rodziców.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Kontynuacja wspólnego, partnerskiego podejścia i zarządzania placówką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Wspólne rozwiązywanie sytuacji problemowych.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Prowadzenie diagnozy środowiskowej, udzielenie wsparcia rodzinom potrzebującym. </w:t>
            </w:r>
          </w:p>
          <w:p w:rsidR="00114446" w:rsidRPr="00230E4D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Prelekcje oraz konsultacje dla rodziców/opiekunów</w:t>
            </w:r>
          </w:p>
        </w:tc>
        <w:tc>
          <w:tcPr>
            <w:tcW w:w="3693" w:type="dxa"/>
            <w:shd w:val="clear" w:color="auto" w:fill="auto"/>
          </w:tcPr>
          <w:p w:rsidR="00114446" w:rsidRDefault="00114446" w:rsidP="007A7ADD">
            <w:pPr>
              <w:numPr>
                <w:ilvl w:val="0"/>
                <w:numId w:val="34"/>
              </w:numPr>
              <w:spacing w:after="16" w:line="240" w:lineRule="auto"/>
            </w:pPr>
            <w:r>
              <w:lastRenderedPageBreak/>
              <w:t xml:space="preserve">spotkania z rodzicami uczniów. </w:t>
            </w:r>
          </w:p>
          <w:p w:rsidR="00114446" w:rsidRDefault="00C70821" w:rsidP="007A7ADD">
            <w:pPr>
              <w:pStyle w:val="Akapitzlist"/>
              <w:numPr>
                <w:ilvl w:val="0"/>
                <w:numId w:val="34"/>
              </w:numPr>
              <w:spacing w:after="0" w:line="276" w:lineRule="auto"/>
            </w:pPr>
            <w:r>
              <w:t>spotkania z</w:t>
            </w:r>
            <w:r w:rsidR="00114446">
              <w:t xml:space="preserve"> dyrektorem </w:t>
            </w:r>
            <w:r>
              <w:t>, psychologiem i pedagogiem z PPP,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4"/>
              </w:numPr>
              <w:spacing w:after="16" w:line="240" w:lineRule="auto"/>
            </w:pPr>
            <w:r>
              <w:t xml:space="preserve">szkolenia zewnętrzne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4"/>
              </w:numPr>
              <w:spacing w:after="16" w:line="240" w:lineRule="auto"/>
            </w:pPr>
            <w:r>
              <w:t xml:space="preserve">spotkania z wychowawcami klas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19" w:line="240" w:lineRule="auto"/>
            </w:pPr>
            <w:r>
              <w:t>dyżur</w:t>
            </w:r>
            <w:r w:rsidR="00EF4DF0">
              <w:t>y dla rodziców</w:t>
            </w:r>
            <w:r>
              <w:t xml:space="preserve">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19" w:line="240" w:lineRule="auto"/>
            </w:pPr>
            <w:r>
              <w:t xml:space="preserve">zebrania z rodzicami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2" w:line="274" w:lineRule="auto"/>
            </w:pPr>
            <w:r>
              <w:lastRenderedPageBreak/>
              <w:t xml:space="preserve">udział w uroczystościach szkolnych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 xml:space="preserve">współorganizowanie wydarzeń przy współpracy rodziców/ opiekunów uczniów 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 xml:space="preserve">informowanie osób potrzebujących  o instytucjach/ organizacjach świadczących pomoc.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>spotkanie rodziców z specjalistami</w:t>
            </w:r>
          </w:p>
          <w:p w:rsidR="00114446" w:rsidRPr="00230E4D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>ulotki informacyjne dla rodziców</w:t>
            </w:r>
          </w:p>
        </w:tc>
        <w:tc>
          <w:tcPr>
            <w:tcW w:w="2862" w:type="dxa"/>
            <w:shd w:val="clear" w:color="auto" w:fill="auto"/>
          </w:tcPr>
          <w:p w:rsidR="00114446" w:rsidRDefault="00114446" w:rsidP="00114446">
            <w:pPr>
              <w:rPr>
                <w:b/>
              </w:rPr>
            </w:pPr>
            <w:r>
              <w:lastRenderedPageBreak/>
              <w:t xml:space="preserve">Dyrektor, wychowawcy klas, pozostali nauczyciele, specjaliści  </w:t>
            </w:r>
          </w:p>
        </w:tc>
        <w:tc>
          <w:tcPr>
            <w:tcW w:w="1793" w:type="dxa"/>
            <w:shd w:val="clear" w:color="auto" w:fill="auto"/>
          </w:tcPr>
          <w:p w:rsidR="00114446" w:rsidRDefault="00114446" w:rsidP="00114446">
            <w:r>
              <w:t>Na bieżąco. Dokumentacja zgodnie z obowiązującymi drukami</w:t>
            </w:r>
          </w:p>
          <w:p w:rsidR="00114446" w:rsidRDefault="00114446" w:rsidP="00114446">
            <w:pPr>
              <w:jc w:val="center"/>
              <w:rPr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114446" w:rsidRDefault="00114446" w:rsidP="00114446">
            <w:pPr>
              <w:ind w:left="49"/>
            </w:pPr>
            <w:r>
              <w:t xml:space="preserve">Cała społeczność szkolna </w:t>
            </w:r>
          </w:p>
          <w:p w:rsidR="00114446" w:rsidRDefault="00114446" w:rsidP="00114446">
            <w:pPr>
              <w:ind w:left="37"/>
              <w:jc w:val="center"/>
              <w:rPr>
                <w:b/>
              </w:rPr>
            </w:pPr>
          </w:p>
        </w:tc>
      </w:tr>
      <w:tr w:rsidR="00114446" w:rsidTr="003C4DCE">
        <w:trPr>
          <w:trHeight w:val="2383"/>
        </w:trPr>
        <w:tc>
          <w:tcPr>
            <w:tcW w:w="14291" w:type="dxa"/>
            <w:gridSpan w:val="5"/>
          </w:tcPr>
          <w:p w:rsidR="00114446" w:rsidRPr="003C4DCE" w:rsidRDefault="00114446" w:rsidP="003C4DCE">
            <w:pPr>
              <w:rPr>
                <w:b/>
              </w:rPr>
            </w:pPr>
            <w:r w:rsidRPr="00436518">
              <w:rPr>
                <w:b/>
              </w:rPr>
              <w:lastRenderedPageBreak/>
              <w:t>Programy i pro</w:t>
            </w:r>
            <w:r w:rsidR="00C70821">
              <w:rPr>
                <w:b/>
              </w:rPr>
              <w:t xml:space="preserve">jekty edukacyjne: 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 xml:space="preserve"> „Góra grosza”,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"Święto Ziemi"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„Cała Polska Czyta dzieciom” </w:t>
            </w:r>
          </w:p>
          <w:p w:rsidR="00114446" w:rsidRDefault="00C70821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 </w:t>
            </w:r>
            <w:r w:rsidR="00114446" w:rsidRPr="001A0FC9">
              <w:t>„Światowy dzień książki”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„Dzień Dziecka na sportowo” </w:t>
            </w:r>
          </w:p>
          <w:p w:rsidR="00114446" w:rsidRDefault="00114446" w:rsidP="00C70821">
            <w:pPr>
              <w:spacing w:after="16"/>
            </w:pPr>
          </w:p>
        </w:tc>
      </w:tr>
    </w:tbl>
    <w:p w:rsidR="00114446" w:rsidRDefault="00114446" w:rsidP="00114446">
      <w:pPr>
        <w:pStyle w:val="Nagwek1"/>
        <w:ind w:left="0" w:firstLine="0"/>
      </w:pPr>
    </w:p>
    <w:p w:rsidR="00114446" w:rsidRDefault="00114446" w:rsidP="00114446">
      <w:pPr>
        <w:pStyle w:val="Nagwek1"/>
        <w:ind w:left="0" w:firstLine="0"/>
      </w:pPr>
    </w:p>
    <w:p w:rsidR="00114446" w:rsidRPr="001A0FC9" w:rsidRDefault="00114446" w:rsidP="00114446"/>
    <w:p w:rsidR="00C70821" w:rsidRDefault="00C70821" w:rsidP="00114446">
      <w:pPr>
        <w:pStyle w:val="Nagwek1"/>
        <w:ind w:left="0" w:firstLine="0"/>
      </w:pPr>
    </w:p>
    <w:p w:rsidR="003C4DCE" w:rsidRDefault="003C4DCE" w:rsidP="00114446">
      <w:pPr>
        <w:pStyle w:val="Nagwek1"/>
        <w:ind w:left="0" w:firstLine="0"/>
      </w:pPr>
    </w:p>
    <w:p w:rsidR="00114446" w:rsidRDefault="00114446" w:rsidP="00114446">
      <w:pPr>
        <w:pStyle w:val="Nagwek1"/>
        <w:ind w:left="0" w:firstLine="0"/>
      </w:pPr>
      <w:r>
        <w:t>Część</w:t>
      </w:r>
      <w:r w:rsidR="00C70821">
        <w:t xml:space="preserve"> 6</w:t>
      </w:r>
      <w:r>
        <w:t>: Rozwijanie kompetencji czytelniczych oraz upowszechnianie czytelnictwa wśród dzieci i młodzieży</w:t>
      </w:r>
    </w:p>
    <w:p w:rsidR="00114446" w:rsidRDefault="00114446" w:rsidP="00114446">
      <w:pPr>
        <w:spacing w:before="60" w:after="60" w:line="269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Upowszechnianie czytelnictwa wśród dzieci </w:t>
      </w:r>
    </w:p>
    <w:p w:rsidR="00114446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Rozwijanie kompetencji czytelniczych </w:t>
      </w:r>
    </w:p>
    <w:p w:rsidR="00114446" w:rsidRPr="00130F43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Krzewienie rodzimej kultury czytelniczej </w:t>
      </w:r>
    </w:p>
    <w:p w:rsidR="00114446" w:rsidRDefault="00114446" w:rsidP="00114446">
      <w:pPr>
        <w:spacing w:after="60" w:line="269" w:lineRule="auto"/>
        <w:ind w:left="703"/>
        <w:jc w:val="both"/>
      </w:pPr>
    </w:p>
    <w:tbl>
      <w:tblPr>
        <w:tblStyle w:val="TableGrid"/>
        <w:tblW w:w="1422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91" w:type="dxa"/>
          <w:right w:w="54" w:type="dxa"/>
        </w:tblCellMar>
        <w:tblLook w:val="04A0" w:firstRow="1" w:lastRow="0" w:firstColumn="1" w:lastColumn="0" w:noHBand="0" w:noVBand="1"/>
      </w:tblPr>
      <w:tblGrid>
        <w:gridCol w:w="3669"/>
        <w:gridCol w:w="3673"/>
        <w:gridCol w:w="2537"/>
        <w:gridCol w:w="1800"/>
        <w:gridCol w:w="2541"/>
      </w:tblGrid>
      <w:tr w:rsidR="00114446" w:rsidTr="00114446">
        <w:trPr>
          <w:trHeight w:val="637"/>
        </w:trPr>
        <w:tc>
          <w:tcPr>
            <w:tcW w:w="3669" w:type="dxa"/>
            <w:shd w:val="clear" w:color="auto" w:fill="D9D9D9"/>
          </w:tcPr>
          <w:p w:rsidR="00114446" w:rsidRDefault="00114446" w:rsidP="00114446">
            <w:pPr>
              <w:ind w:right="37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73" w:type="dxa"/>
            <w:shd w:val="clear" w:color="auto" w:fill="D9D9D9"/>
          </w:tcPr>
          <w:p w:rsidR="00114446" w:rsidRDefault="00114446" w:rsidP="00114446">
            <w:pPr>
              <w:ind w:right="36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537" w:type="dxa"/>
            <w:shd w:val="clear" w:color="auto" w:fill="D9D9D9"/>
          </w:tcPr>
          <w:p w:rsidR="00114446" w:rsidRDefault="00114446" w:rsidP="00114446">
            <w:pPr>
              <w:ind w:right="2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00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41" w:type="dxa"/>
            <w:shd w:val="clear" w:color="auto" w:fill="D9D9D9"/>
          </w:tcPr>
          <w:p w:rsidR="00114446" w:rsidRDefault="00114446" w:rsidP="00114446">
            <w:pPr>
              <w:ind w:right="3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C70821">
        <w:trPr>
          <w:trHeight w:val="219"/>
        </w:trPr>
        <w:tc>
          <w:tcPr>
            <w:tcW w:w="3669" w:type="dxa"/>
          </w:tcPr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 xml:space="preserve">Zapoznanie rodziców/opiekunów prawnych ze statystykami odnośnie poziomu czytelnictwa uczniów. </w:t>
            </w:r>
          </w:p>
          <w:p w:rsidR="00114446" w:rsidRPr="00072D18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Zapoznanie wychowawców z danymi dotyczącymi czytelnictwa wśród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Zaangażowanie rodziców, opiekunów uczniów do współpracy przy promowaniu czytelnictwa wśród uczniów,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Poszukiwanie sposobów na zakup nowych książek.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Kształtowanie wysokiego poziomu rozwoju intelektualnego i wiedzy.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Upowszechnianie czytelnictwa wśród dzieci i młodzieży,</w:t>
            </w:r>
          </w:p>
          <w:p w:rsidR="00114446" w:rsidRDefault="003C4DCE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Zwiększenie sta</w:t>
            </w:r>
            <w:r w:rsidR="00C70821">
              <w:t>tystyki</w:t>
            </w:r>
            <w:r w:rsidR="00114446">
              <w:t xml:space="preserve"> ilości </w:t>
            </w:r>
            <w:r w:rsidR="00114446">
              <w:lastRenderedPageBreak/>
              <w:t xml:space="preserve">wypożyczonych książek w bibliotece. </w:t>
            </w:r>
          </w:p>
          <w:p w:rsidR="00114446" w:rsidRDefault="00114446" w:rsidP="00114446"/>
        </w:tc>
        <w:tc>
          <w:tcPr>
            <w:tcW w:w="3673" w:type="dxa"/>
            <w:shd w:val="clear" w:color="auto" w:fill="auto"/>
          </w:tcPr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43" w:line="240" w:lineRule="auto"/>
              <w:ind w:hanging="361"/>
            </w:pPr>
            <w:r w:rsidRPr="001A0FC9">
              <w:lastRenderedPageBreak/>
              <w:t xml:space="preserve">Półroczna statystyka czytelnictwa w raportach klasyfikacyjnych </w:t>
            </w:r>
          </w:p>
          <w:p w:rsidR="00114446" w:rsidRPr="001A0FC9" w:rsidRDefault="00C70821" w:rsidP="007A7ADD">
            <w:pPr>
              <w:numPr>
                <w:ilvl w:val="0"/>
                <w:numId w:val="10"/>
              </w:numPr>
              <w:spacing w:after="0" w:line="240" w:lineRule="auto"/>
              <w:ind w:hanging="361"/>
            </w:pPr>
            <w:r>
              <w:t>p</w:t>
            </w:r>
            <w:r w:rsidR="00114446" w:rsidRPr="001A0FC9">
              <w:t xml:space="preserve">rzyznanie tytułu „Najlepszego czytelnika” na zakończenie roku szkolnego </w:t>
            </w:r>
          </w:p>
          <w:p w:rsidR="00114446" w:rsidRPr="001A0FC9" w:rsidRDefault="00114446" w:rsidP="003C4DCE">
            <w:pPr>
              <w:numPr>
                <w:ilvl w:val="0"/>
                <w:numId w:val="10"/>
              </w:numPr>
              <w:spacing w:after="0" w:line="240" w:lineRule="auto"/>
              <w:ind w:hanging="361"/>
            </w:pPr>
            <w:r w:rsidRPr="001A0FC9">
              <w:t xml:space="preserve">organizowanie wydarzeń promujących czytelnictwo,  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18" w:line="240" w:lineRule="auto"/>
              <w:ind w:hanging="283"/>
            </w:pPr>
            <w:r w:rsidRPr="001A0FC9">
              <w:t xml:space="preserve">spotkania z autorami książek, 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>zajęcia w bibliotekach,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 xml:space="preserve">udział w kampaniach społecznych  </w:t>
            </w:r>
          </w:p>
          <w:p w:rsidR="00114446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>informacje o ważnych wydarz</w:t>
            </w:r>
            <w:r w:rsidR="00C70821">
              <w:t>eniach i działalności  na stronie</w:t>
            </w:r>
            <w:r w:rsidRPr="001A0FC9">
              <w:t xml:space="preserve"> internetowej szkoły</w:t>
            </w:r>
          </w:p>
          <w:p w:rsidR="00C70821" w:rsidRDefault="00C70821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>
              <w:t>wskazywanie i propagowanie wydarzeń czytelniczych odbywających się on-</w:t>
            </w:r>
            <w:proofErr w:type="spellStart"/>
            <w:r>
              <w:t>line</w:t>
            </w:r>
            <w:proofErr w:type="spellEnd"/>
            <w:r>
              <w:t>.</w:t>
            </w:r>
          </w:p>
          <w:p w:rsidR="00114446" w:rsidRDefault="00114446" w:rsidP="00114446"/>
          <w:p w:rsidR="00114446" w:rsidRDefault="00114446" w:rsidP="00114446"/>
          <w:p w:rsidR="00114446" w:rsidRDefault="00114446" w:rsidP="00114446"/>
        </w:tc>
        <w:tc>
          <w:tcPr>
            <w:tcW w:w="2537" w:type="dxa"/>
            <w:shd w:val="clear" w:color="auto" w:fill="auto"/>
          </w:tcPr>
          <w:p w:rsidR="00114446" w:rsidRDefault="00114446" w:rsidP="00114446">
            <w:pPr>
              <w:ind w:left="17"/>
            </w:pPr>
            <w:r>
              <w:lastRenderedPageBreak/>
              <w:t xml:space="preserve">Nauczyciel bibliotekarz </w:t>
            </w:r>
          </w:p>
        </w:tc>
        <w:tc>
          <w:tcPr>
            <w:tcW w:w="1800" w:type="dxa"/>
            <w:shd w:val="clear" w:color="auto" w:fill="auto"/>
          </w:tcPr>
          <w:p w:rsidR="00114446" w:rsidRDefault="00114446" w:rsidP="00114446">
            <w:pPr>
              <w:ind w:left="31"/>
            </w:pPr>
            <w:r>
              <w:t xml:space="preserve">Na bieżąco/ dokumentacja projektu, dziennik bibliotekarza </w:t>
            </w:r>
          </w:p>
        </w:tc>
        <w:tc>
          <w:tcPr>
            <w:tcW w:w="2541" w:type="dxa"/>
            <w:shd w:val="clear" w:color="auto" w:fill="auto"/>
          </w:tcPr>
          <w:p w:rsidR="00114446" w:rsidRDefault="00114446" w:rsidP="00114446">
            <w:pPr>
              <w:ind w:left="16"/>
            </w:pPr>
            <w:r>
              <w:t xml:space="preserve">Uczniowie, rodzice / opiekunowie </w:t>
            </w:r>
          </w:p>
        </w:tc>
      </w:tr>
      <w:tr w:rsidR="00114446" w:rsidTr="00C70821">
        <w:trPr>
          <w:trHeight w:val="1395"/>
        </w:trPr>
        <w:tc>
          <w:tcPr>
            <w:tcW w:w="14220" w:type="dxa"/>
            <w:gridSpan w:val="5"/>
          </w:tcPr>
          <w:p w:rsidR="00114446" w:rsidRPr="00436518" w:rsidRDefault="00114446" w:rsidP="00114446">
            <w:pPr>
              <w:spacing w:before="60" w:after="60"/>
              <w:rPr>
                <w:b/>
              </w:rPr>
            </w:pPr>
            <w:r w:rsidRPr="00436518">
              <w:rPr>
                <w:b/>
              </w:rPr>
              <w:lastRenderedPageBreak/>
              <w:t xml:space="preserve">Programy i projekty edukacyjne:  </w:t>
            </w:r>
          </w:p>
          <w:p w:rsidR="00C70821" w:rsidRDefault="00C70821" w:rsidP="007A7ADD">
            <w:pPr>
              <w:numPr>
                <w:ilvl w:val="0"/>
                <w:numId w:val="11"/>
              </w:numPr>
              <w:spacing w:before="60" w:after="60" w:line="240" w:lineRule="auto"/>
              <w:ind w:left="446" w:hanging="292"/>
            </w:pPr>
            <w:r>
              <w:t>„Cała Szkoła Czyta D</w:t>
            </w:r>
            <w:r w:rsidR="00114446" w:rsidRPr="001A0FC9">
              <w:t>zieciom”</w:t>
            </w:r>
          </w:p>
          <w:p w:rsidR="00114446" w:rsidRDefault="00114446" w:rsidP="007A7ADD">
            <w:pPr>
              <w:numPr>
                <w:ilvl w:val="0"/>
                <w:numId w:val="11"/>
              </w:numPr>
              <w:spacing w:before="60" w:after="60" w:line="240" w:lineRule="auto"/>
              <w:ind w:left="446"/>
            </w:pPr>
            <w:r w:rsidRPr="001A0FC9">
              <w:t xml:space="preserve"> „Światowy dzień książki”</w:t>
            </w:r>
          </w:p>
        </w:tc>
      </w:tr>
    </w:tbl>
    <w:p w:rsidR="00114446" w:rsidRDefault="00114446" w:rsidP="00114446"/>
    <w:p w:rsidR="00C70821" w:rsidRDefault="00C70821" w:rsidP="00114446"/>
    <w:p w:rsidR="003C4DCE" w:rsidRPr="003E4B5A" w:rsidRDefault="003C4DCE" w:rsidP="00114446"/>
    <w:p w:rsidR="00114446" w:rsidRDefault="00114446" w:rsidP="00114446">
      <w:pPr>
        <w:pStyle w:val="Nagwek1"/>
        <w:ind w:left="-3"/>
      </w:pPr>
      <w:r>
        <w:t>Część</w:t>
      </w:r>
      <w:r w:rsidR="00C70821">
        <w:t xml:space="preserve"> 7</w:t>
      </w:r>
      <w:r>
        <w:t>: Trudności w nauce oraz sposoby motywowania do pracy</w:t>
      </w:r>
    </w:p>
    <w:p w:rsidR="00C70821" w:rsidRDefault="00C70821" w:rsidP="00114446">
      <w:pPr>
        <w:spacing w:after="34"/>
        <w:ind w:left="12" w:hanging="10"/>
        <w:rPr>
          <w:sz w:val="26"/>
        </w:rPr>
      </w:pPr>
    </w:p>
    <w:p w:rsidR="00114446" w:rsidRDefault="00114446" w:rsidP="00114446">
      <w:pPr>
        <w:spacing w:after="34"/>
        <w:ind w:left="12" w:hanging="10"/>
      </w:pPr>
      <w:r>
        <w:rPr>
          <w:sz w:val="26"/>
        </w:rPr>
        <w:t xml:space="preserve">CELE: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wiary we własne siły i umiejętności oraz kształtowanie wytrwałości w realizacji wyznaczonych celów,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Poznawanie mnemotechnik i rozwinięcie nawyku stałego korzystania z dopasowanych do swoich potrzeb technik pamięciowych.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umiejętności organizacji czasu oraz przestrzeni do pracy,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 systematyczności w nauce oraz wypracowanie metody powtórek,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umiejętności oceny własnej pracy,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Uświadamianie rodziców / opiekunów o konieczności wsparcia oraz okazywaniu akceptacji dziecka, </w:t>
      </w:r>
    </w:p>
    <w:p w:rsidR="00114446" w:rsidRPr="00A32583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Informowanie rodziców / opiekunów w jaki sposób mają pracować ze swoim dzieckiem, </w:t>
      </w:r>
    </w:p>
    <w:p w:rsidR="00114446" w:rsidRPr="00C70821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Wskazanie poradni, w których pracują specjaliści zajmujący się daną tematyką. </w:t>
      </w:r>
    </w:p>
    <w:p w:rsidR="00C70821" w:rsidRDefault="00C70821" w:rsidP="00C70821">
      <w:pPr>
        <w:spacing w:after="33" w:line="268" w:lineRule="auto"/>
        <w:jc w:val="both"/>
        <w:rPr>
          <w:sz w:val="24"/>
        </w:rPr>
      </w:pPr>
    </w:p>
    <w:p w:rsidR="00C70821" w:rsidRDefault="00C70821" w:rsidP="00C70821">
      <w:pPr>
        <w:spacing w:after="33" w:line="268" w:lineRule="auto"/>
        <w:jc w:val="both"/>
        <w:rPr>
          <w:sz w:val="24"/>
        </w:rPr>
      </w:pPr>
    </w:p>
    <w:p w:rsidR="00C70821" w:rsidRPr="003E4B5A" w:rsidRDefault="00C70821" w:rsidP="00C70821">
      <w:pPr>
        <w:spacing w:after="33" w:line="268" w:lineRule="auto"/>
        <w:jc w:val="both"/>
      </w:pPr>
    </w:p>
    <w:p w:rsidR="00114446" w:rsidRDefault="00114446" w:rsidP="00114446"/>
    <w:tbl>
      <w:tblPr>
        <w:tblStyle w:val="TableGrid"/>
        <w:tblW w:w="142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3681"/>
        <w:gridCol w:w="2863"/>
        <w:gridCol w:w="1445"/>
        <w:gridCol w:w="2551"/>
      </w:tblGrid>
      <w:tr w:rsidR="00114446" w:rsidTr="00114446">
        <w:trPr>
          <w:trHeight w:val="634"/>
        </w:trPr>
        <w:tc>
          <w:tcPr>
            <w:tcW w:w="3679" w:type="dxa"/>
            <w:shd w:val="clear" w:color="auto" w:fill="D9D9D9"/>
          </w:tcPr>
          <w:p w:rsidR="00114446" w:rsidRDefault="00114446" w:rsidP="00114446">
            <w:pPr>
              <w:ind w:right="101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3681" w:type="dxa"/>
            <w:shd w:val="clear" w:color="auto" w:fill="D9D9D9"/>
          </w:tcPr>
          <w:p w:rsidR="00114446" w:rsidRDefault="00114446" w:rsidP="00114446">
            <w:pPr>
              <w:ind w:right="9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3" w:type="dxa"/>
            <w:shd w:val="clear" w:color="auto" w:fill="D9D9D9"/>
          </w:tcPr>
          <w:p w:rsidR="00114446" w:rsidRDefault="00114446" w:rsidP="00114446">
            <w:pPr>
              <w:ind w:right="10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45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51" w:type="dxa"/>
            <w:shd w:val="clear" w:color="auto" w:fill="D9D9D9"/>
          </w:tcPr>
          <w:p w:rsidR="00114446" w:rsidRDefault="00114446" w:rsidP="00114446">
            <w:pPr>
              <w:ind w:right="9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2500"/>
        </w:trPr>
        <w:tc>
          <w:tcPr>
            <w:tcW w:w="3679" w:type="dxa"/>
            <w:vMerge w:val="restart"/>
          </w:tcPr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Diagnoza zjawiska – liczba osób przejawiających trudności w nauce oraz ich specyfika.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Zapoznanie uczniów i ich rodziców z wymogami stawianymi przed uczniami z danego przedmiotu szkolnego.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Uświadamianie  rodziców na temat specyficznych tr</w:t>
            </w:r>
            <w:r w:rsidR="00DA56B8">
              <w:t>udności w nauce przejawianymi  przez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Utrzymywanie stałej współpracy z rodzicami, opiekunami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Dokształcanie nauczycieli na temat możliw</w:t>
            </w:r>
            <w:r w:rsidR="00DA56B8">
              <w:t>ych zaburzeń zachowania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Dostosowanie formy zajęć do indywidualnych potrzeb i możliwości uczniów,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Nawiązywanie i utrzymywanie stałego kontaktu z rodzicami, opiekunami.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Indywidualna analiza potrzeb danej rodziny.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Rozwijanie poczucia akceptacji  do samego siebie oraz poczucia i akceptacji względem innych uczniów.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Rozwijanie umiejętności komunikacyjnych uczniów.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Kształtowanie umiejętności organizacji czasu.</w:t>
            </w:r>
          </w:p>
          <w:p w:rsidR="00114446" w:rsidRDefault="00DA56B8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Wdrażanie do </w:t>
            </w:r>
            <w:r w:rsidR="00114446">
              <w:t xml:space="preserve">systematyczności.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lastRenderedPageBreak/>
              <w:t>Rozwój doradztwa zawodowego.</w:t>
            </w:r>
          </w:p>
          <w:p w:rsidR="00114446" w:rsidRDefault="00114446" w:rsidP="00114446">
            <w:pPr>
              <w:ind w:left="448"/>
            </w:pPr>
          </w:p>
        </w:tc>
        <w:tc>
          <w:tcPr>
            <w:tcW w:w="3681" w:type="dxa"/>
          </w:tcPr>
          <w:p w:rsidR="00114446" w:rsidRDefault="00114446" w:rsidP="007A7ADD">
            <w:pPr>
              <w:numPr>
                <w:ilvl w:val="0"/>
                <w:numId w:val="12"/>
              </w:numPr>
              <w:spacing w:after="19" w:line="240" w:lineRule="auto"/>
              <w:ind w:left="427"/>
            </w:pPr>
            <w:r>
              <w:lastRenderedPageBreak/>
              <w:t xml:space="preserve">diagnoza zjawiska, </w:t>
            </w:r>
          </w:p>
          <w:p w:rsidR="00114446" w:rsidRDefault="00114446" w:rsidP="007A7ADD">
            <w:pPr>
              <w:numPr>
                <w:ilvl w:val="0"/>
                <w:numId w:val="12"/>
              </w:numPr>
              <w:spacing w:after="0" w:line="275" w:lineRule="auto"/>
              <w:ind w:left="427" w:hanging="283"/>
            </w:pPr>
            <w:r>
              <w:t xml:space="preserve">analiza uzyskanych wyników oraz dostosowanie działań profilaktycznych do indywidualnych potrzeb uczniów, </w:t>
            </w:r>
          </w:p>
          <w:p w:rsidR="00114446" w:rsidRDefault="00114446" w:rsidP="007A7ADD">
            <w:pPr>
              <w:numPr>
                <w:ilvl w:val="0"/>
                <w:numId w:val="12"/>
              </w:numPr>
              <w:spacing w:after="0" w:line="275" w:lineRule="auto"/>
              <w:ind w:left="427"/>
            </w:pPr>
            <w:r>
              <w:t xml:space="preserve">spotkania z rodzicami / opiekunami  i stała współpraca, </w:t>
            </w:r>
          </w:p>
          <w:p w:rsidR="00114446" w:rsidRDefault="00114446" w:rsidP="007A7ADD">
            <w:pPr>
              <w:numPr>
                <w:ilvl w:val="0"/>
                <w:numId w:val="13"/>
              </w:numPr>
              <w:spacing w:after="16" w:line="240" w:lineRule="auto"/>
              <w:ind w:left="427" w:hanging="361"/>
            </w:pPr>
            <w:r>
              <w:t xml:space="preserve">spotkania ze specjalistami. </w:t>
            </w:r>
            <w:r>
              <w:rPr>
                <w:sz w:val="24"/>
              </w:rPr>
              <w:t xml:space="preserve">Zapoznanie z opiniami i orzeczeniami PPP </w:t>
            </w:r>
          </w:p>
          <w:p w:rsidR="00114446" w:rsidRDefault="00114446" w:rsidP="007A7ADD">
            <w:pPr>
              <w:numPr>
                <w:ilvl w:val="0"/>
                <w:numId w:val="13"/>
              </w:numPr>
              <w:spacing w:after="39" w:line="240" w:lineRule="auto"/>
              <w:ind w:left="427" w:hanging="361"/>
            </w:pPr>
            <w:r>
              <w:t xml:space="preserve">monitorowanie osiągnięć edukacyjnych uczniów;  </w:t>
            </w:r>
          </w:p>
          <w:p w:rsidR="00114446" w:rsidRDefault="00114446" w:rsidP="00114446">
            <w:pPr>
              <w:spacing w:after="19"/>
              <w:ind w:left="427"/>
            </w:pPr>
          </w:p>
        </w:tc>
        <w:tc>
          <w:tcPr>
            <w:tcW w:w="2863" w:type="dxa"/>
            <w:vMerge w:val="restart"/>
          </w:tcPr>
          <w:p w:rsidR="00114446" w:rsidRDefault="00DA56B8" w:rsidP="00114446">
            <w:r>
              <w:t>Wychowawcy, nauczyciele</w:t>
            </w:r>
            <w:r w:rsidR="00114446">
              <w:t xml:space="preserve"> </w:t>
            </w:r>
          </w:p>
          <w:p w:rsidR="00114446" w:rsidRDefault="00114446" w:rsidP="00114446">
            <w:pPr>
              <w:spacing w:line="276" w:lineRule="auto"/>
            </w:pPr>
          </w:p>
          <w:p w:rsidR="00114446" w:rsidRDefault="00114446" w:rsidP="00114446"/>
        </w:tc>
        <w:tc>
          <w:tcPr>
            <w:tcW w:w="1445" w:type="dxa"/>
            <w:vMerge w:val="restart"/>
          </w:tcPr>
          <w:p w:rsidR="00114446" w:rsidRDefault="00114446" w:rsidP="00114446">
            <w:pPr>
              <w:spacing w:after="1" w:line="275" w:lineRule="auto"/>
            </w:pPr>
            <w:r>
              <w:t>Na bieżąco/ dziennik</w:t>
            </w:r>
            <w:r w:rsidR="00DA56B8">
              <w:t xml:space="preserve">i lekcyjne </w:t>
            </w:r>
            <w:r>
              <w:t xml:space="preserve">, dokumentacja </w:t>
            </w:r>
          </w:p>
          <w:p w:rsidR="00114446" w:rsidRDefault="00114446" w:rsidP="00114446">
            <w:pPr>
              <w:jc w:val="both"/>
            </w:pPr>
            <w:r>
              <w:t xml:space="preserve">wychowawcy </w:t>
            </w:r>
          </w:p>
          <w:p w:rsidR="00114446" w:rsidRDefault="00114446" w:rsidP="00114446">
            <w:pPr>
              <w:jc w:val="both"/>
            </w:pPr>
          </w:p>
        </w:tc>
        <w:tc>
          <w:tcPr>
            <w:tcW w:w="2551" w:type="dxa"/>
            <w:vMerge w:val="restart"/>
          </w:tcPr>
          <w:p w:rsidR="00114446" w:rsidRDefault="00114446" w:rsidP="00114446">
            <w:r>
              <w:t xml:space="preserve">Cała społeczność szkolna </w:t>
            </w:r>
          </w:p>
        </w:tc>
      </w:tr>
      <w:tr w:rsidR="00114446" w:rsidTr="00114446">
        <w:trPr>
          <w:trHeight w:val="2501"/>
        </w:trPr>
        <w:tc>
          <w:tcPr>
            <w:tcW w:w="3679" w:type="dxa"/>
            <w:vMerge/>
          </w:tcPr>
          <w:p w:rsidR="00114446" w:rsidRDefault="00114446" w:rsidP="00114446">
            <w:pPr>
              <w:ind w:left="448"/>
            </w:pPr>
          </w:p>
        </w:tc>
        <w:tc>
          <w:tcPr>
            <w:tcW w:w="3681" w:type="dxa"/>
          </w:tcPr>
          <w:p w:rsidR="00114446" w:rsidRDefault="00114446" w:rsidP="007A7ADD">
            <w:pPr>
              <w:numPr>
                <w:ilvl w:val="0"/>
                <w:numId w:val="14"/>
              </w:numPr>
              <w:spacing w:after="16" w:line="276" w:lineRule="auto"/>
              <w:ind w:left="396" w:right="99"/>
            </w:pPr>
            <w:r>
              <w:t xml:space="preserve">spotkanie ze specjalistami 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76" w:lineRule="auto"/>
              <w:ind w:right="99" w:hanging="325"/>
            </w:pPr>
            <w:r>
              <w:t xml:space="preserve">nawiązanie współpracy  z instytucjami, organizacjami, służbami pomocowymi i mundurowymi,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45" w:line="240" w:lineRule="auto"/>
              <w:ind w:hanging="361"/>
            </w:pPr>
            <w:r>
              <w:t xml:space="preserve">szkolenia </w:t>
            </w:r>
            <w:r>
              <w:rPr>
                <w:sz w:val="24"/>
              </w:rPr>
              <w:t>RP,</w:t>
            </w:r>
          </w:p>
          <w:p w:rsidR="00114446" w:rsidRPr="00CF5CA9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61"/>
            </w:pPr>
            <w:r>
              <w:rPr>
                <w:sz w:val="24"/>
              </w:rPr>
              <w:t>Szkolenia zewnętrzne CDN, ODN itp.,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61"/>
            </w:pPr>
            <w:r>
              <w:t>spotkania indywidualne podczas zebrania z wychowawcą  i nauczycielami,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6" w:line="240" w:lineRule="auto"/>
              <w:ind w:hanging="283"/>
            </w:pPr>
            <w:r>
              <w:t xml:space="preserve">ćwiczenia,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 xml:space="preserve">dyskusje,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 xml:space="preserve">spotkania ze specjalistami. </w:t>
            </w:r>
          </w:p>
          <w:p w:rsidR="00114446" w:rsidRDefault="00DA56B8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>u</w:t>
            </w:r>
            <w:r w:rsidR="00114446">
              <w:t>dział w lekcjach doradztwa zawodowego,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lastRenderedPageBreak/>
              <w:t>Uwzględnienie tematyki doradztwa zawodowego w lekcjach z wychowawcą.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25"/>
            </w:pPr>
            <w:r>
              <w:t>Gazetki szkolne na temat doradztwa zawodowego</w:t>
            </w:r>
          </w:p>
        </w:tc>
        <w:tc>
          <w:tcPr>
            <w:tcW w:w="2863" w:type="dxa"/>
            <w:vMerge/>
          </w:tcPr>
          <w:p w:rsidR="00114446" w:rsidRDefault="00114446" w:rsidP="00114446"/>
        </w:tc>
        <w:tc>
          <w:tcPr>
            <w:tcW w:w="1445" w:type="dxa"/>
            <w:vMerge/>
          </w:tcPr>
          <w:p w:rsidR="00114446" w:rsidRDefault="00114446" w:rsidP="00114446">
            <w:pPr>
              <w:jc w:val="both"/>
            </w:pPr>
          </w:p>
        </w:tc>
        <w:tc>
          <w:tcPr>
            <w:tcW w:w="2551" w:type="dxa"/>
            <w:vMerge/>
          </w:tcPr>
          <w:p w:rsidR="00114446" w:rsidRDefault="00114446" w:rsidP="00114446">
            <w:pPr>
              <w:ind w:right="1138"/>
            </w:pPr>
          </w:p>
        </w:tc>
      </w:tr>
      <w:tr w:rsidR="00114446" w:rsidTr="00114446">
        <w:tblPrEx>
          <w:tblCellMar>
            <w:top w:w="44" w:type="dxa"/>
            <w:left w:w="107" w:type="dxa"/>
            <w:right w:w="58" w:type="dxa"/>
          </w:tblCellMar>
        </w:tblPrEx>
        <w:trPr>
          <w:trHeight w:val="41"/>
        </w:trPr>
        <w:tc>
          <w:tcPr>
            <w:tcW w:w="14219" w:type="dxa"/>
            <w:gridSpan w:val="5"/>
          </w:tcPr>
          <w:p w:rsidR="00114446" w:rsidRPr="00436518" w:rsidRDefault="00114446" w:rsidP="00114446">
            <w:pPr>
              <w:rPr>
                <w:b/>
              </w:rPr>
            </w:pPr>
            <w:r w:rsidRPr="00436518">
              <w:rPr>
                <w:b/>
              </w:rPr>
              <w:lastRenderedPageBreak/>
              <w:t xml:space="preserve">Projekty i programy  edukacyjne: </w:t>
            </w:r>
          </w:p>
          <w:p w:rsidR="00114446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„Dzień Ziemi” </w:t>
            </w:r>
          </w:p>
          <w:p w:rsidR="00114446" w:rsidRPr="000332DE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„Dzień Dziecka na sportowo” </w:t>
            </w:r>
          </w:p>
          <w:p w:rsidR="00114446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Klasowe uroczystości okolicznościowe </w:t>
            </w:r>
          </w:p>
        </w:tc>
      </w:tr>
    </w:tbl>
    <w:p w:rsidR="00114446" w:rsidRPr="000332DE" w:rsidRDefault="00114446" w:rsidP="00114446"/>
    <w:p w:rsidR="00114446" w:rsidRDefault="00114446" w:rsidP="00114446">
      <w:pPr>
        <w:spacing w:after="0"/>
        <w:ind w:left="2"/>
        <w:jc w:val="both"/>
      </w:pPr>
    </w:p>
    <w:p w:rsidR="00114446" w:rsidRDefault="00114446" w:rsidP="00114446">
      <w:pPr>
        <w:pStyle w:val="Nagwek1"/>
        <w:ind w:left="-3"/>
      </w:pPr>
      <w:r>
        <w:t>Część</w:t>
      </w:r>
      <w:r w:rsidR="00DA56B8">
        <w:t xml:space="preserve"> 8</w:t>
      </w:r>
      <w:r>
        <w:t xml:space="preserve">: Społeczność szkolna – bezpieczeństwo w społeczności szkolnej i trudności w nawiązywaniu </w:t>
      </w:r>
      <w:r w:rsidR="003F44C9">
        <w:t xml:space="preserve">lub odbudowywaniu </w:t>
      </w:r>
      <w:r>
        <w:t>kontaktów rówieśniczych</w:t>
      </w:r>
      <w:r w:rsidR="003F44C9">
        <w:t xml:space="preserve"> po okresie nauki zdalnej</w:t>
      </w:r>
    </w:p>
    <w:p w:rsidR="00114446" w:rsidRDefault="00114446" w:rsidP="00114446">
      <w:pPr>
        <w:spacing w:after="223" w:line="268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poprawa stanu bezpieczeństwa na terenie szkoły, w jej obrębie i poza nią,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prowadzenie analizy i działań profilaktycznych w stosunku do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społecznie nieakceptowanych,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profilaktyka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ryzykownych, </w:t>
      </w:r>
    </w:p>
    <w:p w:rsidR="00114446" w:rsidRPr="003F44C9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tworzenie tradycji i więzi ze szkołą, </w:t>
      </w:r>
    </w:p>
    <w:p w:rsidR="003F44C9" w:rsidRDefault="00055545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obserwacja </w:t>
      </w:r>
      <w:r w:rsidR="003F44C9">
        <w:rPr>
          <w:sz w:val="24"/>
        </w:rPr>
        <w:t xml:space="preserve">uczniów i odpowiednie reagowanie nauczycieli w przypadku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mogących sugerować problemy ze zdrowiem psychicznym dzieci jako skutkiem izolacji podczas zdalnego nauczania,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schematów reagowania w sytuacjach kryzysowych,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>uświadomienie rodzicom i nauczycielom istoty problemu alienowania uczniów,</w:t>
      </w:r>
    </w:p>
    <w:p w:rsidR="00114446" w:rsidRPr="003E4B5A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przedstawienie bądź przypomnienie panujących w szkole zasad i norm postępowania,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szacunku do nauczycieli i pracowników szkoły.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lastRenderedPageBreak/>
        <w:t xml:space="preserve">kształtowanie prawidłowych postaw społecznych,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rozwijanie umiejętności nawiązywania prawidłowych relacji z rówieśnikami,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przygotowanie dzieci do rozsądnego i samodzielnego życia w społeczeństwie,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rozwijanie kompetencji wychowawczych nauczycieli i opiekunów uczniów, </w:t>
      </w:r>
    </w:p>
    <w:p w:rsidR="00114446" w:rsidRDefault="00114446" w:rsidP="007A7ADD">
      <w:pPr>
        <w:numPr>
          <w:ilvl w:val="0"/>
          <w:numId w:val="7"/>
        </w:numPr>
        <w:spacing w:after="0" w:line="268" w:lineRule="auto"/>
        <w:ind w:left="707"/>
        <w:jc w:val="both"/>
      </w:pPr>
      <w:r>
        <w:t>poszerzanie wiedzy nauczycieli i opiekunów na temat prawidłowego rozwoju i funkcjonowania młodych ludzi oraz istotności nawiązywania  i utrzymywania poprawnyc</w:t>
      </w:r>
      <w:r w:rsidR="00DA56B8">
        <w:t>h relacji między rówieśniczych.</w:t>
      </w:r>
    </w:p>
    <w:p w:rsidR="00114446" w:rsidRDefault="00114446" w:rsidP="00114446">
      <w:pPr>
        <w:spacing w:after="0" w:line="268" w:lineRule="auto"/>
        <w:jc w:val="both"/>
      </w:pPr>
    </w:p>
    <w:p w:rsidR="00114446" w:rsidRDefault="00114446" w:rsidP="00114446">
      <w:pPr>
        <w:spacing w:after="0" w:line="268" w:lineRule="auto"/>
        <w:jc w:val="both"/>
      </w:pPr>
    </w:p>
    <w:p w:rsidR="00114446" w:rsidRPr="00CA225B" w:rsidRDefault="00114446" w:rsidP="00114446">
      <w:pPr>
        <w:spacing w:after="0" w:line="268" w:lineRule="auto"/>
        <w:ind w:left="707"/>
        <w:jc w:val="both"/>
        <w:rPr>
          <w:sz w:val="6"/>
        </w:rPr>
      </w:pPr>
    </w:p>
    <w:tbl>
      <w:tblPr>
        <w:tblStyle w:val="TableGrid"/>
        <w:tblW w:w="14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54" w:type="dxa"/>
          <w:right w:w="58" w:type="dxa"/>
        </w:tblCellMar>
        <w:tblLook w:val="04A0" w:firstRow="1" w:lastRow="0" w:firstColumn="1" w:lastColumn="0" w:noHBand="0" w:noVBand="1"/>
      </w:tblPr>
      <w:tblGrid>
        <w:gridCol w:w="3874"/>
        <w:gridCol w:w="3554"/>
        <w:gridCol w:w="2665"/>
        <w:gridCol w:w="1760"/>
        <w:gridCol w:w="2172"/>
      </w:tblGrid>
      <w:tr w:rsidR="00114446" w:rsidTr="00114446">
        <w:trPr>
          <w:trHeight w:val="195"/>
        </w:trPr>
        <w:tc>
          <w:tcPr>
            <w:tcW w:w="3874" w:type="dxa"/>
            <w:shd w:val="clear" w:color="auto" w:fill="D9D9D9"/>
          </w:tcPr>
          <w:p w:rsidR="00114446" w:rsidRDefault="00114446" w:rsidP="00114446">
            <w:pPr>
              <w:ind w:left="1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554" w:type="dxa"/>
            <w:shd w:val="clear" w:color="auto" w:fill="D9D9D9"/>
          </w:tcPr>
          <w:p w:rsidR="00114446" w:rsidRDefault="00114446" w:rsidP="00114446">
            <w:pPr>
              <w:ind w:left="5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665" w:type="dxa"/>
            <w:shd w:val="clear" w:color="auto" w:fill="D9D9D9"/>
          </w:tcPr>
          <w:p w:rsidR="00114446" w:rsidRDefault="00114446" w:rsidP="00114446">
            <w:pPr>
              <w:ind w:left="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760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172" w:type="dxa"/>
            <w:shd w:val="clear" w:color="auto" w:fill="D9D9D9"/>
          </w:tcPr>
          <w:p w:rsidR="00114446" w:rsidRDefault="00114446" w:rsidP="00114446">
            <w:pPr>
              <w:ind w:left="8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2599"/>
        </w:trPr>
        <w:tc>
          <w:tcPr>
            <w:tcW w:w="3874" w:type="dxa"/>
          </w:tcPr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75" w:lineRule="auto"/>
              <w:ind w:hanging="307"/>
            </w:pPr>
            <w:r>
              <w:t xml:space="preserve">Wzmacniane  stanu bezpieczeństwa na terenie szkoły, w jej obrębie i poza nią w ramach godzin dydaktycznych i opiekuńczych. 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>Monitorowanie świadomości poczucia bezpieczeństwa w szkole.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 xml:space="preserve">Zapobieganie problemom i </w:t>
            </w:r>
            <w:proofErr w:type="spellStart"/>
            <w:r>
              <w:t>zachowaniom</w:t>
            </w:r>
            <w:proofErr w:type="spellEnd"/>
            <w:r>
              <w:t xml:space="preserve"> problemowym u dzieci,</w:t>
            </w:r>
            <w:r w:rsidR="003762C3">
              <w:t xml:space="preserve"> w szczególności będącym skutkiem izolacji podczas nauki zdalnej.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 xml:space="preserve">Profilaktyka </w:t>
            </w:r>
            <w:proofErr w:type="spellStart"/>
            <w:r>
              <w:t>zachowań</w:t>
            </w:r>
            <w:proofErr w:type="spellEnd"/>
            <w:r>
              <w:t xml:space="preserve"> agresywnych, </w:t>
            </w:r>
            <w:proofErr w:type="spellStart"/>
            <w:r>
              <w:t>przemocowych</w:t>
            </w:r>
            <w:proofErr w:type="spellEnd"/>
            <w:r>
              <w:t>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>Usprawnienie oraz zwiększenie skuteczności odziaływań</w:t>
            </w:r>
            <w:r w:rsidR="003762C3">
              <w:t xml:space="preserve"> szkoły w sytuacjach zagrożenia.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>Wypracowanie jednolitych metod współ</w:t>
            </w:r>
            <w:r w:rsidR="003762C3">
              <w:t>pracy między rodzicami a szkołą.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 xml:space="preserve">Promowanie </w:t>
            </w:r>
            <w:proofErr w:type="spellStart"/>
            <w:r>
              <w:t>zachowa</w:t>
            </w:r>
            <w:r w:rsidR="003762C3">
              <w:t>ń</w:t>
            </w:r>
            <w:proofErr w:type="spellEnd"/>
            <w:r w:rsidR="003762C3">
              <w:t xml:space="preserve"> i postaw godnych naśladowania.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 xml:space="preserve">Rozwiązywanie kryzysów rozwojowych i życiowych dzieci i </w:t>
            </w:r>
            <w:r>
              <w:lastRenderedPageBreak/>
              <w:t>młodzieży m. in. związanych z sytuacją rodzinną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spacing w:after="31" w:line="276" w:lineRule="auto"/>
              <w:ind w:right="75" w:hanging="284"/>
            </w:pPr>
            <w:r>
              <w:t xml:space="preserve">Profilaktyka uzależnienia od gier komputerowych, Internetu, hazardu.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Uś</w:t>
            </w:r>
            <w:r w:rsidR="005A1D8E">
              <w:t xml:space="preserve">wiadamianie opiekunów uczniów o </w:t>
            </w:r>
            <w:r>
              <w:t xml:space="preserve">sposobach prowadzenia działań profilaktycznych.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Zachęcanie rodziców / opiekunów do częstszego uczestnictwa w życiu szkoły. Kontynuowanie stałej współpracy z rodzicami.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Propagowanie aktywności i twórczego myślenia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Wychowanie samodzielnych, samodzielnie radzących sobie w życiu młodych ludzi.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Kształtowanie właściwych relacji między uczniami.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Ukazanie poprawnych i społecznie akceptowanych form relacji  w grupie rówieśniczej.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Popularyzowanie dobrego zachowania.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Promowanie postaw szacunku wobec każdego człowieka.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Rozwijanie kompetencji wychowawczych nauczycieli  i opiekunów uczniów.</w:t>
            </w:r>
          </w:p>
          <w:p w:rsidR="00114446" w:rsidRDefault="00114446" w:rsidP="00114446">
            <w:pPr>
              <w:pStyle w:val="Akapitzlist"/>
              <w:ind w:left="384"/>
            </w:pPr>
          </w:p>
          <w:p w:rsidR="00114446" w:rsidRDefault="00114446" w:rsidP="00114446">
            <w:pPr>
              <w:ind w:left="108"/>
            </w:pPr>
          </w:p>
        </w:tc>
        <w:tc>
          <w:tcPr>
            <w:tcW w:w="3554" w:type="dxa"/>
          </w:tcPr>
          <w:p w:rsidR="00114446" w:rsidRDefault="00114446" w:rsidP="007A7AD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9" w:hanging="284"/>
            </w:pPr>
            <w:r>
              <w:lastRenderedPageBreak/>
              <w:t xml:space="preserve">dobranie odpowiednich działań wychowawczo-profilaktycznych, </w:t>
            </w:r>
          </w:p>
          <w:p w:rsidR="005A1D8E" w:rsidRDefault="005A1D8E" w:rsidP="007A7ADD">
            <w:pPr>
              <w:numPr>
                <w:ilvl w:val="0"/>
                <w:numId w:val="18"/>
              </w:numPr>
              <w:spacing w:after="16" w:line="240" w:lineRule="auto"/>
              <w:ind w:left="369" w:hanging="283"/>
            </w:pPr>
            <w:r>
              <w:t>spotkania informacyjne lub on-</w:t>
            </w:r>
            <w:proofErr w:type="spellStart"/>
            <w:r>
              <w:t>line</w:t>
            </w:r>
            <w:proofErr w:type="spellEnd"/>
            <w:r>
              <w:t>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16" w:line="240" w:lineRule="auto"/>
              <w:ind w:left="369" w:hanging="283"/>
            </w:pPr>
            <w:r>
              <w:t xml:space="preserve"> uroc</w:t>
            </w:r>
            <w:r w:rsidR="005A1D8E">
              <w:t>zystości szkolne,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19" w:line="240" w:lineRule="auto"/>
              <w:ind w:left="369" w:hanging="283"/>
            </w:pPr>
            <w:r>
              <w:t xml:space="preserve">zajęcia fizyczne, 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2" w:line="275" w:lineRule="auto"/>
              <w:ind w:left="324" w:hanging="283"/>
            </w:pPr>
            <w:r>
              <w:t xml:space="preserve">spotkania ze specjalistami, pracownikami służb medycznych i/lub paramedycznych, 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0" w:line="276" w:lineRule="auto"/>
              <w:ind w:left="324" w:hanging="283"/>
            </w:pPr>
            <w:r>
              <w:t>warsztaty, lekcje wychowawcze,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0" w:line="276" w:lineRule="auto"/>
              <w:ind w:left="324" w:hanging="283"/>
            </w:pPr>
            <w:r>
              <w:t xml:space="preserve">e-lekcje.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28" w:right="306" w:hanging="283"/>
            </w:pPr>
            <w:r>
              <w:t>spotkania ze specjalistami  np. funkcjonariusze policji,</w:t>
            </w:r>
            <w:r w:rsidR="005A1D8E">
              <w:t xml:space="preserve"> straży pożarnej,</w:t>
            </w:r>
            <w:r>
              <w:t xml:space="preserve"> pracownicy </w:t>
            </w:r>
          </w:p>
          <w:p w:rsidR="00114446" w:rsidRDefault="00114446" w:rsidP="005A1D8E">
            <w:pPr>
              <w:pStyle w:val="Akapitzlist"/>
              <w:spacing w:after="0" w:line="240" w:lineRule="auto"/>
              <w:ind w:left="428"/>
            </w:pPr>
            <w:r>
              <w:t>Poradni Psychologiczno-</w:t>
            </w:r>
          </w:p>
          <w:p w:rsidR="00114446" w:rsidRDefault="00114446" w:rsidP="005A1D8E">
            <w:pPr>
              <w:pStyle w:val="Akapitzlist"/>
              <w:spacing w:after="0" w:line="276" w:lineRule="auto"/>
              <w:ind w:left="428" w:right="222"/>
            </w:pPr>
            <w:r>
              <w:t>Pedagogicznej,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28" w:right="222" w:hanging="283"/>
            </w:pPr>
            <w:r>
              <w:t>e-lekcje.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2" w:line="274" w:lineRule="auto"/>
              <w:ind w:left="478" w:right="37" w:hanging="283"/>
            </w:pPr>
            <w:r>
              <w:t xml:space="preserve">udział w szkoleniach wewnętrznych  i zewnętrznych, 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0" w:line="276" w:lineRule="auto"/>
              <w:ind w:left="478" w:right="37" w:hanging="283"/>
            </w:pPr>
            <w:r>
              <w:t xml:space="preserve">spotkania </w:t>
            </w:r>
            <w:r w:rsidR="005A1D8E">
              <w:t xml:space="preserve">indywidualne </w:t>
            </w:r>
            <w:r>
              <w:t>z rod</w:t>
            </w:r>
            <w:r w:rsidR="005A1D8E">
              <w:t xml:space="preserve">zicami lub mailowo, </w:t>
            </w:r>
            <w:r w:rsidR="005A1D8E">
              <w:lastRenderedPageBreak/>
              <w:t>telefonicznie , za pomocą komunikatorów internetowych,</w:t>
            </w:r>
            <w:r>
              <w:t xml:space="preserve"> </w:t>
            </w:r>
          </w:p>
          <w:p w:rsidR="00114446" w:rsidRDefault="005A1D8E" w:rsidP="007A7ADD">
            <w:pPr>
              <w:numPr>
                <w:ilvl w:val="0"/>
                <w:numId w:val="20"/>
              </w:numPr>
              <w:spacing w:after="0" w:line="276" w:lineRule="auto"/>
              <w:ind w:left="478" w:right="37" w:hanging="283"/>
            </w:pPr>
            <w:r>
              <w:t>e-</w:t>
            </w:r>
            <w:r w:rsidR="00114446">
              <w:t xml:space="preserve">spotkania informacyjne ze specjalistami, 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16" w:line="240" w:lineRule="auto"/>
              <w:ind w:left="478" w:right="37" w:hanging="283"/>
            </w:pPr>
            <w:r>
              <w:t xml:space="preserve">materiały informacyjne, broszury. </w:t>
            </w:r>
          </w:p>
          <w:p w:rsidR="00114446" w:rsidRDefault="00114446" w:rsidP="007A7ADD">
            <w:pPr>
              <w:numPr>
                <w:ilvl w:val="0"/>
                <w:numId w:val="21"/>
              </w:numPr>
              <w:spacing w:after="1" w:line="275" w:lineRule="auto"/>
              <w:ind w:left="386" w:hanging="283"/>
            </w:pPr>
            <w:r>
              <w:t xml:space="preserve">szkolenia, warsztaty, e-szkolenia, - materiały szkoleniowe, spis publikacji naukowych, </w:t>
            </w:r>
          </w:p>
          <w:p w:rsidR="00114446" w:rsidRDefault="00114446" w:rsidP="007A7ADD">
            <w:pPr>
              <w:numPr>
                <w:ilvl w:val="0"/>
                <w:numId w:val="21"/>
              </w:numPr>
              <w:spacing w:after="2" w:line="274" w:lineRule="auto"/>
              <w:ind w:left="386" w:hanging="283"/>
            </w:pPr>
            <w:r>
              <w:t>spotkania z p</w:t>
            </w:r>
            <w:r w:rsidR="005A1D8E">
              <w:t>sychologiem / pedagogiem z PPP</w:t>
            </w:r>
            <w:r>
              <w:t xml:space="preserve">, </w:t>
            </w:r>
          </w:p>
          <w:p w:rsidR="00114446" w:rsidRDefault="005A1D8E" w:rsidP="007A7ADD">
            <w:pPr>
              <w:numPr>
                <w:ilvl w:val="0"/>
                <w:numId w:val="21"/>
              </w:numPr>
              <w:spacing w:after="19" w:line="240" w:lineRule="auto"/>
              <w:ind w:left="386" w:hanging="283"/>
            </w:pPr>
            <w:r>
              <w:t>spotkania z wychowawcą,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41"/>
              </w:numPr>
              <w:spacing w:after="1" w:line="275" w:lineRule="auto"/>
              <w:ind w:left="386" w:right="48" w:hanging="283"/>
              <w:jc w:val="both"/>
            </w:pPr>
            <w:r>
              <w:t xml:space="preserve">prowadzenie prac remontowych, </w:t>
            </w:r>
          </w:p>
          <w:p w:rsidR="00114446" w:rsidRDefault="00114446" w:rsidP="007A7ADD">
            <w:pPr>
              <w:numPr>
                <w:ilvl w:val="0"/>
                <w:numId w:val="41"/>
              </w:numPr>
              <w:spacing w:after="1" w:line="275" w:lineRule="auto"/>
              <w:ind w:left="386" w:right="48" w:hanging="283"/>
              <w:jc w:val="both"/>
            </w:pPr>
            <w:r>
              <w:t xml:space="preserve">instalowanie niezbędnych sprzętów  i montowanie usprawnień, </w:t>
            </w:r>
          </w:p>
          <w:p w:rsidR="005A1D8E" w:rsidRDefault="00114446" w:rsidP="007A7ADD">
            <w:pPr>
              <w:numPr>
                <w:ilvl w:val="0"/>
                <w:numId w:val="41"/>
              </w:numPr>
              <w:spacing w:after="3" w:line="274" w:lineRule="auto"/>
              <w:ind w:left="386" w:right="48" w:hanging="283"/>
            </w:pPr>
            <w:r>
              <w:t>dbanie o bezpie</w:t>
            </w:r>
            <w:r w:rsidR="005A1D8E">
              <w:t>czeństwo fizyczne, emocjonalne, intelektualne uczniów,</w:t>
            </w:r>
          </w:p>
          <w:p w:rsidR="00114446" w:rsidRDefault="005A1D8E" w:rsidP="007A7ADD">
            <w:pPr>
              <w:numPr>
                <w:ilvl w:val="0"/>
                <w:numId w:val="41"/>
              </w:numPr>
              <w:spacing w:after="3" w:line="274" w:lineRule="auto"/>
              <w:ind w:left="386" w:right="48" w:hanging="283"/>
            </w:pPr>
            <w:r>
              <w:t>zapewnienie  bezpieczeństwa zdrowotnego  uczniów – zabezpieczenie środków do dezynfekcji rąk oraz wykonywanie koniecznych zabiegów dezynfekcyjnych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>pogadanki,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 xml:space="preserve">praca indywidualna, 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6" w:line="240" w:lineRule="auto"/>
              <w:ind w:left="386"/>
            </w:pPr>
            <w:r>
              <w:t>e-lekcje,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>burze mózgów,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0" w:line="276" w:lineRule="auto"/>
              <w:ind w:left="386" w:hanging="283"/>
            </w:pPr>
            <w:r>
              <w:t xml:space="preserve">referaty, </w:t>
            </w:r>
            <w:r w:rsidR="005A1D8E">
              <w:t>samodzielne wystąpienia,</w:t>
            </w:r>
            <w:r>
              <w:t xml:space="preserve"> itp.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zajęcia rozwijające </w:t>
            </w:r>
            <w:r>
              <w:lastRenderedPageBreak/>
              <w:t xml:space="preserve">zainteresowania </w:t>
            </w:r>
          </w:p>
          <w:p w:rsidR="005A1D8E" w:rsidRDefault="00114446" w:rsidP="007A7ADD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udział w projektach </w:t>
            </w:r>
            <w:r w:rsidR="005A1D8E">
              <w:t>edukacyjnych i programach w</w:t>
            </w:r>
            <w:r>
              <w:t>ewnętrznych</w:t>
            </w:r>
            <w:r w:rsidR="005A1D8E">
              <w:t xml:space="preserve"> oraz zewnętrznych </w:t>
            </w:r>
          </w:p>
          <w:p w:rsidR="00114446" w:rsidRDefault="005A1D8E" w:rsidP="005A1D8E">
            <w:pPr>
              <w:spacing w:after="0" w:line="276" w:lineRule="auto"/>
              <w:ind w:left="107"/>
            </w:pPr>
            <w:r>
              <w:t>( on-</w:t>
            </w:r>
            <w:proofErr w:type="spellStart"/>
            <w:r>
              <w:t>line</w:t>
            </w:r>
            <w:proofErr w:type="spellEnd"/>
            <w:r>
              <w:t>),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2"/>
              </w:numPr>
              <w:spacing w:after="1" w:line="275" w:lineRule="auto"/>
              <w:ind w:left="386" w:right="61" w:hanging="283"/>
            </w:pPr>
            <w:r>
              <w:t>godziny wychowawcze,</w:t>
            </w:r>
          </w:p>
          <w:p w:rsidR="00114446" w:rsidRDefault="005A1D8E" w:rsidP="007A7ADD">
            <w:pPr>
              <w:pStyle w:val="Akapitzlist"/>
              <w:numPr>
                <w:ilvl w:val="0"/>
                <w:numId w:val="42"/>
              </w:numPr>
              <w:spacing w:after="1" w:line="275" w:lineRule="auto"/>
              <w:ind w:left="386" w:right="1272" w:hanging="283"/>
            </w:pPr>
            <w:r>
              <w:t xml:space="preserve">zajęcia </w:t>
            </w:r>
            <w:r w:rsidR="00114446">
              <w:t xml:space="preserve">aktywizujące, </w:t>
            </w:r>
          </w:p>
          <w:p w:rsidR="00114446" w:rsidRDefault="001379D5" w:rsidP="001379D5">
            <w:pPr>
              <w:spacing w:after="19" w:line="240" w:lineRule="auto"/>
              <w:ind w:left="103" w:right="114"/>
            </w:pPr>
            <w:r>
              <w:t xml:space="preserve">- </w:t>
            </w:r>
            <w:r w:rsidR="00114446">
              <w:t>prelekcje,</w:t>
            </w:r>
          </w:p>
          <w:p w:rsidR="00114446" w:rsidRPr="00FB66C5" w:rsidRDefault="001379D5" w:rsidP="001379D5">
            <w:pPr>
              <w:spacing w:after="0" w:line="240" w:lineRule="auto"/>
              <w:ind w:right="114"/>
            </w:pPr>
            <w:r>
              <w:t xml:space="preserve">- </w:t>
            </w:r>
            <w:r w:rsidR="00114446">
              <w:t>broszury, materiały informacyjne,</w:t>
            </w:r>
          </w:p>
          <w:p w:rsidR="00114446" w:rsidRDefault="001379D5" w:rsidP="001379D5">
            <w:pPr>
              <w:spacing w:after="0" w:line="240" w:lineRule="auto"/>
              <w:ind w:left="103" w:right="114"/>
            </w:pPr>
            <w:r>
              <w:t xml:space="preserve"> - </w:t>
            </w:r>
            <w:r w:rsidR="00114446">
              <w:t>dramy sytuacyjne.</w:t>
            </w:r>
          </w:p>
        </w:tc>
        <w:tc>
          <w:tcPr>
            <w:tcW w:w="2665" w:type="dxa"/>
          </w:tcPr>
          <w:p w:rsidR="00114446" w:rsidRDefault="00114446" w:rsidP="00114446">
            <w:pPr>
              <w:ind w:left="54"/>
            </w:pPr>
            <w:r>
              <w:lastRenderedPageBreak/>
              <w:t xml:space="preserve">Dyrektor, pedagog szkolny, wychowawcy, </w:t>
            </w:r>
            <w:r w:rsidRPr="008748D8">
              <w:rPr>
                <w:color w:val="auto"/>
              </w:rPr>
              <w:t>nauczyciele</w:t>
            </w:r>
          </w:p>
        </w:tc>
        <w:tc>
          <w:tcPr>
            <w:tcW w:w="1760" w:type="dxa"/>
          </w:tcPr>
          <w:p w:rsidR="00114446" w:rsidRDefault="00114446" w:rsidP="00114446">
            <w:pPr>
              <w:ind w:left="54"/>
            </w:pPr>
            <w:r>
              <w:t>Cały rok szkolny</w:t>
            </w:r>
          </w:p>
        </w:tc>
        <w:tc>
          <w:tcPr>
            <w:tcW w:w="2172" w:type="dxa"/>
          </w:tcPr>
          <w:p w:rsidR="00114446" w:rsidRDefault="00114446" w:rsidP="00114446">
            <w:pPr>
              <w:tabs>
                <w:tab w:val="right" w:pos="2090"/>
              </w:tabs>
              <w:spacing w:after="16"/>
            </w:pPr>
            <w:r>
              <w:t xml:space="preserve">Cała społeczność </w:t>
            </w:r>
          </w:p>
          <w:p w:rsidR="00114446" w:rsidRDefault="00114446" w:rsidP="00114446">
            <w:pPr>
              <w:ind w:left="54"/>
            </w:pPr>
            <w:r>
              <w:t>szkolna</w:t>
            </w:r>
          </w:p>
        </w:tc>
      </w:tr>
      <w:tr w:rsidR="00114446" w:rsidTr="00114446">
        <w:tblPrEx>
          <w:tblCellMar>
            <w:top w:w="39" w:type="dxa"/>
            <w:left w:w="0" w:type="dxa"/>
            <w:right w:w="102" w:type="dxa"/>
          </w:tblCellMar>
        </w:tblPrEx>
        <w:trPr>
          <w:trHeight w:val="440"/>
        </w:trPr>
        <w:tc>
          <w:tcPr>
            <w:tcW w:w="14025" w:type="dxa"/>
            <w:gridSpan w:val="5"/>
          </w:tcPr>
          <w:p w:rsidR="00114446" w:rsidRPr="001379D5" w:rsidRDefault="00114446" w:rsidP="001379D5">
            <w:pPr>
              <w:rPr>
                <w:b/>
              </w:rPr>
            </w:pPr>
            <w:r w:rsidRPr="00436518">
              <w:rPr>
                <w:b/>
              </w:rPr>
              <w:lastRenderedPageBreak/>
              <w:t xml:space="preserve">Projekty i programy edukacyjne: </w:t>
            </w:r>
          </w:p>
          <w:p w:rsidR="00114446" w:rsidRDefault="00114446" w:rsidP="007A7ADD">
            <w:pPr>
              <w:numPr>
                <w:ilvl w:val="0"/>
                <w:numId w:val="19"/>
              </w:numPr>
              <w:spacing w:after="0" w:line="275" w:lineRule="auto"/>
              <w:ind w:hanging="361"/>
            </w:pPr>
            <w:r>
              <w:rPr>
                <w:sz w:val="24"/>
              </w:rPr>
              <w:t>Warzywa i owoce w szkole”, „ Mleko w szkole”, „T</w:t>
            </w:r>
            <w:r w:rsidR="001379D5">
              <w:rPr>
                <w:sz w:val="24"/>
              </w:rPr>
              <w:t>rzymaj formę”, „ Nie pal przy mnie proszę”, „ Czyste powietrze wokół nas”.</w:t>
            </w:r>
            <w:r>
              <w:rPr>
                <w:sz w:val="24"/>
              </w:rPr>
              <w:t xml:space="preserve"> </w:t>
            </w:r>
          </w:p>
          <w:p w:rsidR="00114446" w:rsidRPr="007F614D" w:rsidRDefault="00114446" w:rsidP="001379D5">
            <w:pPr>
              <w:spacing w:after="0" w:line="240" w:lineRule="auto"/>
            </w:pPr>
          </w:p>
        </w:tc>
      </w:tr>
    </w:tbl>
    <w:p w:rsidR="00114446" w:rsidRPr="00105C5E" w:rsidRDefault="00114446" w:rsidP="001379D5">
      <w:pPr>
        <w:pStyle w:val="Nagwek1"/>
        <w:spacing w:before="120" w:line="259" w:lineRule="auto"/>
        <w:ind w:left="0" w:firstLine="0"/>
      </w:pPr>
    </w:p>
    <w:p w:rsidR="00114446" w:rsidRPr="008659FE" w:rsidRDefault="00114446" w:rsidP="00114446"/>
    <w:p w:rsidR="00114446" w:rsidRDefault="00114446" w:rsidP="00114446">
      <w:pPr>
        <w:pStyle w:val="Nagwek1"/>
        <w:spacing w:before="120" w:line="259" w:lineRule="auto"/>
        <w:ind w:left="0" w:hanging="11"/>
      </w:pPr>
      <w:r>
        <w:t>Część</w:t>
      </w:r>
      <w:r w:rsidR="001379D5">
        <w:t xml:space="preserve"> 9</w:t>
      </w:r>
      <w:r>
        <w:t xml:space="preserve">: </w:t>
      </w:r>
      <w:proofErr w:type="spellStart"/>
      <w:r>
        <w:t>Cyberprzemoc</w:t>
      </w:r>
      <w:proofErr w:type="spellEnd"/>
    </w:p>
    <w:p w:rsidR="00114446" w:rsidRDefault="00114446" w:rsidP="00114446">
      <w:pPr>
        <w:spacing w:after="91"/>
        <w:ind w:left="2"/>
      </w:pPr>
      <w:r>
        <w:t xml:space="preserve">CELE: </w:t>
      </w:r>
    </w:p>
    <w:p w:rsidR="00114446" w:rsidRPr="003762C3" w:rsidRDefault="00114446" w:rsidP="003762C3">
      <w:pPr>
        <w:numPr>
          <w:ilvl w:val="0"/>
          <w:numId w:val="8"/>
        </w:numPr>
        <w:spacing w:after="33" w:line="268" w:lineRule="auto"/>
        <w:ind w:left="707" w:hanging="360"/>
        <w:jc w:val="both"/>
        <w:rPr>
          <w:sz w:val="24"/>
          <w:szCs w:val="24"/>
        </w:rPr>
      </w:pPr>
      <w:r w:rsidRPr="00FB66C5">
        <w:rPr>
          <w:sz w:val="24"/>
          <w:szCs w:val="24"/>
        </w:rPr>
        <w:t xml:space="preserve">ograniczenie i/lub całkowite wyeliminowanie </w:t>
      </w:r>
      <w:proofErr w:type="spellStart"/>
      <w:r w:rsidRPr="00FB66C5">
        <w:rPr>
          <w:sz w:val="24"/>
          <w:szCs w:val="24"/>
        </w:rPr>
        <w:t>zachow</w:t>
      </w:r>
      <w:r w:rsidR="003762C3">
        <w:rPr>
          <w:sz w:val="24"/>
          <w:szCs w:val="24"/>
        </w:rPr>
        <w:t>ań</w:t>
      </w:r>
      <w:proofErr w:type="spellEnd"/>
      <w:r w:rsidR="003762C3">
        <w:rPr>
          <w:sz w:val="24"/>
          <w:szCs w:val="24"/>
        </w:rPr>
        <w:t xml:space="preserve"> agresywnych i </w:t>
      </w:r>
      <w:proofErr w:type="spellStart"/>
      <w:r w:rsidR="003762C3">
        <w:rPr>
          <w:sz w:val="24"/>
          <w:szCs w:val="24"/>
        </w:rPr>
        <w:t>przemocowych</w:t>
      </w:r>
      <w:proofErr w:type="spellEnd"/>
      <w:r w:rsidR="003762C3">
        <w:rPr>
          <w:sz w:val="24"/>
          <w:szCs w:val="24"/>
        </w:rPr>
        <w:t xml:space="preserve">, </w:t>
      </w:r>
      <w:r w:rsidRPr="003762C3">
        <w:rPr>
          <w:sz w:val="24"/>
          <w:szCs w:val="24"/>
        </w:rPr>
        <w:t xml:space="preserve">realizowanych przy użyciu nowej technologii komunikacyjnej na terenie szkoły bądź poza nią. </w:t>
      </w:r>
    </w:p>
    <w:p w:rsidR="00114446" w:rsidRPr="00FB66C5" w:rsidRDefault="003762C3" w:rsidP="007A7ADD">
      <w:pPr>
        <w:numPr>
          <w:ilvl w:val="0"/>
          <w:numId w:val="8"/>
        </w:numPr>
        <w:spacing w:after="33" w:line="268" w:lineRule="auto"/>
        <w:ind w:left="707" w:hanging="360"/>
        <w:jc w:val="both"/>
        <w:rPr>
          <w:sz w:val="24"/>
          <w:szCs w:val="24"/>
        </w:rPr>
      </w:pPr>
      <w:r>
        <w:rPr>
          <w:sz w:val="24"/>
          <w:szCs w:val="24"/>
        </w:rPr>
        <w:t>uświadamianie</w:t>
      </w:r>
      <w:r w:rsidR="00114446" w:rsidRPr="00FB66C5">
        <w:rPr>
          <w:sz w:val="24"/>
          <w:szCs w:val="24"/>
        </w:rPr>
        <w:t xml:space="preserve"> uczniom, i</w:t>
      </w:r>
      <w:r>
        <w:rPr>
          <w:sz w:val="24"/>
          <w:szCs w:val="24"/>
        </w:rPr>
        <w:t xml:space="preserve">ch opiekunom oraz nauczycielom </w:t>
      </w:r>
      <w:r w:rsidR="00114446" w:rsidRPr="00FB66C5">
        <w:rPr>
          <w:sz w:val="24"/>
          <w:szCs w:val="24"/>
        </w:rPr>
        <w:t xml:space="preserve">czym jest przemoc elektroniczna, jak należy się przed nią chronić, jakie prawa przysługują osobie, która stała się jej ofiarą, gdzie szukać pomocy i wsparcia oraz z jakimi konsekwencjami spotka się osoba dopuszczająca się przemocy elektronicznej. </w:t>
      </w:r>
    </w:p>
    <w:p w:rsidR="00114446" w:rsidRPr="00FB66C5" w:rsidRDefault="001379D5" w:rsidP="007A7ADD">
      <w:pPr>
        <w:numPr>
          <w:ilvl w:val="0"/>
          <w:numId w:val="8"/>
        </w:numPr>
        <w:spacing w:after="31" w:line="268" w:lineRule="auto"/>
        <w:ind w:left="707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organizowaniu spotkań z rodzicami ( lub kontakt w formie on-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  <w:r w:rsidR="00114446" w:rsidRPr="00FB66C5">
        <w:rPr>
          <w:sz w:val="24"/>
          <w:szCs w:val="24"/>
        </w:rPr>
        <w:t xml:space="preserve">, </w:t>
      </w:r>
    </w:p>
    <w:p w:rsidR="00114446" w:rsidRPr="00FB66C5" w:rsidRDefault="00114446" w:rsidP="007A7ADD">
      <w:pPr>
        <w:numPr>
          <w:ilvl w:val="0"/>
          <w:numId w:val="8"/>
        </w:numPr>
        <w:spacing w:after="31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 xml:space="preserve">prowadzeniu konsultacji indywidualnych z nauczycielem, wychowawcą, </w:t>
      </w:r>
    </w:p>
    <w:p w:rsidR="00114446" w:rsidRPr="00FB66C5" w:rsidRDefault="00114446" w:rsidP="007A7ADD">
      <w:pPr>
        <w:numPr>
          <w:ilvl w:val="0"/>
          <w:numId w:val="8"/>
        </w:numPr>
        <w:spacing w:after="54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>informowaniu i prowadzeniu spotkań edukacyjnych dla opiekunów dzieci. Spotkania prowadzone przez psychologów, pedagog</w:t>
      </w:r>
      <w:r w:rsidR="001379D5">
        <w:rPr>
          <w:sz w:val="24"/>
        </w:rPr>
        <w:t>ów, służby policyjne  i śledcze (</w:t>
      </w:r>
      <w:r w:rsidR="001379D5">
        <w:rPr>
          <w:sz w:val="24"/>
          <w:szCs w:val="24"/>
        </w:rPr>
        <w:t>w formie on-</w:t>
      </w:r>
      <w:proofErr w:type="spellStart"/>
      <w:r w:rsidR="001379D5">
        <w:rPr>
          <w:sz w:val="24"/>
          <w:szCs w:val="24"/>
        </w:rPr>
        <w:t>line</w:t>
      </w:r>
      <w:proofErr w:type="spellEnd"/>
      <w:r w:rsidR="001379D5">
        <w:rPr>
          <w:sz w:val="24"/>
          <w:szCs w:val="24"/>
        </w:rPr>
        <w:t>)</w:t>
      </w:r>
      <w:r w:rsidR="001379D5" w:rsidRPr="00FB66C5">
        <w:rPr>
          <w:sz w:val="24"/>
          <w:szCs w:val="24"/>
        </w:rPr>
        <w:t>,</w:t>
      </w:r>
    </w:p>
    <w:p w:rsidR="00114446" w:rsidRPr="00FB66C5" w:rsidRDefault="00114446" w:rsidP="007A7ADD">
      <w:pPr>
        <w:numPr>
          <w:ilvl w:val="0"/>
          <w:numId w:val="8"/>
        </w:numPr>
        <w:spacing w:after="4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 xml:space="preserve">wspieraniu rodziców i opiekunów prawnych dzieci. </w:t>
      </w:r>
    </w:p>
    <w:p w:rsidR="00114446" w:rsidRDefault="00114446" w:rsidP="00114446">
      <w:pPr>
        <w:spacing w:after="0"/>
        <w:ind w:left="704"/>
        <w:rPr>
          <w:sz w:val="28"/>
        </w:rPr>
      </w:pPr>
    </w:p>
    <w:p w:rsidR="00114446" w:rsidRPr="00FB66C5" w:rsidRDefault="00114446" w:rsidP="00114446">
      <w:pPr>
        <w:spacing w:after="0"/>
        <w:ind w:left="704"/>
        <w:rPr>
          <w:sz w:val="24"/>
        </w:rPr>
      </w:pPr>
    </w:p>
    <w:tbl>
      <w:tblPr>
        <w:tblStyle w:val="TableGrid"/>
        <w:tblW w:w="14217" w:type="dxa"/>
        <w:tblInd w:w="-104" w:type="dxa"/>
        <w:tblCellMar>
          <w:top w:w="43" w:type="dxa"/>
          <w:right w:w="9" w:type="dxa"/>
        </w:tblCellMar>
        <w:tblLook w:val="04A0" w:firstRow="1" w:lastRow="0" w:firstColumn="1" w:lastColumn="0" w:noHBand="0" w:noVBand="1"/>
      </w:tblPr>
      <w:tblGrid>
        <w:gridCol w:w="3710"/>
        <w:gridCol w:w="3673"/>
        <w:gridCol w:w="2848"/>
        <w:gridCol w:w="1500"/>
        <w:gridCol w:w="2486"/>
      </w:tblGrid>
      <w:tr w:rsidR="00114446" w:rsidTr="00114446">
        <w:trPr>
          <w:trHeight w:val="634"/>
        </w:trPr>
        <w:tc>
          <w:tcPr>
            <w:tcW w:w="37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9"/>
              <w:jc w:val="center"/>
            </w:pPr>
            <w:r>
              <w:rPr>
                <w:b/>
              </w:rPr>
              <w:t>Zadanie</w:t>
            </w:r>
          </w:p>
        </w:tc>
        <w:tc>
          <w:tcPr>
            <w:tcW w:w="367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4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4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6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5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4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3038"/>
        </w:trPr>
        <w:tc>
          <w:tcPr>
            <w:tcW w:w="3710" w:type="dxa"/>
            <w:tcBorders>
              <w:top w:val="single" w:sz="12" w:space="0" w:color="666666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 xml:space="preserve">Współpraca z rodzicami, opiekunami prawnymi uczniów w celu rozpoznania i eliminowania </w:t>
            </w:r>
            <w:proofErr w:type="spellStart"/>
            <w:r>
              <w:t>zachowań</w:t>
            </w:r>
            <w:proofErr w:type="spellEnd"/>
            <w:r>
              <w:t xml:space="preserve"> nacechowanych przemocą.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Podnoszenie kompetencji oraz stałe dokształcanie się w temacie przemocy elektronicznej,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Kontynuowanie współpracy z policją.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38" w:line="240" w:lineRule="auto"/>
            </w:pPr>
            <w:r>
              <w:t xml:space="preserve">Propagowanie zasad bezpiecznego zachowania w sieci.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69" w:lineRule="auto"/>
              <w:ind w:right="213"/>
            </w:pPr>
            <w:r>
              <w:t>Promowanie wśród uczniów zasad poprawnego zachowania się  w świecie wirtualnym.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 xml:space="preserve">Zaangażowanie uczniów w projekty o tematyce przeciwdziałaniu </w:t>
            </w:r>
            <w:proofErr w:type="spellStart"/>
            <w:r>
              <w:t>cyberprzemocy</w:t>
            </w:r>
            <w:proofErr w:type="spellEnd"/>
            <w:r>
              <w:t xml:space="preserve"> oraz uzależnieniu od korzystania z nowych mediów.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>
              <w:t xml:space="preserve">Zaangażowanie młodych ludzi do aktywnego działania w sytuacji pojawienia się zjawiska </w:t>
            </w:r>
            <w:proofErr w:type="spellStart"/>
            <w:r w:rsidRPr="00734BF6">
              <w:rPr>
                <w:color w:val="auto"/>
              </w:rPr>
              <w:t>cyberprzemocy</w:t>
            </w:r>
            <w:proofErr w:type="spellEnd"/>
            <w:r w:rsidRPr="00734BF6">
              <w:rPr>
                <w:color w:val="auto"/>
              </w:rPr>
              <w:t>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Kształtowanie asertywnych postaw wobec niepożądanych zjawisk.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 xml:space="preserve">Kształtowanie u uczniów i </w:t>
            </w:r>
            <w:r w:rsidRPr="00734BF6">
              <w:rPr>
                <w:color w:val="auto"/>
              </w:rPr>
              <w:lastRenderedPageBreak/>
              <w:t>wychowanków umiejętności życiowych, w szczególności samokontroli, radzenia sobie ze stresem, rozpoznawania i wyrażania własnych emocji.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Rozwijanie umiejętności życiowych u uczniów przez ćwiczenie odpowiednich postaw.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Kształtowanie krytycznego myślenia i wspomaganie uczniów i wychowanków w konstruktywnym podejmowaniu decyzji w sytuacjach trudnych, zagrażających prawidłowemu rozwojowi i zdrowemu życiu.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Rozwijanie w uczniach umiejętności podejmowania autonomicznych decyzji.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 w:rsidRPr="00734BF6">
              <w:rPr>
                <w:color w:val="auto"/>
              </w:rPr>
              <w:t>Rozwijanie umiejętności</w:t>
            </w:r>
            <w:r w:rsidR="001379D5">
              <w:rPr>
                <w:color w:val="auto"/>
              </w:rPr>
              <w:t xml:space="preserve"> </w:t>
            </w:r>
            <w:r w:rsidRPr="00734BF6">
              <w:rPr>
                <w:color w:val="auto"/>
              </w:rPr>
              <w:t>krytycznego myślenia i patrzenia na problem z wielu możliwych perspektyw.</w:t>
            </w:r>
          </w:p>
        </w:tc>
        <w:tc>
          <w:tcPr>
            <w:tcW w:w="3673" w:type="dxa"/>
            <w:tcBorders>
              <w:top w:val="single" w:sz="12" w:space="0" w:color="666666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lastRenderedPageBreak/>
              <w:t>spotkania z wychowawcami, nauczycielami, dyrekcją szkoły , przedstawicielami policji,</w:t>
            </w:r>
            <w:r w:rsidR="001379D5">
              <w:t xml:space="preserve">  pedagogiem,</w:t>
            </w:r>
            <w:r>
              <w:t xml:space="preserve">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 xml:space="preserve">zorganizowanie spotkania informacyjnego z przedstawicielami policji, którzy wyjaśnią przepisy prawne, które chronią uczniów przed zjawiskiem </w:t>
            </w:r>
            <w:proofErr w:type="spellStart"/>
            <w:r>
              <w:t>cyberprzemocy</w:t>
            </w:r>
            <w:proofErr w:type="spellEnd"/>
            <w:r>
              <w:t xml:space="preserve"> oraz wytłumaczą jakie działania należy podjąć, gdy taka sytuacja się pojawi.</w:t>
            </w:r>
          </w:p>
          <w:p w:rsidR="00114446" w:rsidRPr="007F614D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 xml:space="preserve">poszerzenie wiedzy nauczycieli i wychowawców z tematyki </w:t>
            </w:r>
            <w:proofErr w:type="spellStart"/>
            <w:r>
              <w:t>cyberprzemocy</w:t>
            </w:r>
            <w:proofErr w:type="spellEnd"/>
            <w:r>
              <w:t xml:space="preserve">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9" w:line="240" w:lineRule="auto"/>
            </w:pPr>
            <w:r>
              <w:t xml:space="preserve">pogadanki na lekcjach informatyki </w:t>
            </w:r>
          </w:p>
          <w:p w:rsidR="00114446" w:rsidRDefault="00114446" w:rsidP="007A7ADD">
            <w:pPr>
              <w:numPr>
                <w:ilvl w:val="0"/>
                <w:numId w:val="43"/>
              </w:numPr>
              <w:spacing w:after="19" w:line="240" w:lineRule="auto"/>
            </w:pPr>
            <w:r>
              <w:t xml:space="preserve">konferencje,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>spotkania z przedstawicielami policji</w:t>
            </w:r>
          </w:p>
          <w:p w:rsidR="00114446" w:rsidRDefault="00114446" w:rsidP="00114446"/>
        </w:tc>
        <w:tc>
          <w:tcPr>
            <w:tcW w:w="284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r>
              <w:t xml:space="preserve">Wszyscy nauczyciele </w:t>
            </w:r>
          </w:p>
        </w:tc>
        <w:tc>
          <w:tcPr>
            <w:tcW w:w="150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pPr>
              <w:ind w:left="1"/>
            </w:pPr>
            <w:r>
              <w:t xml:space="preserve">W razie potrzeby </w:t>
            </w:r>
          </w:p>
        </w:tc>
        <w:tc>
          <w:tcPr>
            <w:tcW w:w="248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pPr>
              <w:ind w:left="1"/>
            </w:pPr>
            <w:r>
              <w:t xml:space="preserve">Rodzice / opiekunowie uczniów </w:t>
            </w:r>
          </w:p>
        </w:tc>
      </w:tr>
      <w:tr w:rsidR="00114446" w:rsidTr="003762C3">
        <w:trPr>
          <w:trHeight w:val="2301"/>
        </w:trPr>
        <w:tc>
          <w:tcPr>
            <w:tcW w:w="14217" w:type="dxa"/>
            <w:gridSpan w:val="5"/>
            <w:tcBorders>
              <w:top w:val="single" w:sz="12" w:space="0" w:color="666666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Pr="003C4DCE" w:rsidRDefault="00114446" w:rsidP="003C4DCE">
            <w:pPr>
              <w:spacing w:after="242"/>
              <w:rPr>
                <w:b/>
              </w:rPr>
            </w:pPr>
            <w:r w:rsidRPr="00436518">
              <w:rPr>
                <w:b/>
              </w:rPr>
              <w:lastRenderedPageBreak/>
              <w:t>Programy i projekty edukacyjne: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„Góra grosza”,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"Święto Ziemi"</w:t>
            </w:r>
          </w:p>
          <w:p w:rsidR="00114446" w:rsidRDefault="003762C3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 </w:t>
            </w:r>
            <w:r>
              <w:t xml:space="preserve">„Dzień bezpiecznego </w:t>
            </w:r>
            <w:proofErr w:type="spellStart"/>
            <w:r>
              <w:t>internetu</w:t>
            </w:r>
            <w:proofErr w:type="spellEnd"/>
            <w:r>
              <w:t>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„Dzień Dziecka na sportowo” </w:t>
            </w:r>
          </w:p>
        </w:tc>
      </w:tr>
    </w:tbl>
    <w:p w:rsidR="00114446" w:rsidRDefault="00114446" w:rsidP="00114446">
      <w:pPr>
        <w:spacing w:after="242"/>
        <w:ind w:left="2"/>
      </w:pPr>
    </w:p>
    <w:p w:rsidR="003C4DCE" w:rsidRDefault="003C4DCE" w:rsidP="00114446">
      <w:pPr>
        <w:pStyle w:val="Nagwek1"/>
        <w:ind w:left="-3"/>
      </w:pPr>
    </w:p>
    <w:p w:rsidR="003C4DCE" w:rsidRDefault="003C4DCE" w:rsidP="00114446">
      <w:pPr>
        <w:pStyle w:val="Nagwek1"/>
        <w:ind w:left="-3"/>
      </w:pPr>
    </w:p>
    <w:p w:rsidR="00114446" w:rsidRDefault="00114446" w:rsidP="00114446">
      <w:pPr>
        <w:pStyle w:val="Nagwek1"/>
        <w:ind w:left="-3"/>
      </w:pPr>
      <w:r>
        <w:t>Część</w:t>
      </w:r>
      <w:r w:rsidR="001379D5">
        <w:t xml:space="preserve"> 10</w:t>
      </w:r>
      <w:r>
        <w:t>: Uzależnienia</w:t>
      </w:r>
    </w:p>
    <w:p w:rsidR="00114446" w:rsidRDefault="00114446" w:rsidP="00114446">
      <w:pPr>
        <w:spacing w:after="243" w:line="268" w:lineRule="auto"/>
        <w:ind w:left="12" w:hanging="10"/>
        <w:jc w:val="both"/>
      </w:pPr>
      <w:r>
        <w:t xml:space="preserve"> CELE: </w:t>
      </w:r>
    </w:p>
    <w:p w:rsidR="00114446" w:rsidRPr="00342640" w:rsidRDefault="00114446" w:rsidP="007A7ADD">
      <w:pPr>
        <w:pStyle w:val="Akapitzlist"/>
        <w:numPr>
          <w:ilvl w:val="0"/>
          <w:numId w:val="52"/>
        </w:numPr>
        <w:spacing w:after="243" w:line="268" w:lineRule="auto"/>
        <w:jc w:val="both"/>
      </w:pPr>
      <w:r w:rsidRPr="00342640">
        <w:rPr>
          <w:sz w:val="24"/>
        </w:rPr>
        <w:t xml:space="preserve">skuteczne przeciwdziałanie pojawianiu się </w:t>
      </w:r>
      <w:proofErr w:type="spellStart"/>
      <w:r w:rsidRPr="00342640">
        <w:rPr>
          <w:sz w:val="24"/>
        </w:rPr>
        <w:t>zachowań</w:t>
      </w:r>
      <w:proofErr w:type="spellEnd"/>
      <w:r w:rsidRPr="00342640">
        <w:rPr>
          <w:sz w:val="24"/>
        </w:rPr>
        <w:t xml:space="preserve"> ryzykownych związanych z używaniem środków odurzających, substancji psychoaktywnych, środków zastępczych, nowych substancji psychoaktywnych przez uczniów naszej szkoły, w szczególności charakteryzujących się nieprzestrzeganiem przyjętych dla danego wieku zwyczajowych norm  i wymagań, niosących ryzyko negatywnych konsekwencji dla zdrowia fizycznego i psychicznego oraz jego otoczenia społecznego. </w:t>
      </w:r>
    </w:p>
    <w:p w:rsidR="00114446" w:rsidRPr="009311BC" w:rsidRDefault="00114446" w:rsidP="00114446">
      <w:pPr>
        <w:spacing w:after="0"/>
        <w:ind w:left="723"/>
        <w:rPr>
          <w:sz w:val="40"/>
        </w:rPr>
      </w:pPr>
    </w:p>
    <w:tbl>
      <w:tblPr>
        <w:tblStyle w:val="TableGrid"/>
        <w:tblW w:w="14595" w:type="dxa"/>
        <w:tblInd w:w="-104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50"/>
        <w:gridCol w:w="3490"/>
        <w:gridCol w:w="2269"/>
        <w:gridCol w:w="1843"/>
        <w:gridCol w:w="3543"/>
      </w:tblGrid>
      <w:tr w:rsidR="00114446" w:rsidTr="00114446">
        <w:trPr>
          <w:trHeight w:val="632"/>
        </w:trPr>
        <w:tc>
          <w:tcPr>
            <w:tcW w:w="345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6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4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26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9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63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3113"/>
        </w:trPr>
        <w:tc>
          <w:tcPr>
            <w:tcW w:w="345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7A7ADD">
            <w:pPr>
              <w:numPr>
                <w:ilvl w:val="0"/>
                <w:numId w:val="23"/>
              </w:numPr>
              <w:spacing w:after="34" w:line="275" w:lineRule="auto"/>
              <w:ind w:hanging="360"/>
            </w:pPr>
            <w:r>
              <w:t xml:space="preserve">Przeprowadzenie ankiety diagnozującej  występowanie uzależnienia.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36" w:line="274" w:lineRule="auto"/>
              <w:ind w:hanging="360"/>
            </w:pPr>
            <w:r>
              <w:t xml:space="preserve">Sporządzenie pogłębionej analizy sytuacji problemowej.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Wyciągnięcie wniosków oraz wdrożenie adekwatnych  działań.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Poszerzenie wiedzy rodziców / opiekunów prawnych, nauczycieli i wychowawców na temat prawidłowości rozwoju  i zaburzeń zdrowia psychicznego dzieci i młodzieży, rozpoznawania uzależnień.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Dostarczenie aktualnych informacji nauczycielom, </w:t>
            </w:r>
            <w:r>
              <w:lastRenderedPageBreak/>
              <w:t xml:space="preserve">wychowawcom i rodzicom / opiekunom prawnym na temat skutecznych sposobów prowadzenia działań wychowawczych i profilaktycznych związanych  z przeciwdziałaniem uzależnieniom.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Informowanie uczniów i wychowanków oraz ich rodziców, opiekunów prawnych o obowiązujących procedurach postępowania nauczycieli i wychowawców oraz o metodach współpracy szkół i placówek z Policją w sytuacjach zagrożenia narkomanią i środkami psychoaktywnymi.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Udostępnienie informacji o ofercie pomocy specjalistycznej dla uczniów, ich rodziców, opiekunów prawnych w przypadku używania środków i substancji opisanych we wstępie do niniejszego dokumentu.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Uświadamianie rodziców / opiekunów uczniów oraz samych zainteresowanych miejscach, w których mogą szukać pomocy w razie wystąpienia problemu.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Spotkania ze specjalistami z zakresu uzależnień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Informowanie uczniów na temat konsekwencji prawnych związanych z posiadaniem  i </w:t>
            </w:r>
            <w:r>
              <w:lastRenderedPageBreak/>
              <w:t>używaniem nielegalnych środków</w:t>
            </w:r>
            <w:r w:rsidRPr="006C3F50">
              <w:rPr>
                <w:b/>
              </w:rPr>
              <w:t xml:space="preserve">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Rozwijanie i wzmacnianie umiejętności psychologicznych i społecznych uczniów i wychowanków,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wśród uczniów postaw zapobiegających podatności na ryzyko kontaktu z substancjami uzależniającymi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w uczniach chęci dbania o swoje zdrowie i  bezpieczeństwo.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hierarchii systemu wartości, w którym zdrowie należy do jednych z najważniejszych wartości w życiu.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Realizowanie wśród uczniów i wychowanków  oraz ich rodziców, opiekunów prawnych programów profilaktycznych i promocji zdrowia psychicznego dostosowanych do potrzeb indywidualnych i grupowych oraz realizowanych celów profilaktycznych rekomendowanych przez Krajowy Program Przeciwdziałania Narkomanii określonych w przepisach wydanych na podstawie art. 7 ust. 5 ustawy  o przeciwdziałaniu narkomanii.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Przygotowanie oferty zajęć rozwijających zainteresowania i </w:t>
            </w:r>
            <w:r>
              <w:lastRenderedPageBreak/>
              <w:t>uzdolnienia, jako alternatywnej, pozytywnej formy działalności zaspakajającej ważne potrzeby, w szczególności podniesienia samooceny, sukcesu, przynależności i satysfakcji życiowej.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Kształtowanie i wzmacnianie norm przeciwnych używaniu środków i substancji przez uczniów i wychowanków, a także norm przeciwnych podejmowaniu innych </w:t>
            </w:r>
            <w:proofErr w:type="spellStart"/>
            <w:r>
              <w:t>zachowań</w:t>
            </w:r>
            <w:proofErr w:type="spellEnd"/>
            <w:r>
              <w:t xml:space="preserve"> ryzykownych.</w:t>
            </w:r>
          </w:p>
        </w:tc>
        <w:tc>
          <w:tcPr>
            <w:tcW w:w="349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lastRenderedPageBreak/>
              <w:t xml:space="preserve">prowadzenie badań, ewaluacji.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1" w:line="275" w:lineRule="auto"/>
              <w:ind w:right="304"/>
            </w:pPr>
            <w:r>
              <w:t>spotkanie z p</w:t>
            </w:r>
            <w:r w:rsidR="001379D5">
              <w:t xml:space="preserve">sychologiem, pedagogiem </w:t>
            </w:r>
            <w:r>
              <w:t xml:space="preserve">, pracownikami poradni, policją.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1" w:line="275" w:lineRule="auto"/>
              <w:ind w:right="304"/>
            </w:pPr>
            <w:r>
              <w:t xml:space="preserve">nawiązanie współpracy z policją, poradnią ds. przeciwdziałania narkomanii.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2" w:line="274" w:lineRule="auto"/>
              <w:ind w:right="1004"/>
            </w:pPr>
            <w:r>
              <w:t>godzina wychowawcza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prelekcje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pogadanki ze specjalistami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aktywizujące formy pracy z uczniem</w:t>
            </w:r>
          </w:p>
          <w:p w:rsidR="00114446" w:rsidRDefault="00114446" w:rsidP="00114446">
            <w:pPr>
              <w:pStyle w:val="Akapitzlist"/>
              <w:ind w:left="772"/>
            </w:pPr>
          </w:p>
        </w:tc>
        <w:tc>
          <w:tcPr>
            <w:tcW w:w="2269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379D5" w:rsidP="00114446">
            <w:pPr>
              <w:ind w:left="52"/>
            </w:pPr>
            <w:r>
              <w:lastRenderedPageBreak/>
              <w:t>Dyrektor</w:t>
            </w:r>
            <w:r w:rsidR="00114446">
              <w:t xml:space="preserve"> , wychowawcy i nauczyciele</w:t>
            </w:r>
          </w:p>
        </w:tc>
        <w:tc>
          <w:tcPr>
            <w:tcW w:w="1843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114446">
            <w:pPr>
              <w:ind w:left="52"/>
            </w:pPr>
            <w:r>
              <w:t>Cały rok szkolny, adekwatnie do potrzeb uczniów, rodziców/ opiekunów, nauczycieli</w:t>
            </w:r>
          </w:p>
        </w:tc>
        <w:tc>
          <w:tcPr>
            <w:tcW w:w="3543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114446">
            <w:pPr>
              <w:ind w:left="52"/>
            </w:pPr>
            <w:r>
              <w:t xml:space="preserve">Cała społeczność szkolna </w:t>
            </w:r>
          </w:p>
        </w:tc>
      </w:tr>
      <w:tr w:rsidR="00114446" w:rsidTr="00D15F50">
        <w:trPr>
          <w:trHeight w:val="2114"/>
        </w:trPr>
        <w:tc>
          <w:tcPr>
            <w:tcW w:w="14595" w:type="dxa"/>
            <w:gridSpan w:val="5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Pr="003762C3" w:rsidRDefault="00114446" w:rsidP="00114446">
            <w:pPr>
              <w:rPr>
                <w:b/>
              </w:rPr>
            </w:pPr>
            <w:r w:rsidRPr="00436518">
              <w:rPr>
                <w:b/>
              </w:rPr>
              <w:lastRenderedPageBreak/>
              <w:t>P</w:t>
            </w:r>
            <w:r w:rsidR="003762C3">
              <w:rPr>
                <w:b/>
              </w:rPr>
              <w:t xml:space="preserve">rojekty i programy edukacyjne: </w:t>
            </w:r>
          </w:p>
          <w:p w:rsidR="00114446" w:rsidRPr="005636E1" w:rsidRDefault="00D15F50" w:rsidP="007A7ADD">
            <w:pPr>
              <w:numPr>
                <w:ilvl w:val="0"/>
                <w:numId w:val="32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 xml:space="preserve"> </w:t>
            </w:r>
            <w:r w:rsidR="00114446" w:rsidRPr="00995D9B">
              <w:rPr>
                <w:color w:val="auto"/>
                <w:sz w:val="24"/>
              </w:rPr>
              <w:t>„Dzień bezpiecznego Internetu”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>
              <w:t>"Dzień dobrego słowa"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 „Szanuję i toleruję siebie i innych” </w:t>
            </w:r>
          </w:p>
          <w:p w:rsidR="00114446" w:rsidRDefault="00114446" w:rsidP="00114446">
            <w:pPr>
              <w:ind w:left="52"/>
            </w:pPr>
          </w:p>
        </w:tc>
      </w:tr>
    </w:tbl>
    <w:p w:rsidR="00114446" w:rsidRDefault="00114446" w:rsidP="00114446"/>
    <w:p w:rsidR="00114446" w:rsidRPr="005636E1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D15F50">
        <w:t xml:space="preserve"> 11</w:t>
      </w:r>
      <w:r>
        <w:t xml:space="preserve">: Prawidłowe relacje rodzinne a rozbite rodziny, </w:t>
      </w:r>
      <w:proofErr w:type="spellStart"/>
      <w:r>
        <w:t>eurosieroctwo</w:t>
      </w:r>
      <w:proofErr w:type="spellEnd"/>
      <w:r>
        <w:t>, przemoc w rodzinie</w:t>
      </w:r>
    </w:p>
    <w:p w:rsidR="00D15F50" w:rsidRDefault="00D15F50" w:rsidP="00114446">
      <w:pPr>
        <w:spacing w:after="69"/>
        <w:ind w:left="2"/>
        <w:rPr>
          <w:color w:val="1F3763"/>
          <w:sz w:val="24"/>
        </w:rPr>
      </w:pPr>
    </w:p>
    <w:p w:rsidR="00114446" w:rsidRDefault="00114446" w:rsidP="00114446">
      <w:pPr>
        <w:spacing w:after="69"/>
        <w:ind w:left="2"/>
      </w:pPr>
      <w:r>
        <w:rPr>
          <w:color w:val="1F3763"/>
          <w:sz w:val="24"/>
        </w:rPr>
        <w:t xml:space="preserve">CELE: </w:t>
      </w:r>
    </w:p>
    <w:p w:rsidR="00114446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Uświadamianie roli i znaczenia rodziny dla prawidłowego rozwoju emocjonalno – społecznego </w:t>
      </w:r>
    </w:p>
    <w:p w:rsidR="00114446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Rozpowszechnianie pozytywnych wzorców </w:t>
      </w:r>
    </w:p>
    <w:p w:rsidR="00114446" w:rsidRPr="00D15F50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Udzielanie wsparcia uczniom z grup ryzyka </w:t>
      </w:r>
    </w:p>
    <w:p w:rsidR="00D15F50" w:rsidRDefault="00D15F50" w:rsidP="00D15F50">
      <w:pPr>
        <w:spacing w:after="0" w:line="268" w:lineRule="auto"/>
        <w:jc w:val="both"/>
        <w:rPr>
          <w:sz w:val="24"/>
        </w:rPr>
      </w:pPr>
    </w:p>
    <w:p w:rsidR="00D15F50" w:rsidRDefault="00D15F50" w:rsidP="00D15F50">
      <w:pPr>
        <w:spacing w:after="0" w:line="268" w:lineRule="auto"/>
        <w:jc w:val="both"/>
      </w:pPr>
    </w:p>
    <w:tbl>
      <w:tblPr>
        <w:tblStyle w:val="TableGrid"/>
        <w:tblW w:w="14217" w:type="dxa"/>
        <w:tblInd w:w="-104" w:type="dxa"/>
        <w:tblCellMar>
          <w:top w:w="40" w:type="dxa"/>
          <w:right w:w="58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435"/>
        <w:gridCol w:w="2551"/>
      </w:tblGrid>
      <w:tr w:rsidR="00114446" w:rsidTr="00114446">
        <w:trPr>
          <w:trHeight w:val="633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1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3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633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Stała kontrola sytuacji rodzinnej, rozwojowej, emocjonalnej uczniów oraz odpowiednie reagowanie w przypadku pojawiających się zmian zachowania.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Wspieranie uczniów w trudnych rodzinnie sytuacjach.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Podniesienie poziomu wiedzy i świadomości w zakresie zjawiska przemocy w rodzinie oraz instytucji udzielających pomocy osobom doświadczających takiego zagrożenia.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Zwiększenie świadomości istnienia wielu form pomocy – poprawa dostępności do jednostek interwencyjnych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Przy współpracy  z poradnią psychologiczno - pedagogiczną prowadzenie poradnictwa, w szczególności działań informacyjnych  i edukacyjnych dla osób dotkniętych lub zagrożonych przemocą domową.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Rozbudzanie poczucia solidarności i braku obojętności na krzywdy ludzkie. </w:t>
            </w:r>
          </w:p>
          <w:p w:rsidR="00114446" w:rsidRPr="00E33F04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Poszerzenie wiedzy na temat zjawiska przemocy w rodzinie  w społeczności lokalnej.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114446" w:rsidP="007A7ADD">
            <w:pPr>
              <w:numPr>
                <w:ilvl w:val="0"/>
                <w:numId w:val="24"/>
              </w:numPr>
              <w:spacing w:after="19" w:line="240" w:lineRule="auto"/>
              <w:ind w:left="385" w:right="614" w:hanging="283"/>
              <w:jc w:val="both"/>
            </w:pPr>
            <w:r>
              <w:t xml:space="preserve">pogadanki, 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 xml:space="preserve">broszury informacyjne, 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>publikacje,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>dyżury dla rodziców</w:t>
            </w:r>
          </w:p>
          <w:p w:rsidR="00D15F50" w:rsidRDefault="00114446" w:rsidP="007A7ADD">
            <w:pPr>
              <w:numPr>
                <w:ilvl w:val="0"/>
                <w:numId w:val="47"/>
              </w:numPr>
              <w:spacing w:after="0" w:line="240" w:lineRule="auto"/>
              <w:ind w:left="385" w:right="453" w:hanging="360"/>
              <w:jc w:val="both"/>
            </w:pPr>
            <w:r>
              <w:t>indyw</w:t>
            </w:r>
            <w:r w:rsidR="00D15F50">
              <w:t xml:space="preserve">idualne spotkania </w:t>
            </w:r>
          </w:p>
          <w:p w:rsidR="00114446" w:rsidRDefault="00D15F50" w:rsidP="00D15F50">
            <w:pPr>
              <w:spacing w:after="0" w:line="240" w:lineRule="auto"/>
              <w:ind w:left="385" w:right="453"/>
              <w:jc w:val="both"/>
            </w:pPr>
            <w:r>
              <w:t xml:space="preserve"> z </w:t>
            </w:r>
            <w:r w:rsidR="00114446">
              <w:t>w</w:t>
            </w:r>
            <w:r>
              <w:t xml:space="preserve">ychowawcą, </w:t>
            </w:r>
            <w:r w:rsidR="00114446">
              <w:t>zaufanym nauczycielem</w:t>
            </w:r>
            <w:r>
              <w:t>,</w:t>
            </w:r>
          </w:p>
          <w:p w:rsidR="00114446" w:rsidRDefault="00D15F50" w:rsidP="007A7ADD">
            <w:pPr>
              <w:numPr>
                <w:ilvl w:val="0"/>
                <w:numId w:val="25"/>
              </w:numPr>
              <w:spacing w:after="0" w:line="275" w:lineRule="auto"/>
              <w:ind w:left="244" w:hanging="142"/>
              <w:jc w:val="both"/>
            </w:pPr>
            <w:r>
              <w:t xml:space="preserve"> szklenia on-</w:t>
            </w:r>
            <w:proofErr w:type="spellStart"/>
            <w:r>
              <w:t>line</w:t>
            </w:r>
            <w:proofErr w:type="spellEnd"/>
            <w:r w:rsidR="00114446">
              <w:t xml:space="preserve"> z przedstawicielami służb mundurowych oraz osobami przeszkolonymi do udzielania pomocy osób zagrożonych lub dotkniętych przemocą domową, </w:t>
            </w:r>
          </w:p>
          <w:p w:rsidR="00114446" w:rsidRDefault="00114446" w:rsidP="007A7ADD">
            <w:pPr>
              <w:numPr>
                <w:ilvl w:val="0"/>
                <w:numId w:val="25"/>
              </w:numPr>
              <w:spacing w:after="0" w:line="276" w:lineRule="auto"/>
              <w:ind w:left="244" w:hanging="142"/>
              <w:jc w:val="both"/>
            </w:pPr>
            <w:r>
              <w:t xml:space="preserve">udostępnianie materiałów szkoleniowych (ulotek, broszur) informujących o problemie. </w:t>
            </w:r>
          </w:p>
          <w:p w:rsidR="00114446" w:rsidRDefault="00114446" w:rsidP="00114446">
            <w:pPr>
              <w:ind w:left="385" w:hanging="283"/>
              <w:jc w:val="both"/>
            </w:pPr>
            <w:r>
              <w:t xml:space="preserve">- zajęcia, godziny wychowawcze </w:t>
            </w:r>
          </w:p>
          <w:p w:rsidR="00114446" w:rsidRDefault="00114446" w:rsidP="007A7ADD">
            <w:pPr>
              <w:numPr>
                <w:ilvl w:val="0"/>
                <w:numId w:val="26"/>
              </w:numPr>
              <w:spacing w:after="0" w:line="275" w:lineRule="auto"/>
              <w:ind w:left="385" w:right="351" w:hanging="283"/>
              <w:jc w:val="both"/>
            </w:pPr>
            <w:r>
              <w:t xml:space="preserve">kontakt z poradniami, zakładami opieki zdrowotnej  i społecznej oraz instytucjami  i organizacjami pełniącymi taką funkcję pomocy. </w:t>
            </w:r>
          </w:p>
          <w:p w:rsidR="00114446" w:rsidRDefault="00114446" w:rsidP="007A7ADD">
            <w:pPr>
              <w:numPr>
                <w:ilvl w:val="0"/>
                <w:numId w:val="48"/>
              </w:numPr>
              <w:spacing w:after="33" w:line="240" w:lineRule="auto"/>
              <w:ind w:left="385"/>
              <w:jc w:val="both"/>
            </w:pPr>
            <w:r>
              <w:t xml:space="preserve">rozmowa z uczniami/rodzicami </w:t>
            </w:r>
          </w:p>
          <w:p w:rsidR="00114446" w:rsidRDefault="00114446" w:rsidP="007A7ADD">
            <w:pPr>
              <w:numPr>
                <w:ilvl w:val="0"/>
                <w:numId w:val="48"/>
              </w:numPr>
              <w:spacing w:after="16" w:line="240" w:lineRule="auto"/>
              <w:ind w:left="385"/>
              <w:jc w:val="both"/>
            </w:pPr>
            <w:r>
              <w:t xml:space="preserve">zdobywanie </w:t>
            </w:r>
            <w:r w:rsidR="00D15F50">
              <w:t>informacji od dzielnicowego, z G</w:t>
            </w:r>
            <w:r>
              <w:t xml:space="preserve">OPS,  </w:t>
            </w:r>
          </w:p>
          <w:p w:rsidR="00114446" w:rsidRDefault="00114446" w:rsidP="00114446">
            <w:pPr>
              <w:ind w:left="5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D15F50" w:rsidP="00114446">
            <w:pPr>
              <w:ind w:left="54"/>
              <w:jc w:val="both"/>
            </w:pPr>
            <w:r>
              <w:t xml:space="preserve">Dyrektor, </w:t>
            </w:r>
            <w:proofErr w:type="spellStart"/>
            <w:r>
              <w:t>wychwawcy,w</w:t>
            </w:r>
            <w:r w:rsidR="00114446">
              <w:t>szyscy</w:t>
            </w:r>
            <w:proofErr w:type="spellEnd"/>
            <w:r w:rsidR="00114446">
              <w:t xml:space="preserve"> nauczyciele </w:t>
            </w:r>
          </w:p>
          <w:p w:rsidR="00114446" w:rsidRDefault="00114446" w:rsidP="00114446">
            <w:pPr>
              <w:ind w:left="2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114446" w:rsidRDefault="00114446" w:rsidP="00114446">
            <w:pPr>
              <w:ind w:left="54"/>
            </w:pPr>
            <w:r>
              <w:t>Cały rok szkolny</w:t>
            </w:r>
          </w:p>
          <w:p w:rsidR="00114446" w:rsidRDefault="00114446" w:rsidP="00114446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114446" w:rsidRDefault="00114446" w:rsidP="00114446">
            <w:pPr>
              <w:ind w:left="7"/>
              <w:jc w:val="both"/>
              <w:rPr>
                <w:b/>
              </w:rPr>
            </w:pPr>
            <w:r>
              <w:t>Cala społeczność szkolna</w:t>
            </w:r>
            <w:r w:rsidR="00D15F50">
              <w:t>, rodzice/opiekunowie uczniów</w:t>
            </w:r>
          </w:p>
        </w:tc>
      </w:tr>
      <w:tr w:rsidR="00114446" w:rsidTr="00D15F50">
        <w:trPr>
          <w:trHeight w:val="1785"/>
        </w:trPr>
        <w:tc>
          <w:tcPr>
            <w:tcW w:w="1421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Pr="00436518" w:rsidRDefault="00114446" w:rsidP="00114446">
            <w:pPr>
              <w:ind w:left="108"/>
            </w:pPr>
            <w:r w:rsidRPr="00436518">
              <w:rPr>
                <w:b/>
              </w:rPr>
              <w:lastRenderedPageBreak/>
              <w:t xml:space="preserve">Projekty i programy  edukacyjne: </w:t>
            </w:r>
          </w:p>
          <w:p w:rsidR="00114446" w:rsidRPr="00B403C4" w:rsidRDefault="00D15F50" w:rsidP="007A7ADD">
            <w:pPr>
              <w:numPr>
                <w:ilvl w:val="0"/>
                <w:numId w:val="32"/>
              </w:numPr>
              <w:spacing w:after="41" w:line="240" w:lineRule="auto"/>
              <w:jc w:val="both"/>
              <w:rPr>
                <w:color w:val="auto"/>
              </w:rPr>
            </w:pPr>
            <w:r w:rsidRPr="00B403C4">
              <w:rPr>
                <w:color w:val="auto"/>
                <w:sz w:val="24"/>
              </w:rPr>
              <w:t xml:space="preserve"> </w:t>
            </w:r>
            <w:r w:rsidR="00114446" w:rsidRPr="00B403C4">
              <w:rPr>
                <w:color w:val="auto"/>
                <w:sz w:val="24"/>
              </w:rPr>
              <w:t>„Dzień bezpiecznego Internetu”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  <w:jc w:val="both"/>
            </w:pPr>
            <w:r w:rsidRPr="00B403C4">
              <w:t>"Dzień dobrego słowa"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  <w:jc w:val="both"/>
            </w:pPr>
            <w:r w:rsidRPr="00230E4D">
              <w:rPr>
                <w:sz w:val="24"/>
              </w:rPr>
              <w:t xml:space="preserve"> „Szanuję i toleruję siebie i innych”</w:t>
            </w:r>
          </w:p>
        </w:tc>
      </w:tr>
    </w:tbl>
    <w:p w:rsidR="00114446" w:rsidRDefault="00114446" w:rsidP="00114446">
      <w:pPr>
        <w:spacing w:after="0"/>
        <w:jc w:val="both"/>
      </w:pPr>
    </w:p>
    <w:p w:rsidR="00114446" w:rsidRDefault="00114446" w:rsidP="00114446"/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177"/>
        <w:ind w:left="362"/>
      </w:pPr>
    </w:p>
    <w:p w:rsidR="00114446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>
        <w:rPr>
          <w:sz w:val="24"/>
          <w:szCs w:val="24"/>
        </w:rPr>
        <w:t>Opracowały</w:t>
      </w:r>
      <w:r w:rsidRPr="007A7ADD">
        <w:rPr>
          <w:sz w:val="24"/>
          <w:szCs w:val="24"/>
        </w:rPr>
        <w:t>:</w:t>
      </w:r>
    </w:p>
    <w:p w:rsidR="007A7ADD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 w:rsidRPr="007A7ADD">
        <w:rPr>
          <w:sz w:val="24"/>
          <w:szCs w:val="24"/>
        </w:rPr>
        <w:t xml:space="preserve">Barbara </w:t>
      </w:r>
      <w:proofErr w:type="spellStart"/>
      <w:r w:rsidRPr="007A7ADD">
        <w:rPr>
          <w:sz w:val="24"/>
          <w:szCs w:val="24"/>
        </w:rPr>
        <w:t>Fąfara</w:t>
      </w:r>
      <w:proofErr w:type="spellEnd"/>
      <w:r w:rsidRPr="007A7ADD">
        <w:rPr>
          <w:sz w:val="24"/>
          <w:szCs w:val="24"/>
        </w:rPr>
        <w:t xml:space="preserve"> – Krawczyk</w:t>
      </w:r>
    </w:p>
    <w:p w:rsidR="007A7ADD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 w:rsidRPr="007A7ADD">
        <w:rPr>
          <w:sz w:val="24"/>
          <w:szCs w:val="24"/>
        </w:rPr>
        <w:t>Lidia Szkodny</w:t>
      </w:r>
    </w:p>
    <w:p w:rsidR="00114446" w:rsidRDefault="00114446" w:rsidP="00114446">
      <w:pPr>
        <w:spacing w:after="179"/>
        <w:ind w:left="362"/>
      </w:pPr>
    </w:p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178"/>
        <w:ind w:left="362"/>
      </w:pPr>
    </w:p>
    <w:p w:rsidR="00114446" w:rsidRDefault="00114446" w:rsidP="00114446">
      <w:pPr>
        <w:spacing w:after="179"/>
        <w:ind w:left="362"/>
      </w:pPr>
    </w:p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0"/>
        <w:ind w:left="362"/>
      </w:pPr>
    </w:p>
    <w:p w:rsidR="00114446" w:rsidRDefault="00114446" w:rsidP="00114446">
      <w:r>
        <w:br w:type="page"/>
      </w:r>
    </w:p>
    <w:sectPr w:rsidR="00114446" w:rsidSect="00114446">
      <w:headerReference w:type="even" r:id="rId8"/>
      <w:headerReference w:type="default" r:id="rId9"/>
      <w:pgSz w:w="16838" w:h="11906" w:orient="landscape"/>
      <w:pgMar w:top="1392" w:right="1412" w:bottom="70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93" w:rsidRDefault="002A7B93">
      <w:pPr>
        <w:spacing w:after="0" w:line="240" w:lineRule="auto"/>
      </w:pPr>
      <w:r>
        <w:separator/>
      </w:r>
    </w:p>
  </w:endnote>
  <w:endnote w:type="continuationSeparator" w:id="0">
    <w:p w:rsidR="002A7B93" w:rsidRDefault="002A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93" w:rsidRDefault="002A7B93">
      <w:pPr>
        <w:spacing w:after="0" w:line="240" w:lineRule="auto"/>
      </w:pPr>
      <w:r>
        <w:separator/>
      </w:r>
    </w:p>
  </w:footnote>
  <w:footnote w:type="continuationSeparator" w:id="0">
    <w:p w:rsidR="002A7B93" w:rsidRDefault="002A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E" w:rsidRDefault="003C4DC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3C4DCE" w:rsidRDefault="003C4DCE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CE" w:rsidRDefault="003C4DC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2A8">
      <w:rPr>
        <w:noProof/>
      </w:rPr>
      <w:t>25</w:t>
    </w:r>
    <w:r>
      <w:rPr>
        <w:noProof/>
      </w:rPr>
      <w:fldChar w:fldCharType="end"/>
    </w:r>
  </w:p>
  <w:p w:rsidR="003C4DCE" w:rsidRDefault="003C4DCE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51"/>
    <w:multiLevelType w:val="hybridMultilevel"/>
    <w:tmpl w:val="4C2EE83C"/>
    <w:lvl w:ilvl="0" w:tplc="EC3694F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ADA5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A237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8567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0F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C8BB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A6748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6A99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E5D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84FA0"/>
    <w:multiLevelType w:val="hybridMultilevel"/>
    <w:tmpl w:val="ECC4AD94"/>
    <w:lvl w:ilvl="0" w:tplc="549422BE">
      <w:start w:val="1"/>
      <w:numFmt w:val="bullet"/>
      <w:lvlText w:val="-"/>
      <w:lvlJc w:val="left"/>
      <w:pPr>
        <w:ind w:left="7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6AC301A"/>
    <w:multiLevelType w:val="hybridMultilevel"/>
    <w:tmpl w:val="05DAE4FA"/>
    <w:lvl w:ilvl="0" w:tplc="E8A0C4D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C5B90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36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C93B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C1E5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472C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C051E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63AB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CB8D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FF5D58"/>
    <w:multiLevelType w:val="hybridMultilevel"/>
    <w:tmpl w:val="8E189920"/>
    <w:lvl w:ilvl="0" w:tplc="549422BE">
      <w:start w:val="1"/>
      <w:numFmt w:val="bullet"/>
      <w:lvlText w:val="-"/>
      <w:lvlJc w:val="left"/>
      <w:pPr>
        <w:ind w:left="91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>
    <w:nsid w:val="0C7D5301"/>
    <w:multiLevelType w:val="hybridMultilevel"/>
    <w:tmpl w:val="27DEF372"/>
    <w:lvl w:ilvl="0" w:tplc="FCCA77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72650"/>
    <w:multiLevelType w:val="hybridMultilevel"/>
    <w:tmpl w:val="0E5AD4A6"/>
    <w:lvl w:ilvl="0" w:tplc="549422BE">
      <w:start w:val="1"/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0F40468C"/>
    <w:multiLevelType w:val="hybridMultilevel"/>
    <w:tmpl w:val="4F1EA65A"/>
    <w:lvl w:ilvl="0" w:tplc="549422BE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5ED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E945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22F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EC33E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EEF6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08C5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44DE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6944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1B2176"/>
    <w:multiLevelType w:val="hybridMultilevel"/>
    <w:tmpl w:val="DC961A20"/>
    <w:lvl w:ilvl="0" w:tplc="B7524B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27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3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AD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EE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3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80E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C7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60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911EB7"/>
    <w:multiLevelType w:val="hybridMultilevel"/>
    <w:tmpl w:val="E7B6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1B9"/>
    <w:multiLevelType w:val="hybridMultilevel"/>
    <w:tmpl w:val="1EF28652"/>
    <w:lvl w:ilvl="0" w:tplc="549422BE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E397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F3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C48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A77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EC96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8CC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D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8978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DF6AAC"/>
    <w:multiLevelType w:val="hybridMultilevel"/>
    <w:tmpl w:val="14A0A44C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>
    <w:nsid w:val="19101E48"/>
    <w:multiLevelType w:val="hybridMultilevel"/>
    <w:tmpl w:val="D4B25EF6"/>
    <w:lvl w:ilvl="0" w:tplc="9B38644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283C8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1FA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A26B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8B1EE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2467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0234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0F79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649F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8C7FA8"/>
    <w:multiLevelType w:val="hybridMultilevel"/>
    <w:tmpl w:val="0CE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27C8"/>
    <w:multiLevelType w:val="hybridMultilevel"/>
    <w:tmpl w:val="19DE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2119F"/>
    <w:multiLevelType w:val="hybridMultilevel"/>
    <w:tmpl w:val="57AA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35C87"/>
    <w:multiLevelType w:val="hybridMultilevel"/>
    <w:tmpl w:val="BE8EDA2C"/>
    <w:lvl w:ilvl="0" w:tplc="4D4844A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39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08B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EF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E1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6CDD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AF7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D6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421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04070B3"/>
    <w:multiLevelType w:val="hybridMultilevel"/>
    <w:tmpl w:val="AD4E0254"/>
    <w:lvl w:ilvl="0" w:tplc="B7FA9D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26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026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A9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E7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F7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AF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8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8E234F"/>
    <w:multiLevelType w:val="hybridMultilevel"/>
    <w:tmpl w:val="95CEA69E"/>
    <w:lvl w:ilvl="0" w:tplc="FCCA775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26DA3A2E"/>
    <w:multiLevelType w:val="hybridMultilevel"/>
    <w:tmpl w:val="5386ACA8"/>
    <w:lvl w:ilvl="0" w:tplc="40CE76B0">
      <w:start w:val="1"/>
      <w:numFmt w:val="bullet"/>
      <w:lvlText w:val="-"/>
      <w:lvlJc w:val="left"/>
      <w:pPr>
        <w:ind w:left="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409E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15B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FDD2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8067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ECF0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4455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9D4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C8D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708137D"/>
    <w:multiLevelType w:val="hybridMultilevel"/>
    <w:tmpl w:val="C50CDF08"/>
    <w:lvl w:ilvl="0" w:tplc="549422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26F7F"/>
    <w:multiLevelType w:val="hybridMultilevel"/>
    <w:tmpl w:val="55A4EC48"/>
    <w:lvl w:ilvl="0" w:tplc="0ED8B01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13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86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A0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90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64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4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6EF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66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BE071F"/>
    <w:multiLevelType w:val="hybridMultilevel"/>
    <w:tmpl w:val="C4EE616A"/>
    <w:lvl w:ilvl="0" w:tplc="8838611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CD19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8C74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4845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C8B3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2DE8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55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EF4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87D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CE25F5"/>
    <w:multiLevelType w:val="hybridMultilevel"/>
    <w:tmpl w:val="12F0FE2A"/>
    <w:lvl w:ilvl="0" w:tplc="549422BE">
      <w:start w:val="1"/>
      <w:numFmt w:val="bullet"/>
      <w:lvlText w:val="-"/>
      <w:lvlJc w:val="left"/>
      <w:pPr>
        <w:ind w:left="10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>
    <w:nsid w:val="39650C9C"/>
    <w:multiLevelType w:val="hybridMultilevel"/>
    <w:tmpl w:val="2AB261A4"/>
    <w:lvl w:ilvl="0" w:tplc="56B4B8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A939FE"/>
    <w:multiLevelType w:val="hybridMultilevel"/>
    <w:tmpl w:val="2AECF4AE"/>
    <w:lvl w:ilvl="0" w:tplc="83421B5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557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2BFB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300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647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4546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454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491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3DB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DF81C73"/>
    <w:multiLevelType w:val="hybridMultilevel"/>
    <w:tmpl w:val="53A089E2"/>
    <w:lvl w:ilvl="0" w:tplc="966647CE">
      <w:start w:val="1"/>
      <w:numFmt w:val="bullet"/>
      <w:lvlText w:val="-"/>
      <w:lvlJc w:val="left"/>
      <w:pPr>
        <w:ind w:left="774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37054ED"/>
    <w:multiLevelType w:val="hybridMultilevel"/>
    <w:tmpl w:val="BC18857A"/>
    <w:lvl w:ilvl="0" w:tplc="0B5AC3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0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2A5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8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E48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86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C78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E1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A8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82128C"/>
    <w:multiLevelType w:val="hybridMultilevel"/>
    <w:tmpl w:val="97922EF0"/>
    <w:lvl w:ilvl="0" w:tplc="25B4F0E6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2F4F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C8F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EB3D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CC5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ABD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2BD3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252A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47D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5D418D"/>
    <w:multiLevelType w:val="hybridMultilevel"/>
    <w:tmpl w:val="DECCF474"/>
    <w:lvl w:ilvl="0" w:tplc="B39259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8075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696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47CB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2604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0D5A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8EE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CAA4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C0CB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951ECF"/>
    <w:multiLevelType w:val="hybridMultilevel"/>
    <w:tmpl w:val="405435AA"/>
    <w:lvl w:ilvl="0" w:tplc="125A44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B62C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87D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D873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285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24E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0E0E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AC0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689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FB48A6"/>
    <w:multiLevelType w:val="hybridMultilevel"/>
    <w:tmpl w:val="6B724AF8"/>
    <w:lvl w:ilvl="0" w:tplc="E326E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421E1"/>
    <w:multiLevelType w:val="hybridMultilevel"/>
    <w:tmpl w:val="F132AED8"/>
    <w:lvl w:ilvl="0" w:tplc="FCCA775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>
    <w:nsid w:val="51171F8D"/>
    <w:multiLevelType w:val="hybridMultilevel"/>
    <w:tmpl w:val="50EA7F08"/>
    <w:lvl w:ilvl="0" w:tplc="F906F6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EE06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E977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59D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6DEE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4BBB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48CD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4B38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A91B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2234E3F"/>
    <w:multiLevelType w:val="hybridMultilevel"/>
    <w:tmpl w:val="7B16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77642"/>
    <w:multiLevelType w:val="hybridMultilevel"/>
    <w:tmpl w:val="120CC50A"/>
    <w:lvl w:ilvl="0" w:tplc="BFF8215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4AC1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287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0884A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DDB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4CDF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60EDC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083F0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8543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213106"/>
    <w:multiLevelType w:val="hybridMultilevel"/>
    <w:tmpl w:val="A434CEDC"/>
    <w:lvl w:ilvl="0" w:tplc="30E8B72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6">
    <w:nsid w:val="59CC31C1"/>
    <w:multiLevelType w:val="hybridMultilevel"/>
    <w:tmpl w:val="55A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E5064"/>
    <w:multiLevelType w:val="hybridMultilevel"/>
    <w:tmpl w:val="9D8EC4F6"/>
    <w:lvl w:ilvl="0" w:tplc="549422BE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>
    <w:nsid w:val="5A1C3CF1"/>
    <w:multiLevelType w:val="hybridMultilevel"/>
    <w:tmpl w:val="382EBC14"/>
    <w:lvl w:ilvl="0" w:tplc="BF1A02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4C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470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7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AA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85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83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C2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E5A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C846C56"/>
    <w:multiLevelType w:val="hybridMultilevel"/>
    <w:tmpl w:val="E8E43896"/>
    <w:lvl w:ilvl="0" w:tplc="547A66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8BB1C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E397A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0D270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0C1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F862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5E0E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88EC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FE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DB392E"/>
    <w:multiLevelType w:val="hybridMultilevel"/>
    <w:tmpl w:val="A5A63944"/>
    <w:lvl w:ilvl="0" w:tplc="40BA70E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CA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CF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C89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CD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EC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27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4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8E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3545491"/>
    <w:multiLevelType w:val="hybridMultilevel"/>
    <w:tmpl w:val="31E44D2C"/>
    <w:lvl w:ilvl="0" w:tplc="2908A68C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43C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49F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C64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C532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494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814E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2CC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476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A87459"/>
    <w:multiLevelType w:val="hybridMultilevel"/>
    <w:tmpl w:val="9216FE80"/>
    <w:lvl w:ilvl="0" w:tplc="30F6B2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1CB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5538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8D542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EF95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8A0D8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8B0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6CE0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F6BC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013B69"/>
    <w:multiLevelType w:val="hybridMultilevel"/>
    <w:tmpl w:val="B5C6EA06"/>
    <w:lvl w:ilvl="0" w:tplc="6E587E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B4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6D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0F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EC1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E1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3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21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0C45BC"/>
    <w:multiLevelType w:val="hybridMultilevel"/>
    <w:tmpl w:val="1B6C8026"/>
    <w:lvl w:ilvl="0" w:tplc="C4C0B378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6FF3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6069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D49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01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48C9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2A35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0F67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01FD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767221A"/>
    <w:multiLevelType w:val="hybridMultilevel"/>
    <w:tmpl w:val="FC666412"/>
    <w:lvl w:ilvl="0" w:tplc="549422BE">
      <w:start w:val="1"/>
      <w:numFmt w:val="bullet"/>
      <w:lvlText w:val="-"/>
      <w:lvlJc w:val="left"/>
      <w:pPr>
        <w:ind w:left="77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6">
    <w:nsid w:val="67BA0D8B"/>
    <w:multiLevelType w:val="hybridMultilevel"/>
    <w:tmpl w:val="8A545A42"/>
    <w:lvl w:ilvl="0" w:tplc="1304F0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C3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2C4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CC3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D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E3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9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8F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AD8381A"/>
    <w:multiLevelType w:val="hybridMultilevel"/>
    <w:tmpl w:val="046AAB54"/>
    <w:lvl w:ilvl="0" w:tplc="041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8">
    <w:nsid w:val="6F4E4F48"/>
    <w:multiLevelType w:val="hybridMultilevel"/>
    <w:tmpl w:val="AA0E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3E14DD"/>
    <w:multiLevelType w:val="hybridMultilevel"/>
    <w:tmpl w:val="246EFD3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>
    <w:nsid w:val="79114FCA"/>
    <w:multiLevelType w:val="hybridMultilevel"/>
    <w:tmpl w:val="A312709E"/>
    <w:lvl w:ilvl="0" w:tplc="004234E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30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CE9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2855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662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67E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6AB3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623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748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AD63CBE"/>
    <w:multiLevelType w:val="hybridMultilevel"/>
    <w:tmpl w:val="EC202C1A"/>
    <w:lvl w:ilvl="0" w:tplc="646E5E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9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29E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2C3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B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CCC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F2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852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15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9"/>
  </w:num>
  <w:num w:numId="3">
    <w:abstractNumId w:val="26"/>
  </w:num>
  <w:num w:numId="4">
    <w:abstractNumId w:val="46"/>
  </w:num>
  <w:num w:numId="5">
    <w:abstractNumId w:val="7"/>
  </w:num>
  <w:num w:numId="6">
    <w:abstractNumId w:val="20"/>
  </w:num>
  <w:num w:numId="7">
    <w:abstractNumId w:val="43"/>
  </w:num>
  <w:num w:numId="8">
    <w:abstractNumId w:val="42"/>
  </w:num>
  <w:num w:numId="9">
    <w:abstractNumId w:val="16"/>
  </w:num>
  <w:num w:numId="10">
    <w:abstractNumId w:val="15"/>
  </w:num>
  <w:num w:numId="11">
    <w:abstractNumId w:val="40"/>
  </w:num>
  <w:num w:numId="12">
    <w:abstractNumId w:val="28"/>
  </w:num>
  <w:num w:numId="13">
    <w:abstractNumId w:val="51"/>
  </w:num>
  <w:num w:numId="14">
    <w:abstractNumId w:val="50"/>
  </w:num>
  <w:num w:numId="15">
    <w:abstractNumId w:val="21"/>
  </w:num>
  <w:num w:numId="16">
    <w:abstractNumId w:val="32"/>
  </w:num>
  <w:num w:numId="17">
    <w:abstractNumId w:val="39"/>
  </w:num>
  <w:num w:numId="18">
    <w:abstractNumId w:val="34"/>
  </w:num>
  <w:num w:numId="19">
    <w:abstractNumId w:val="24"/>
  </w:num>
  <w:num w:numId="20">
    <w:abstractNumId w:val="18"/>
  </w:num>
  <w:num w:numId="21">
    <w:abstractNumId w:val="0"/>
  </w:num>
  <w:num w:numId="22">
    <w:abstractNumId w:val="11"/>
  </w:num>
  <w:num w:numId="23">
    <w:abstractNumId w:val="2"/>
  </w:num>
  <w:num w:numId="24">
    <w:abstractNumId w:val="27"/>
  </w:num>
  <w:num w:numId="25">
    <w:abstractNumId w:val="41"/>
  </w:num>
  <w:num w:numId="26">
    <w:abstractNumId w:val="44"/>
  </w:num>
  <w:num w:numId="27">
    <w:abstractNumId w:val="23"/>
  </w:num>
  <w:num w:numId="28">
    <w:abstractNumId w:val="4"/>
  </w:num>
  <w:num w:numId="29">
    <w:abstractNumId w:val="31"/>
  </w:num>
  <w:num w:numId="30">
    <w:abstractNumId w:val="36"/>
  </w:num>
  <w:num w:numId="31">
    <w:abstractNumId w:val="17"/>
  </w:num>
  <w:num w:numId="32">
    <w:abstractNumId w:val="48"/>
  </w:num>
  <w:num w:numId="33">
    <w:abstractNumId w:val="12"/>
  </w:num>
  <w:num w:numId="34">
    <w:abstractNumId w:val="5"/>
  </w:num>
  <w:num w:numId="35">
    <w:abstractNumId w:val="13"/>
  </w:num>
  <w:num w:numId="36">
    <w:abstractNumId w:val="8"/>
  </w:num>
  <w:num w:numId="37">
    <w:abstractNumId w:val="35"/>
  </w:num>
  <w:num w:numId="38">
    <w:abstractNumId w:val="33"/>
  </w:num>
  <w:num w:numId="39">
    <w:abstractNumId w:val="25"/>
  </w:num>
  <w:num w:numId="40">
    <w:abstractNumId w:val="19"/>
  </w:num>
  <w:num w:numId="41">
    <w:abstractNumId w:val="6"/>
  </w:num>
  <w:num w:numId="42">
    <w:abstractNumId w:val="37"/>
  </w:num>
  <w:num w:numId="43">
    <w:abstractNumId w:val="22"/>
  </w:num>
  <w:num w:numId="44">
    <w:abstractNumId w:val="14"/>
  </w:num>
  <w:num w:numId="45">
    <w:abstractNumId w:val="45"/>
  </w:num>
  <w:num w:numId="46">
    <w:abstractNumId w:val="30"/>
  </w:num>
  <w:num w:numId="47">
    <w:abstractNumId w:val="9"/>
  </w:num>
  <w:num w:numId="48">
    <w:abstractNumId w:val="3"/>
  </w:num>
  <w:num w:numId="49">
    <w:abstractNumId w:val="1"/>
  </w:num>
  <w:num w:numId="50">
    <w:abstractNumId w:val="10"/>
  </w:num>
  <w:num w:numId="51">
    <w:abstractNumId w:val="47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6"/>
    <w:rsid w:val="00055545"/>
    <w:rsid w:val="00114446"/>
    <w:rsid w:val="001379D5"/>
    <w:rsid w:val="002A7B93"/>
    <w:rsid w:val="003762C3"/>
    <w:rsid w:val="003874EA"/>
    <w:rsid w:val="003C4DCE"/>
    <w:rsid w:val="003F44C9"/>
    <w:rsid w:val="0044698D"/>
    <w:rsid w:val="004A442C"/>
    <w:rsid w:val="005A1D8E"/>
    <w:rsid w:val="007A7ADD"/>
    <w:rsid w:val="00975AF0"/>
    <w:rsid w:val="00C651D4"/>
    <w:rsid w:val="00C70821"/>
    <w:rsid w:val="00D15F50"/>
    <w:rsid w:val="00D538C1"/>
    <w:rsid w:val="00DA56B8"/>
    <w:rsid w:val="00E44AC4"/>
    <w:rsid w:val="00E872A8"/>
    <w:rsid w:val="00E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4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14446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color w:val="2F5496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14446"/>
    <w:pPr>
      <w:keepNext/>
      <w:keepLines/>
      <w:spacing w:after="2" w:line="259" w:lineRule="auto"/>
      <w:ind w:right="9"/>
      <w:jc w:val="center"/>
      <w:outlineLvl w:val="1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14446"/>
    <w:pPr>
      <w:keepNext/>
      <w:keepLines/>
      <w:spacing w:after="0" w:line="259" w:lineRule="auto"/>
      <w:ind w:left="2"/>
      <w:outlineLvl w:val="2"/>
    </w:pPr>
    <w:rPr>
      <w:rFonts w:ascii="Calibri" w:eastAsia="Calibri" w:hAnsi="Calibri" w:cs="Calibri"/>
      <w:color w:val="2F5496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446"/>
    <w:rPr>
      <w:rFonts w:ascii="Calibri" w:eastAsia="Calibri" w:hAnsi="Calibri" w:cs="Calibri"/>
      <w:color w:val="2F549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4446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4446"/>
    <w:rPr>
      <w:rFonts w:ascii="Calibri" w:eastAsia="Calibri" w:hAnsi="Calibri" w:cs="Calibri"/>
      <w:color w:val="2F5496"/>
      <w:sz w:val="26"/>
      <w:lang w:eastAsia="pl-PL"/>
    </w:rPr>
  </w:style>
  <w:style w:type="paragraph" w:styleId="Spistreci1">
    <w:name w:val="toc 1"/>
    <w:hidden/>
    <w:uiPriority w:val="39"/>
    <w:rsid w:val="00114446"/>
    <w:pPr>
      <w:spacing w:after="99" w:line="259" w:lineRule="auto"/>
      <w:ind w:left="25" w:right="23" w:hanging="10"/>
    </w:pPr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114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44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44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46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44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446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4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14446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color w:val="2F5496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14446"/>
    <w:pPr>
      <w:keepNext/>
      <w:keepLines/>
      <w:spacing w:after="2" w:line="259" w:lineRule="auto"/>
      <w:ind w:right="9"/>
      <w:jc w:val="center"/>
      <w:outlineLvl w:val="1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14446"/>
    <w:pPr>
      <w:keepNext/>
      <w:keepLines/>
      <w:spacing w:after="0" w:line="259" w:lineRule="auto"/>
      <w:ind w:left="2"/>
      <w:outlineLvl w:val="2"/>
    </w:pPr>
    <w:rPr>
      <w:rFonts w:ascii="Calibri" w:eastAsia="Calibri" w:hAnsi="Calibri" w:cs="Calibri"/>
      <w:color w:val="2F5496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446"/>
    <w:rPr>
      <w:rFonts w:ascii="Calibri" w:eastAsia="Calibri" w:hAnsi="Calibri" w:cs="Calibri"/>
      <w:color w:val="2F549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4446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4446"/>
    <w:rPr>
      <w:rFonts w:ascii="Calibri" w:eastAsia="Calibri" w:hAnsi="Calibri" w:cs="Calibri"/>
      <w:color w:val="2F5496"/>
      <w:sz w:val="26"/>
      <w:lang w:eastAsia="pl-PL"/>
    </w:rPr>
  </w:style>
  <w:style w:type="paragraph" w:styleId="Spistreci1">
    <w:name w:val="toc 1"/>
    <w:hidden/>
    <w:uiPriority w:val="39"/>
    <w:rsid w:val="00114446"/>
    <w:pPr>
      <w:spacing w:after="99" w:line="259" w:lineRule="auto"/>
      <w:ind w:left="25" w:right="23" w:hanging="10"/>
    </w:pPr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114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44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44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46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44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44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Małgorzata Waligóra</cp:lastModifiedBy>
  <cp:revision>3</cp:revision>
  <cp:lastPrinted>2021-09-30T16:05:00Z</cp:lastPrinted>
  <dcterms:created xsi:type="dcterms:W3CDTF">2021-09-30T17:06:00Z</dcterms:created>
  <dcterms:modified xsi:type="dcterms:W3CDTF">2023-02-03T20:20:00Z</dcterms:modified>
</cp:coreProperties>
</file>